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4F" w:rsidRPr="00FD294F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</w:rPr>
      </w:pPr>
      <w:r w:rsidRPr="00FD294F">
        <w:rPr>
          <w:rFonts w:ascii="TH SarabunPSK" w:eastAsia="Batang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26F3AF5" wp14:editId="00357238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1428750" cy="1428750"/>
            <wp:effectExtent l="0" t="0" r="0" b="0"/>
            <wp:wrapNone/>
            <wp:docPr id="2" name="Picture 28" descr="ตราสีแด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ตราสีแด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94F" w:rsidRPr="00FD294F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</w:rPr>
      </w:pPr>
    </w:p>
    <w:p w:rsidR="00FD294F" w:rsidRPr="00FD294F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4"/>
          <w:szCs w:val="44"/>
        </w:rPr>
      </w:pPr>
    </w:p>
    <w:p w:rsidR="00FD294F" w:rsidRPr="00FD294F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4"/>
          <w:szCs w:val="44"/>
        </w:rPr>
      </w:pPr>
    </w:p>
    <w:p w:rsidR="00FD294F" w:rsidRPr="00FD294F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4"/>
          <w:szCs w:val="44"/>
        </w:rPr>
      </w:pPr>
    </w:p>
    <w:p w:rsidR="00FD294F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4"/>
          <w:szCs w:val="44"/>
        </w:rPr>
      </w:pPr>
    </w:p>
    <w:p w:rsidR="00FD294F" w:rsidRPr="00FD294F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4"/>
          <w:szCs w:val="44"/>
        </w:rPr>
      </w:pPr>
      <w:r w:rsidRPr="00FD294F">
        <w:rPr>
          <w:rFonts w:ascii="TH SarabunPSK" w:eastAsia="Batang" w:hAnsi="TH SarabunPSK" w:cs="TH SarabunPSK"/>
          <w:b/>
          <w:bCs/>
          <w:sz w:val="44"/>
          <w:szCs w:val="44"/>
          <w:cs/>
        </w:rPr>
        <w:t>แผนการจัดการเรียนรู้</w:t>
      </w:r>
      <w:r>
        <w:rPr>
          <w:rFonts w:ascii="TH SarabunPSK" w:eastAsia="Batang" w:hAnsi="TH SarabunPSK" w:cs="TH SarabunPSK" w:hint="cs"/>
          <w:b/>
          <w:bCs/>
          <w:sz w:val="44"/>
          <w:szCs w:val="44"/>
          <w:cs/>
        </w:rPr>
        <w:t>ฐานสมรรถนะ</w:t>
      </w:r>
    </w:p>
    <w:p w:rsidR="00FD294F" w:rsidRPr="00B8172A" w:rsidRDefault="00A67AF5" w:rsidP="00B8172A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FF0000"/>
          <w:sz w:val="44"/>
          <w:szCs w:val="44"/>
          <w:cs/>
        </w:rPr>
      </w:pPr>
      <w:r>
        <w:rPr>
          <w:rFonts w:ascii="TH SarabunPSK" w:eastAsia="Batang" w:hAnsi="TH SarabunPSK" w:cs="TH SarabunPSK"/>
          <w:b/>
          <w:bCs/>
          <w:color w:val="FF0000"/>
          <w:sz w:val="44"/>
          <w:szCs w:val="44"/>
        </w:rPr>
        <w:t xml:space="preserve"> </w:t>
      </w:r>
    </w:p>
    <w:p w:rsidR="00635370" w:rsidRPr="00902ED5" w:rsidRDefault="00635370" w:rsidP="00902ED5">
      <w:pPr>
        <w:spacing w:after="0" w:line="240" w:lineRule="auto"/>
        <w:jc w:val="center"/>
        <w:rPr>
          <w:rFonts w:ascii="TH SarabunPSK" w:eastAsia="Batang" w:hAnsi="TH SarabunPSK" w:cs="TH SarabunPSK"/>
          <w:sz w:val="36"/>
          <w:szCs w:val="36"/>
        </w:rPr>
      </w:pPr>
      <w:r w:rsidRPr="00902ED5">
        <w:rPr>
          <w:rFonts w:ascii="TH SarabunPSK" w:eastAsia="Batang" w:hAnsi="TH SarabunPSK" w:cs="TH SarabunPSK"/>
          <w:sz w:val="36"/>
          <w:szCs w:val="36"/>
          <w:cs/>
        </w:rPr>
        <w:t>หล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ั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กส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ู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ตร...............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.........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..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...........................................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.................................</w:t>
      </w:r>
    </w:p>
    <w:p w:rsidR="00635370" w:rsidRPr="00902ED5" w:rsidRDefault="00635370" w:rsidP="00902ED5">
      <w:pPr>
        <w:spacing w:after="0" w:line="240" w:lineRule="auto"/>
        <w:jc w:val="center"/>
        <w:rPr>
          <w:rFonts w:ascii="TH SarabunPSK" w:eastAsia="Batang" w:hAnsi="TH SarabunPSK" w:cs="TH SarabunPSK"/>
          <w:sz w:val="36"/>
          <w:szCs w:val="36"/>
        </w:rPr>
      </w:pPr>
      <w:r w:rsidRPr="00902ED5">
        <w:rPr>
          <w:rFonts w:ascii="TH SarabunPSK" w:eastAsia="Batang" w:hAnsi="TH SarabunPSK" w:cs="TH SarabunPSK"/>
          <w:sz w:val="36"/>
          <w:szCs w:val="36"/>
          <w:cs/>
        </w:rPr>
        <w:t>สาขาว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ิ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ชา...............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....................................................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..................................</w:t>
      </w:r>
    </w:p>
    <w:p w:rsidR="00635370" w:rsidRPr="00902ED5" w:rsidRDefault="00635370" w:rsidP="00902ED5">
      <w:pPr>
        <w:spacing w:after="0" w:line="240" w:lineRule="auto"/>
        <w:jc w:val="center"/>
        <w:rPr>
          <w:rFonts w:ascii="TH SarabunPSK" w:eastAsia="Batang" w:hAnsi="TH SarabunPSK" w:cs="TH SarabunPSK"/>
          <w:sz w:val="36"/>
          <w:szCs w:val="36"/>
        </w:rPr>
      </w:pPr>
      <w:r w:rsidRPr="00902ED5">
        <w:rPr>
          <w:rFonts w:ascii="TH SarabunPSK" w:eastAsia="Batang" w:hAnsi="TH SarabunPSK" w:cs="TH SarabunPSK"/>
          <w:sz w:val="36"/>
          <w:szCs w:val="36"/>
          <w:cs/>
        </w:rPr>
        <w:t>กล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ุ่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มอาช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ี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พ...........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...........................................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....................................</w:t>
      </w:r>
    </w:p>
    <w:p w:rsidR="00FD294F" w:rsidRPr="00902ED5" w:rsidRDefault="00635370" w:rsidP="00902ED5">
      <w:pPr>
        <w:spacing w:after="0" w:line="240" w:lineRule="auto"/>
        <w:jc w:val="center"/>
        <w:rPr>
          <w:rFonts w:ascii="TH SarabunPSK" w:eastAsia="Batang" w:hAnsi="TH SarabunPSK" w:cs="TH SarabunPSK"/>
          <w:sz w:val="36"/>
          <w:szCs w:val="36"/>
        </w:rPr>
      </w:pPr>
      <w:r w:rsidRPr="00902ED5">
        <w:rPr>
          <w:rFonts w:ascii="TH SarabunPSK" w:eastAsia="Batang" w:hAnsi="TH SarabunPSK" w:cs="TH SarabunPSK"/>
          <w:sz w:val="36"/>
          <w:szCs w:val="36"/>
          <w:cs/>
        </w:rPr>
        <w:t>ประเภทว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ิ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ชา..........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............................................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.................................</w:t>
      </w:r>
    </w:p>
    <w:p w:rsidR="00635370" w:rsidRPr="00902ED5" w:rsidRDefault="00635370" w:rsidP="00902ED5">
      <w:pPr>
        <w:spacing w:after="0" w:line="240" w:lineRule="auto"/>
        <w:jc w:val="center"/>
        <w:rPr>
          <w:rFonts w:ascii="TH SarabunPSK" w:eastAsia="Batang" w:hAnsi="TH SarabunPSK" w:cs="TH SarabunPSK"/>
          <w:sz w:val="36"/>
          <w:szCs w:val="36"/>
        </w:rPr>
      </w:pPr>
      <w:r w:rsidRPr="00902ED5">
        <w:rPr>
          <w:rFonts w:ascii="TH SarabunPSK" w:eastAsia="Batang" w:hAnsi="TH SarabunPSK" w:cs="TH SarabunPSK"/>
          <w:sz w:val="36"/>
          <w:szCs w:val="36"/>
          <w:cs/>
        </w:rPr>
        <w:t>รห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ั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สว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ิ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ชา..............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................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........ว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ิ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ชา...............</w:t>
      </w:r>
      <w:r w:rsidRPr="00902ED5">
        <w:rPr>
          <w:rFonts w:ascii="TH SarabunPSK" w:eastAsia="Batang" w:hAnsi="TH SarabunPSK" w:cs="TH SarabunPSK" w:hint="cs"/>
          <w:sz w:val="36"/>
          <w:szCs w:val="36"/>
          <w:cs/>
        </w:rPr>
        <w:t>..............</w:t>
      </w:r>
      <w:r w:rsidRPr="00902ED5">
        <w:rPr>
          <w:rFonts w:ascii="TH SarabunPSK" w:eastAsia="Batang" w:hAnsi="TH SarabunPSK" w:cs="TH SarabunPSK"/>
          <w:sz w:val="36"/>
          <w:szCs w:val="36"/>
          <w:cs/>
        </w:rPr>
        <w:t>...................</w:t>
      </w:r>
    </w:p>
    <w:p w:rsidR="00FD294F" w:rsidRPr="00FD294F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0"/>
          <w:szCs w:val="40"/>
        </w:rPr>
      </w:pPr>
    </w:p>
    <w:p w:rsidR="00FD294F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40"/>
          <w:szCs w:val="40"/>
        </w:rPr>
      </w:pPr>
    </w:p>
    <w:p w:rsidR="00FD294F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40"/>
          <w:szCs w:val="40"/>
        </w:rPr>
      </w:pPr>
    </w:p>
    <w:p w:rsidR="00FD294F" w:rsidRPr="00FD294F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40"/>
          <w:szCs w:val="40"/>
        </w:rPr>
      </w:pPr>
    </w:p>
    <w:p w:rsidR="00FD294F" w:rsidRPr="00FD294F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0"/>
          <w:szCs w:val="40"/>
        </w:rPr>
      </w:pPr>
      <w:r w:rsidRPr="00FD294F">
        <w:rPr>
          <w:rFonts w:ascii="TH SarabunPSK" w:eastAsia="Batang" w:hAnsi="TH SarabunPSK" w:cs="TH SarabunPSK"/>
          <w:b/>
          <w:bCs/>
          <w:sz w:val="40"/>
          <w:szCs w:val="40"/>
          <w:cs/>
        </w:rPr>
        <w:t>จัดทำโดย</w:t>
      </w:r>
    </w:p>
    <w:p w:rsidR="00FD294F" w:rsidRPr="00FD294F" w:rsidRDefault="00FD294F" w:rsidP="00FD294F">
      <w:pPr>
        <w:keepNext/>
        <w:spacing w:before="240" w:after="60" w:line="240" w:lineRule="auto"/>
        <w:jc w:val="center"/>
        <w:outlineLvl w:val="2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FD294F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........................................................</w:t>
      </w:r>
    </w:p>
    <w:p w:rsidR="00FD294F" w:rsidRPr="00FD294F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0"/>
          <w:szCs w:val="40"/>
          <w:cs/>
        </w:rPr>
      </w:pPr>
      <w:r w:rsidRPr="00FD294F">
        <w:rPr>
          <w:rFonts w:ascii="TH SarabunPSK" w:eastAsia="Batang" w:hAnsi="TH SarabunPSK" w:cs="TH SarabunPSK"/>
          <w:b/>
          <w:bCs/>
          <w:sz w:val="40"/>
          <w:szCs w:val="40"/>
          <w:cs/>
        </w:rPr>
        <w:t>แผนกวิชา.................................................</w:t>
      </w:r>
    </w:p>
    <w:p w:rsidR="00FD294F" w:rsidRPr="00FD294F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40"/>
          <w:szCs w:val="40"/>
        </w:rPr>
      </w:pPr>
    </w:p>
    <w:p w:rsidR="00FD294F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40"/>
          <w:szCs w:val="40"/>
        </w:rPr>
      </w:pPr>
    </w:p>
    <w:p w:rsidR="00FD294F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40"/>
          <w:szCs w:val="40"/>
        </w:rPr>
      </w:pPr>
    </w:p>
    <w:p w:rsidR="00902ED5" w:rsidRPr="00FD294F" w:rsidRDefault="00902ED5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40"/>
          <w:szCs w:val="40"/>
          <w:cs/>
        </w:rPr>
      </w:pPr>
    </w:p>
    <w:p w:rsidR="00FD294F" w:rsidRPr="00FD294F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0"/>
          <w:szCs w:val="40"/>
        </w:rPr>
      </w:pPr>
      <w:r w:rsidRPr="00FD294F">
        <w:rPr>
          <w:rFonts w:ascii="TH SarabunPSK" w:eastAsia="Batang" w:hAnsi="TH SarabunPSK" w:cs="TH SarabunPSK"/>
          <w:b/>
          <w:bCs/>
          <w:sz w:val="40"/>
          <w:szCs w:val="40"/>
          <w:cs/>
        </w:rPr>
        <w:t>วิทยาลัย</w:t>
      </w:r>
      <w:r w:rsidRPr="00FD294F">
        <w:rPr>
          <w:rFonts w:ascii="TH SarabunPSK" w:eastAsia="Batang" w:hAnsi="TH SarabunPSK" w:cs="TH SarabunPSK"/>
          <w:b/>
          <w:bCs/>
          <w:sz w:val="40"/>
          <w:szCs w:val="40"/>
        </w:rPr>
        <w:t>………………………………….</w:t>
      </w: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0"/>
          <w:szCs w:val="40"/>
          <w:cs/>
        </w:rPr>
      </w:pPr>
      <w:r w:rsidRPr="00C544C3">
        <w:rPr>
          <w:rFonts w:ascii="TH SarabunPSK" w:eastAsia="Batang" w:hAnsi="TH SarabunPSK" w:cs="TH SarabunPSK" w:hint="cs"/>
          <w:b/>
          <w:bCs/>
          <w:sz w:val="40"/>
          <w:szCs w:val="40"/>
          <w:cs/>
        </w:rPr>
        <w:t>สถาบันการอาชีวศึกษาภาค................................</w:t>
      </w:r>
    </w:p>
    <w:p w:rsidR="00FD294F" w:rsidRDefault="00EB5C3E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eastAsia="Batang" w:hAnsi="TH SarabunPSK" w:cs="TH SarabunPSK" w:hint="cs"/>
          <w:b/>
          <w:bCs/>
          <w:sz w:val="40"/>
          <w:szCs w:val="40"/>
          <w:cs/>
        </w:rPr>
        <w:t xml:space="preserve"> </w:t>
      </w:r>
    </w:p>
    <w:p w:rsidR="00E13BBD" w:rsidRPr="00E13BBD" w:rsidRDefault="00E13BBD" w:rsidP="00EB5C3E">
      <w:pPr>
        <w:pBdr>
          <w:top w:val="single" w:sz="4" w:space="1" w:color="auto"/>
        </w:pBd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6"/>
          <w:szCs w:val="36"/>
        </w:rPr>
      </w:pPr>
      <w:r w:rsidRPr="00E13BBD">
        <w:rPr>
          <w:rFonts w:ascii="TH SarabunPSK" w:eastAsia="Batang" w:hAnsi="TH SarabunPSK" w:cs="TH SarabunPSK"/>
          <w:b/>
          <w:bCs/>
          <w:sz w:val="36"/>
          <w:szCs w:val="36"/>
          <w:cs/>
        </w:rPr>
        <w:t>สำน</w:t>
      </w:r>
      <w:r w:rsidRPr="00E13BBD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ั</w:t>
      </w:r>
      <w:r w:rsidRPr="00E13BBD">
        <w:rPr>
          <w:rFonts w:ascii="TH SarabunPSK" w:eastAsia="Batang" w:hAnsi="TH SarabunPSK" w:cs="TH SarabunPSK"/>
          <w:b/>
          <w:bCs/>
          <w:sz w:val="36"/>
          <w:szCs w:val="36"/>
          <w:cs/>
        </w:rPr>
        <w:t>กงานคณะกรรมการการอาช</w:t>
      </w:r>
      <w:r w:rsidRPr="00E13BBD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ี</w:t>
      </w:r>
      <w:r w:rsidRPr="00E13BBD">
        <w:rPr>
          <w:rFonts w:ascii="TH SarabunPSK" w:eastAsia="Batang" w:hAnsi="TH SarabunPSK" w:cs="TH SarabunPSK"/>
          <w:b/>
          <w:bCs/>
          <w:sz w:val="36"/>
          <w:szCs w:val="36"/>
          <w:cs/>
        </w:rPr>
        <w:t>วศ</w:t>
      </w:r>
      <w:r w:rsidR="00EB5C3E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ึ</w:t>
      </w:r>
      <w:r w:rsidRPr="00E13BBD">
        <w:rPr>
          <w:rFonts w:ascii="TH SarabunPSK" w:eastAsia="Batang" w:hAnsi="TH SarabunPSK" w:cs="TH SarabunPSK"/>
          <w:b/>
          <w:bCs/>
          <w:sz w:val="36"/>
          <w:szCs w:val="36"/>
          <w:cs/>
        </w:rPr>
        <w:t>กษา        กระทรวงศ</w:t>
      </w:r>
      <w:r w:rsidRPr="00E13BBD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ึ</w:t>
      </w:r>
      <w:r w:rsidRPr="00E13BBD">
        <w:rPr>
          <w:rFonts w:ascii="TH SarabunPSK" w:eastAsia="Batang" w:hAnsi="TH SarabunPSK" w:cs="TH SarabunPSK"/>
          <w:b/>
          <w:bCs/>
          <w:sz w:val="36"/>
          <w:szCs w:val="36"/>
          <w:cs/>
        </w:rPr>
        <w:t>กษาธ</w:t>
      </w:r>
      <w:r w:rsidRPr="00E13BBD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ิ</w:t>
      </w:r>
      <w:r w:rsidRPr="00E13BBD">
        <w:rPr>
          <w:rFonts w:ascii="TH SarabunPSK" w:eastAsia="Batang" w:hAnsi="TH SarabunPSK" w:cs="TH SarabunPSK"/>
          <w:b/>
          <w:bCs/>
          <w:sz w:val="36"/>
          <w:szCs w:val="36"/>
          <w:cs/>
        </w:rPr>
        <w:t>การ</w:t>
      </w:r>
    </w:p>
    <w:p w:rsidR="00EB5C3E" w:rsidRDefault="00EB5C3E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6"/>
          <w:szCs w:val="36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6"/>
          <w:szCs w:val="36"/>
        </w:rPr>
      </w:pPr>
      <w:r w:rsidRPr="00C544C3">
        <w:rPr>
          <w:rFonts w:ascii="TH SarabunPSK" w:eastAsia="Batang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Batang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</w:r>
    </w:p>
    <w:p w:rsidR="00FD294F" w:rsidRPr="00C544C3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ind w:left="5040"/>
        <w:jc w:val="right"/>
        <w:rPr>
          <w:rFonts w:ascii="TH SarabunPSK" w:eastAsia="Batang" w:hAnsi="TH SarabunPSK" w:cs="TH SarabunPSK"/>
          <w:sz w:val="32"/>
          <w:szCs w:val="32"/>
          <w:cs/>
        </w:rPr>
      </w:pPr>
      <w:r w:rsidRPr="00C544C3">
        <w:rPr>
          <w:rFonts w:ascii="TH SarabunPSK" w:eastAsia="Batang" w:hAnsi="TH SarabunPSK" w:cs="TH SarabunPSK"/>
          <w:sz w:val="32"/>
          <w:szCs w:val="32"/>
          <w:cs/>
        </w:rPr>
        <w:t>ลงชื่อ  ...............................................</w:t>
      </w:r>
    </w:p>
    <w:p w:rsidR="00FD294F" w:rsidRPr="00C544C3" w:rsidRDefault="00FD294F" w:rsidP="00FD294F">
      <w:pPr>
        <w:spacing w:after="0" w:line="240" w:lineRule="auto"/>
        <w:ind w:right="314"/>
        <w:jc w:val="right"/>
        <w:rPr>
          <w:rFonts w:ascii="TH SarabunPSK" w:eastAsia="Batang" w:hAnsi="TH SarabunPSK" w:cs="TH SarabunPSK"/>
          <w:sz w:val="32"/>
          <w:szCs w:val="32"/>
        </w:rPr>
      </w:pPr>
      <w:r w:rsidRPr="00C544C3">
        <w:rPr>
          <w:rFonts w:ascii="TH SarabunPSK" w:eastAsia="Batang" w:hAnsi="TH SarabunPSK" w:cs="TH SarabunPSK" w:hint="cs"/>
          <w:sz w:val="32"/>
          <w:szCs w:val="32"/>
          <w:cs/>
        </w:rPr>
        <w:t>ว/ด/ป</w:t>
      </w:r>
      <w:r w:rsidRPr="00C544C3">
        <w:rPr>
          <w:rFonts w:ascii="TH SarabunPSK" w:eastAsia="Batang" w:hAnsi="TH SarabunPSK" w:cs="TH SarabunPSK"/>
          <w:sz w:val="32"/>
          <w:szCs w:val="32"/>
          <w:cs/>
        </w:rPr>
        <w:t>....................................</w:t>
      </w: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</w:rPr>
      </w:pPr>
    </w:p>
    <w:p w:rsidR="00FD294F" w:rsidRPr="00C544C3" w:rsidRDefault="00FD294F" w:rsidP="00FD294F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6"/>
          <w:szCs w:val="36"/>
        </w:rPr>
      </w:pPr>
      <w:r w:rsidRPr="00C544C3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6804"/>
        <w:gridCol w:w="617"/>
      </w:tblGrid>
      <w:tr w:rsidR="00C544C3" w:rsidRPr="00C544C3" w:rsidTr="00FD294F">
        <w:trPr>
          <w:jc w:val="center"/>
        </w:trPr>
        <w:tc>
          <w:tcPr>
            <w:tcW w:w="1101" w:type="dxa"/>
          </w:tcPr>
          <w:p w:rsidR="00FD294F" w:rsidRPr="00C544C3" w:rsidRDefault="00FD294F" w:rsidP="00FD294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04" w:type="dxa"/>
          </w:tcPr>
          <w:p w:rsidR="00FD294F" w:rsidRPr="00C544C3" w:rsidRDefault="00FD294F" w:rsidP="00FD294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17" w:type="dxa"/>
          </w:tcPr>
          <w:p w:rsidR="00FD294F" w:rsidRPr="00C544C3" w:rsidRDefault="00FD294F" w:rsidP="00FD294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FD294F" w:rsidRPr="00C544C3" w:rsidRDefault="00FD294F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D294F" w:rsidRPr="00C544C3" w:rsidRDefault="00122EE1" w:rsidP="00122EE1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คำนำ   </w:t>
            </w:r>
          </w:p>
        </w:tc>
        <w:tc>
          <w:tcPr>
            <w:tcW w:w="617" w:type="dxa"/>
          </w:tcPr>
          <w:p w:rsidR="00FD294F" w:rsidRPr="00C544C3" w:rsidRDefault="00FD294F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FD294F" w:rsidRPr="00C544C3" w:rsidRDefault="00FD294F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D294F" w:rsidRPr="00C544C3" w:rsidRDefault="00122EE1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สารบ</w:t>
            </w:r>
            <w:r w:rsidR="00CE7311"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ญ   </w:t>
            </w:r>
          </w:p>
        </w:tc>
        <w:tc>
          <w:tcPr>
            <w:tcW w:w="617" w:type="dxa"/>
          </w:tcPr>
          <w:p w:rsidR="00FD294F" w:rsidRPr="00C544C3" w:rsidRDefault="00FD294F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FD294F" w:rsidRPr="00C544C3" w:rsidRDefault="00FD294F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D294F" w:rsidRPr="00C544C3" w:rsidRDefault="00122EE1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</w:t>
            </w:r>
            <w:r w:rsidR="00CE7311"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ั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กษณะรายว</w:t>
            </w:r>
            <w:r w:rsidR="00CE7311"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ชา  </w:t>
            </w:r>
          </w:p>
        </w:tc>
        <w:tc>
          <w:tcPr>
            <w:tcW w:w="617" w:type="dxa"/>
          </w:tcPr>
          <w:p w:rsidR="00FD294F" w:rsidRPr="00C544C3" w:rsidRDefault="00FD294F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A602AA" w:rsidRPr="00C544C3" w:rsidRDefault="00A602AA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A602AA" w:rsidRPr="00C544C3" w:rsidRDefault="00A602AA" w:rsidP="00A602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ตารางวิเคราะห์สมรรถนะหลัก (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UOC)/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สมรรถนะรายวิชา </w:t>
            </w:r>
          </w:p>
          <w:p w:rsidR="00A602AA" w:rsidRPr="00C544C3" w:rsidRDefault="00A602AA" w:rsidP="00A602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และสมรรถนะย่อย (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EOC)/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สมรรถนะประจำหน่วย ของหลักสูตรรายวิชา</w:t>
            </w:r>
          </w:p>
        </w:tc>
        <w:tc>
          <w:tcPr>
            <w:tcW w:w="617" w:type="dxa"/>
          </w:tcPr>
          <w:p w:rsidR="00A602AA" w:rsidRPr="00C544C3" w:rsidRDefault="00A602AA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FB40A6" w:rsidRPr="00C544C3" w:rsidRDefault="00FB40A6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B40A6" w:rsidRPr="00C544C3" w:rsidRDefault="00FB40A6" w:rsidP="00A602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ตารางวิเคราะห์สมรรถนะหลักสูตรรายวิชา</w:t>
            </w:r>
          </w:p>
        </w:tc>
        <w:tc>
          <w:tcPr>
            <w:tcW w:w="617" w:type="dxa"/>
          </w:tcPr>
          <w:p w:rsidR="00FB40A6" w:rsidRPr="00C544C3" w:rsidRDefault="00FB40A6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E2275C" w:rsidRPr="00C544C3" w:rsidRDefault="00E2275C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E2275C" w:rsidRPr="00C544C3" w:rsidRDefault="00E2275C" w:rsidP="00A602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ตารางวิเคราะห์พฤติกรรมการเรียนรู้</w:t>
            </w:r>
          </w:p>
        </w:tc>
        <w:tc>
          <w:tcPr>
            <w:tcW w:w="617" w:type="dxa"/>
          </w:tcPr>
          <w:p w:rsidR="00E2275C" w:rsidRPr="00C544C3" w:rsidRDefault="00E2275C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8D3D52" w:rsidRPr="00C544C3" w:rsidRDefault="008D3D52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8D3D52" w:rsidRPr="00C544C3" w:rsidRDefault="008D3D52" w:rsidP="00A602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ตารางวิเคราะห์องค์ประกอบสมรรถนะ</w:t>
            </w: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ย่อย/สมรรถนะประจำหน่วย</w:t>
            </w:r>
          </w:p>
        </w:tc>
        <w:tc>
          <w:tcPr>
            <w:tcW w:w="617" w:type="dxa"/>
          </w:tcPr>
          <w:p w:rsidR="008D3D52" w:rsidRPr="00C544C3" w:rsidRDefault="008D3D52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F230CA" w:rsidRPr="00C544C3" w:rsidRDefault="00F230CA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F230CA" w:rsidRPr="00C544C3" w:rsidRDefault="00F230CA" w:rsidP="00A602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โครงการสอน/การกำหนดหน่วยการเรียน</w:t>
            </w:r>
          </w:p>
        </w:tc>
        <w:tc>
          <w:tcPr>
            <w:tcW w:w="617" w:type="dxa"/>
          </w:tcPr>
          <w:p w:rsidR="00F230CA" w:rsidRPr="00C544C3" w:rsidRDefault="00F230CA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A602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หน่วยที่ 1 ............................ 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056158" w:rsidRPr="00C544C3" w:rsidRDefault="00056158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056158" w:rsidRPr="00C544C3" w:rsidRDefault="00056158" w:rsidP="00A602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แผนจัดการเรียนรู้</w:t>
            </w:r>
            <w:r w:rsidR="003043E0"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 1</w:t>
            </w:r>
          </w:p>
        </w:tc>
        <w:tc>
          <w:tcPr>
            <w:tcW w:w="617" w:type="dxa"/>
          </w:tcPr>
          <w:p w:rsidR="00056158" w:rsidRPr="00C544C3" w:rsidRDefault="00056158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7920B7" w:rsidRPr="00C544C3" w:rsidRDefault="007920B7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7920B7" w:rsidRPr="00C544C3" w:rsidRDefault="007920B7" w:rsidP="00A602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ใบความรู้ที่....</w:t>
            </w:r>
          </w:p>
        </w:tc>
        <w:tc>
          <w:tcPr>
            <w:tcW w:w="617" w:type="dxa"/>
          </w:tcPr>
          <w:p w:rsidR="007920B7" w:rsidRPr="00C544C3" w:rsidRDefault="007920B7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CE4582" w:rsidRPr="00C544C3" w:rsidRDefault="00CE4582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CE4582" w:rsidRPr="00C544C3" w:rsidRDefault="00CE4582" w:rsidP="00A602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ที่....</w:t>
            </w:r>
          </w:p>
        </w:tc>
        <w:tc>
          <w:tcPr>
            <w:tcW w:w="617" w:type="dxa"/>
          </w:tcPr>
          <w:p w:rsidR="00CE4582" w:rsidRPr="00C544C3" w:rsidRDefault="00CE4582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CE4582" w:rsidRPr="00C544C3" w:rsidRDefault="00CE4582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CE4582" w:rsidRPr="00C544C3" w:rsidRDefault="00CE4582" w:rsidP="00CE458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ที่....</w:t>
            </w:r>
          </w:p>
        </w:tc>
        <w:tc>
          <w:tcPr>
            <w:tcW w:w="617" w:type="dxa"/>
          </w:tcPr>
          <w:p w:rsidR="00CE4582" w:rsidRPr="00C544C3" w:rsidRDefault="00CE4582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40202A" w:rsidRPr="00C544C3" w:rsidRDefault="0040202A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40202A" w:rsidRPr="00C544C3" w:rsidRDefault="0040202A" w:rsidP="00CE458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ใบมอบหมายงานที่....</w:t>
            </w:r>
          </w:p>
        </w:tc>
        <w:tc>
          <w:tcPr>
            <w:tcW w:w="617" w:type="dxa"/>
          </w:tcPr>
          <w:p w:rsidR="0040202A" w:rsidRPr="00C544C3" w:rsidRDefault="0040202A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3043E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หน่วยที่ 2 ............................ 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3043E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แผนจัดการเรียนรู้</w:t>
            </w: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 2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764F2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ใบความรู้ที่....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764F2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ที่....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764F2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ที่....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764F2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ใบมอบหมายงานที่....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3043E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หน่วยที่ 3 ............................ 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3043E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แผนจัดการเรียนรู้</w:t>
            </w: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 3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764F2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ใบความรู้ที่....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764F2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ที่....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764F2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</w:t>
            </w: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ที่....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764F2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ใบมอบหมายงานที่....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8A422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8A422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8A422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8A422D">
            <w:pPr>
              <w:ind w:firstLine="33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บรรณาน</w:t>
            </w:r>
            <w:r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กรม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FD294F">
        <w:trPr>
          <w:jc w:val="center"/>
        </w:trPr>
        <w:tc>
          <w:tcPr>
            <w:tcW w:w="1101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</w:tcPr>
          <w:p w:rsidR="003043E0" w:rsidRPr="00C544C3" w:rsidRDefault="003043E0" w:rsidP="008A422D">
            <w:pPr>
              <w:ind w:firstLine="33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17" w:type="dxa"/>
          </w:tcPr>
          <w:p w:rsidR="003043E0" w:rsidRPr="00C544C3" w:rsidRDefault="003043E0" w:rsidP="008E1BA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D294F" w:rsidRPr="00C544C3" w:rsidRDefault="009616B9" w:rsidP="009616B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(เมื่อสร้างสารบัญเสร็จแล้วให้ทำการลบตาราง)</w:t>
      </w:r>
    </w:p>
    <w:p w:rsidR="00FD294F" w:rsidRPr="00C544C3" w:rsidRDefault="00C3720D" w:rsidP="00C3720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C544C3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ล</w:t>
      </w:r>
      <w:r w:rsidRPr="00C544C3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ั</w:t>
      </w:r>
      <w:r w:rsidRPr="00C544C3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กษณะรายว</w:t>
      </w:r>
      <w:r w:rsidRPr="00C544C3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ิ</w:t>
      </w:r>
      <w:r w:rsidRPr="00C544C3">
        <w:rPr>
          <w:rFonts w:ascii="TH SarabunPSK" w:eastAsia="Calibri" w:hAnsi="TH SarabunPSK" w:cs="TH SarabunPSK"/>
          <w:b/>
          <w:bCs/>
          <w:sz w:val="40"/>
          <w:szCs w:val="40"/>
          <w:cs/>
        </w:rPr>
        <w:t>ชา</w:t>
      </w:r>
    </w:p>
    <w:p w:rsidR="002E1FEA" w:rsidRPr="00C544C3" w:rsidRDefault="002E1FEA" w:rsidP="002E1FE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C544C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หลักสูตร</w:t>
      </w:r>
      <w:r w:rsidR="00C3720D" w:rsidRPr="00C544C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036116" w:rsidRPr="00C544C3">
        <w:rPr>
          <w:rFonts w:ascii="TH SarabunPSK" w:eastAsia="Calibri" w:hAnsi="TH SarabunPSK" w:cs="TH SarabunPSK"/>
          <w:sz w:val="36"/>
          <w:szCs w:val="36"/>
        </w:rPr>
        <w:t>…………………………</w:t>
      </w:r>
      <w:r w:rsidR="00A77005" w:rsidRPr="00C544C3">
        <w:rPr>
          <w:rFonts w:ascii="TH SarabunPSK" w:eastAsia="Calibri" w:hAnsi="TH SarabunPSK" w:cs="TH SarabunPSK"/>
          <w:sz w:val="36"/>
          <w:szCs w:val="36"/>
        </w:rPr>
        <w:t>……………………………….</w:t>
      </w:r>
      <w:r w:rsidR="00036116" w:rsidRPr="00C544C3">
        <w:rPr>
          <w:rFonts w:ascii="TH SarabunPSK" w:eastAsia="Calibri" w:hAnsi="TH SarabunPSK" w:cs="TH SarabunPSK"/>
          <w:sz w:val="36"/>
          <w:szCs w:val="36"/>
        </w:rPr>
        <w:t>………………………………………………….</w:t>
      </w:r>
    </w:p>
    <w:p w:rsidR="00C3720D" w:rsidRPr="00C544C3" w:rsidRDefault="00C3720D" w:rsidP="008E1BA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ประเภทวิชา........................................กลุ่มอาชีพ..................................สาขาวิชา...........</w:t>
      </w:r>
      <w:r w:rsidR="00345F1C"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............. </w:t>
      </w:r>
    </w:p>
    <w:p w:rsidR="008E1BAA" w:rsidRPr="00C544C3" w:rsidRDefault="008E1BAA" w:rsidP="008E1BA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รหัสวิชา ..................................</w:t>
      </w:r>
      <w:r w:rsidR="00C44B5E"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ชื่อวิชา ........</w:t>
      </w:r>
      <w:r w:rsidR="00C44B5E"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</w:t>
      </w:r>
      <w:r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</w:t>
      </w:r>
      <w:r w:rsidR="00C44B5E"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036116" w:rsidRPr="00C544C3" w:rsidRDefault="00036116" w:rsidP="00C44B5E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ทฤษฎี........................ ชั่วโมง/สัปดาห์ ปฏิบัติ......................ชั่วโมง/สัปดาห์</w:t>
      </w:r>
      <w:r w:rsidRPr="00C544C3">
        <w:rPr>
          <w:rFonts w:ascii="TH SarabunPSK" w:eastAsia="Batang" w:hAnsi="TH SarabunPSK" w:cs="TH SarabunPSK"/>
          <w:b/>
          <w:bCs/>
          <w:sz w:val="32"/>
          <w:szCs w:val="32"/>
        </w:rPr>
        <w:t xml:space="preserve"> </w:t>
      </w:r>
      <w:r w:rsidRPr="00C544C3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>จำนวน.....หน่วยกิต</w:t>
      </w:r>
    </w:p>
    <w:p w:rsidR="008E1BAA" w:rsidRPr="00C544C3" w:rsidRDefault="00036116" w:rsidP="008A6BDF">
      <w:pPr>
        <w:keepNext/>
        <w:spacing w:after="0" w:line="240" w:lineRule="auto"/>
        <w:outlineLvl w:val="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Batang" w:hAnsi="TH SarabunPSK" w:cs="TH SarabunPSK" w:hint="cs"/>
          <w:b/>
          <w:bCs/>
          <w:sz w:val="32"/>
          <w:szCs w:val="32"/>
          <w:cs/>
        </w:rPr>
        <w:t xml:space="preserve"> </w:t>
      </w:r>
      <w:r w:rsidR="008E1BAA"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---------------------------------------------------------------------------</w:t>
      </w:r>
    </w:p>
    <w:p w:rsidR="00902ED5" w:rsidRPr="00C544C3" w:rsidRDefault="008A6BDF" w:rsidP="00902ED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อ</w:t>
      </w:r>
      <w:r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้</w:t>
      </w:r>
      <w:r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างอ</w:t>
      </w:r>
      <w:r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งมาตรฐาน</w:t>
      </w:r>
    </w:p>
    <w:p w:rsidR="00902ED5" w:rsidRPr="00C544C3" w:rsidRDefault="00902ED5" w:rsidP="00902ED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02ED5" w:rsidRPr="00C544C3" w:rsidRDefault="00902ED5" w:rsidP="00902ED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02ED5" w:rsidRPr="00C544C3" w:rsidRDefault="00902ED5" w:rsidP="00902ED5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515C2" w:rsidRPr="00C544C3" w:rsidRDefault="00902ED5" w:rsidP="00902ED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</w:t>
      </w:r>
      <w:r w:rsidR="00D515C2"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ลล</w:t>
      </w:r>
      <w:r w:rsidR="00D515C2"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ั</w:t>
      </w:r>
      <w:r w:rsidR="00D515C2"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พธ</w:t>
      </w:r>
      <w:r w:rsidR="00D515C2"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์</w:t>
      </w:r>
      <w:r w:rsidR="00D515C2"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การเร</w:t>
      </w:r>
      <w:r w:rsidR="00D515C2"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ี</w:t>
      </w:r>
      <w:r w:rsidR="00D515C2"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ยนร</w:t>
      </w:r>
      <w:r w:rsidR="00D515C2"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ู้</w:t>
      </w:r>
      <w:r w:rsidR="00D515C2"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</w:t>
      </w:r>
      <w:r w:rsidR="00D515C2"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ั</w:t>
      </w:r>
      <w:r w:rsidR="00D515C2"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บรายว</w:t>
      </w:r>
      <w:r w:rsidR="00D515C2"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ิ</w:t>
      </w:r>
      <w:r w:rsidR="00D515C2"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ชา</w:t>
      </w:r>
      <w:r w:rsidR="00F53E88" w:rsidRPr="00C544C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9F1087" w:rsidRPr="00C544C3">
        <w:rPr>
          <w:rFonts w:ascii="TH SarabunPSK" w:eastAsia="Calibri" w:hAnsi="TH SarabunPSK" w:cs="TH SarabunPSK"/>
          <w:color w:val="FF0000"/>
          <w:sz w:val="32"/>
          <w:szCs w:val="32"/>
        </w:rPr>
        <w:t>(</w:t>
      </w:r>
      <w:r w:rsidR="009F1087" w:rsidRPr="00C544C3">
        <w:rPr>
          <w:rFonts w:ascii="TH SarabunPSK" w:eastAsia="Calibri" w:hAnsi="TH SarabunPSK" w:cs="TH SarabunPSK"/>
          <w:color w:val="FF0000"/>
          <w:sz w:val="32"/>
          <w:szCs w:val="32"/>
          <w:cs/>
        </w:rPr>
        <w:t>เขียนให้ครอบคลุมด้านความรู้ ด้านทักษะ ด้าน</w:t>
      </w:r>
      <w:r w:rsidR="00366BB2" w:rsidRPr="00C544C3">
        <w:rPr>
          <w:rFonts w:ascii="TH SarabunPSK" w:eastAsia="Calibri" w:hAnsi="TH SarabunPSK" w:cs="TH SarabunPSK"/>
          <w:color w:val="FF0000"/>
          <w:sz w:val="32"/>
          <w:szCs w:val="32"/>
          <w:cs/>
        </w:rPr>
        <w:t>คุณธรรม จริยธรรมฯ</w:t>
      </w:r>
      <w:r w:rsidR="009F1087" w:rsidRPr="00C544C3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ด้านผลผลิตและด้านความสามารถในการประยุกต์ใช้และความรับผิดชอบ)</w:t>
      </w:r>
    </w:p>
    <w:p w:rsidR="00D515C2" w:rsidRPr="00C544C3" w:rsidRDefault="00D515C2" w:rsidP="00D515C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D515C2" w:rsidRPr="00C544C3" w:rsidRDefault="00D515C2" w:rsidP="00D515C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D515C2" w:rsidRPr="00C544C3" w:rsidRDefault="00D515C2" w:rsidP="008E1BA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จุดประสงค์รายวิชา</w:t>
      </w:r>
      <w:r w:rsidRPr="00C544C3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</w:t>
      </w:r>
      <w:r w:rsidRPr="00C544C3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8E1BAA" w:rsidRPr="00C544C3" w:rsidRDefault="008E1BAA" w:rsidP="008E1BAA">
      <w:pPr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1. ................................................................................................................................................</w:t>
      </w:r>
    </w:p>
    <w:p w:rsidR="008E1BAA" w:rsidRPr="00C544C3" w:rsidRDefault="008E1BAA" w:rsidP="008E1BAA">
      <w:pPr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2. ................................................................................................................................................</w:t>
      </w:r>
    </w:p>
    <w:p w:rsidR="008E1BAA" w:rsidRPr="00C544C3" w:rsidRDefault="008E1BAA" w:rsidP="008E1BAA">
      <w:pPr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3. ................................................................................................................................................</w:t>
      </w:r>
    </w:p>
    <w:p w:rsidR="00D515C2" w:rsidRPr="00C544C3" w:rsidRDefault="00D515C2" w:rsidP="00D515C2">
      <w:pPr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sz w:val="32"/>
          <w:szCs w:val="32"/>
          <w:cs/>
        </w:rPr>
        <w:t>4. ................................................................................................................................................</w:t>
      </w:r>
    </w:p>
    <w:p w:rsidR="008E1BAA" w:rsidRPr="00C544C3" w:rsidRDefault="008E1BAA" w:rsidP="008E1BAA">
      <w:pPr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สมรรถนะรายวิชา</w:t>
      </w:r>
      <w:r w:rsidRPr="00C544C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8E1BAA" w:rsidRPr="00C544C3" w:rsidRDefault="008E1BAA" w:rsidP="008E1BAA">
      <w:pPr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1. ................................................................................................................................................</w:t>
      </w:r>
    </w:p>
    <w:p w:rsidR="008E1BAA" w:rsidRPr="00C544C3" w:rsidRDefault="008E1BAA" w:rsidP="008E1BAA">
      <w:pPr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2. ................................................................................................................................................</w:t>
      </w:r>
    </w:p>
    <w:p w:rsidR="008E1BAA" w:rsidRPr="00C544C3" w:rsidRDefault="008E1BAA" w:rsidP="008E1BAA">
      <w:pPr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3. ................................................................................................................................................</w:t>
      </w:r>
    </w:p>
    <w:p w:rsidR="008E1BAA" w:rsidRPr="00C544C3" w:rsidRDefault="008E1BAA" w:rsidP="008E1BAA">
      <w:pPr>
        <w:spacing w:after="0" w:line="240" w:lineRule="auto"/>
        <w:ind w:firstLine="567"/>
        <w:rPr>
          <w:rFonts w:ascii="TH SarabunPSK" w:eastAsia="Calibri" w:hAnsi="TH SarabunPSK" w:cs="TH SarabunPSK"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ค</w:t>
      </w:r>
      <w:r w:rsidRPr="00C544C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ำ</w:t>
      </w:r>
      <w:r w:rsidRPr="00C544C3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อธิบายรายวิชา</w:t>
      </w:r>
      <w:r w:rsidRPr="00C544C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8E1BAA" w:rsidRPr="00C544C3" w:rsidRDefault="008E1BAA" w:rsidP="008E1BA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8E1BAA" w:rsidRPr="00C544C3" w:rsidRDefault="008E1BAA" w:rsidP="008E1BA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E1BAA" w:rsidRPr="00C544C3" w:rsidRDefault="008E1BAA" w:rsidP="008E1BA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E1BAA" w:rsidRPr="00C544C3" w:rsidRDefault="008E1BAA" w:rsidP="008E1BA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E1BAA" w:rsidRPr="00C544C3" w:rsidRDefault="008E1BAA" w:rsidP="008E1BA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544C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E1BAA" w:rsidRPr="00C544C3" w:rsidRDefault="008E1BAA" w:rsidP="008E1BA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516113" w:rsidRPr="00C544C3" w:rsidRDefault="00B44F7B" w:rsidP="00B44F7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ตารางวิเคราะห์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สมรรถนะหลัก (</w:t>
      </w:r>
      <w:r w:rsidRPr="00C544C3">
        <w:rPr>
          <w:rFonts w:ascii="TH SarabunPSK" w:eastAsia="Cordia New" w:hAnsi="TH SarabunPSK" w:cs="TH SarabunPSK"/>
          <w:b/>
          <w:bCs/>
          <w:sz w:val="36"/>
          <w:szCs w:val="36"/>
        </w:rPr>
        <w:t>UOC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)</w:t>
      </w:r>
      <w:r w:rsidR="00516113"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/สมรรถนะรายวิชา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:rsidR="00B44F7B" w:rsidRPr="00C544C3" w:rsidRDefault="00B44F7B" w:rsidP="00B44F7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และสมรรถนะย่อย (</w:t>
      </w:r>
      <w:r w:rsidRPr="00C544C3">
        <w:rPr>
          <w:rFonts w:ascii="TH SarabunPSK" w:eastAsia="Cordia New" w:hAnsi="TH SarabunPSK" w:cs="TH SarabunPSK"/>
          <w:b/>
          <w:bCs/>
          <w:sz w:val="36"/>
          <w:szCs w:val="36"/>
        </w:rPr>
        <w:t>EOC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)</w:t>
      </w:r>
      <w:r w:rsidR="00516113"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/สมรรถนะประจำหน่วย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516113"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หลักสูตรรายวิชา</w:t>
      </w:r>
    </w:p>
    <w:p w:rsidR="00B44F7B" w:rsidRPr="00C544C3" w:rsidRDefault="00B44F7B" w:rsidP="00B44F7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รหัสวิชา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วิชา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ท-ป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-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</w:t>
      </w:r>
      <w:r w:rsidR="008E26A8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:rsidR="00B44F7B" w:rsidRPr="00C544C3" w:rsidRDefault="00B44F7B" w:rsidP="00B44F7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กลุ่มชั้น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จำนวน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ชั่วโมง/สัปดาห์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....สัปดาห์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3969"/>
        <w:gridCol w:w="425"/>
        <w:gridCol w:w="3736"/>
      </w:tblGrid>
      <w:tr w:rsidR="00C544C3" w:rsidRPr="00C544C3" w:rsidTr="0080147D">
        <w:trPr>
          <w:jc w:val="center"/>
        </w:trPr>
        <w:tc>
          <w:tcPr>
            <w:tcW w:w="392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80147D" w:rsidRPr="00C544C3" w:rsidRDefault="00056C3F" w:rsidP="00056C3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หน่วยสมรรถนะ</w:t>
            </w:r>
            <w:r w:rsidR="00902ED5"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="00902ED5"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สมรรถนะรายวิชา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56C3F" w:rsidRPr="00C544C3" w:rsidRDefault="00056C3F" w:rsidP="00056C3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Unit Of Competency: UOC)</w:t>
            </w:r>
          </w:p>
        </w:tc>
        <w:tc>
          <w:tcPr>
            <w:tcW w:w="425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736" w:type="dxa"/>
          </w:tcPr>
          <w:p w:rsidR="0080147D" w:rsidRPr="00C544C3" w:rsidRDefault="00056C3F" w:rsidP="00056C3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สมรรถนะย่อย</w:t>
            </w:r>
            <w:r w:rsidR="00902ED5" w:rsidRPr="00C544C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="00902ED5" w:rsidRPr="00C544C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สมรรถนะประจำหน่วย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56C3F" w:rsidRPr="00C544C3" w:rsidRDefault="00056C3F" w:rsidP="00056C3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(Element Of Competency: EOC)</w:t>
            </w: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056C3F" w:rsidRPr="00C544C3" w:rsidRDefault="00056C3F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44C3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0147D" w:rsidRPr="00C544C3" w:rsidTr="0080147D">
        <w:trPr>
          <w:jc w:val="center"/>
        </w:trPr>
        <w:tc>
          <w:tcPr>
            <w:tcW w:w="392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36" w:type="dxa"/>
          </w:tcPr>
          <w:p w:rsidR="0080147D" w:rsidRPr="00C544C3" w:rsidRDefault="0080147D" w:rsidP="00056C3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5F5FDF" w:rsidRPr="00C544C3" w:rsidRDefault="005F5FDF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ตารางวิเคราะห์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สมรรถนะหลักสูตรรายวิชา</w:t>
      </w:r>
    </w:p>
    <w:p w:rsidR="008E1BAA" w:rsidRPr="00C544C3" w:rsidRDefault="008E1BAA" w:rsidP="008E1BA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รหัสวิชา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วิชา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="00B44F7B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ท-</w:t>
      </w:r>
      <w:r w:rsidR="00B44F7B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</w:t>
      </w:r>
      <w:r w:rsidR="00B44F7B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-</w:t>
      </w:r>
      <w:r w:rsidR="00B44F7B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</w:t>
      </w:r>
      <w:r w:rsidRPr="00C544C3">
        <w:rPr>
          <w:rFonts w:ascii="TH SarabunPSK" w:eastAsia="Cordia New" w:hAnsi="TH SarabunPSK" w:cs="TH SarabunPSK"/>
          <w:sz w:val="32"/>
          <w:szCs w:val="32"/>
        </w:rPr>
        <w:t>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-0-</w:t>
      </w:r>
      <w:r w:rsidRPr="00C544C3">
        <w:rPr>
          <w:rFonts w:ascii="TH SarabunPSK" w:eastAsia="Cordia New" w:hAnsi="TH SarabunPSK" w:cs="TH SarabunPSK"/>
          <w:sz w:val="32"/>
          <w:szCs w:val="32"/>
        </w:rPr>
        <w:t>3</w:t>
      </w:r>
    </w:p>
    <w:p w:rsidR="008E1BAA" w:rsidRPr="00C544C3" w:rsidRDefault="008E1BAA" w:rsidP="008E1BA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กลุ่มชั้น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จำนวน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ชั่วโมง/สัปดาห์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....สัปดาห์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499"/>
        <w:gridCol w:w="500"/>
        <w:gridCol w:w="499"/>
        <w:gridCol w:w="500"/>
        <w:gridCol w:w="499"/>
        <w:gridCol w:w="500"/>
        <w:gridCol w:w="500"/>
        <w:gridCol w:w="500"/>
      </w:tblGrid>
      <w:tr w:rsidR="00C544C3" w:rsidRPr="00C544C3" w:rsidTr="00A637B5">
        <w:trPr>
          <w:cantSplit/>
          <w:trHeight w:val="3222"/>
          <w:jc w:val="center"/>
        </w:trPr>
        <w:tc>
          <w:tcPr>
            <w:tcW w:w="4510" w:type="dxa"/>
            <w:tcBorders>
              <w:top w:val="double" w:sz="4" w:space="0" w:color="auto"/>
              <w:tl2br w:val="single" w:sz="4" w:space="0" w:color="auto"/>
            </w:tcBorders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               </w:t>
            </w:r>
          </w:p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องค์ประกอบของสมรรถนะย่อย</w:t>
            </w:r>
          </w:p>
          <w:p w:rsidR="00A637B5" w:rsidRPr="00C544C3" w:rsidRDefault="00A637B5" w:rsidP="0010080F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(สมรรถนะประจำหน่วย)</w:t>
            </w:r>
          </w:p>
          <w:p w:rsidR="00A637B5" w:rsidRPr="00C544C3" w:rsidRDefault="00A637B5" w:rsidP="008E1BA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E99AF" wp14:editId="1E7AAF4F">
                      <wp:simplePos x="0" y="0"/>
                      <wp:positionH relativeFrom="column">
                        <wp:posOffset>2210077</wp:posOffset>
                      </wp:positionH>
                      <wp:positionV relativeFrom="paragraph">
                        <wp:posOffset>130183</wp:posOffset>
                      </wp:positionV>
                      <wp:extent cx="469265" cy="118745"/>
                      <wp:effectExtent l="0" t="19050" r="45085" b="33655"/>
                      <wp:wrapNone/>
                      <wp:docPr id="21" name="ลูกศรขว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9265" cy="1187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D2A5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ขวา 21" o:spid="_x0000_s1026" type="#_x0000_t13" style="position:absolute;margin-left:174pt;margin-top:10.25pt;width:36.9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" adj="18867" fillcolor="red" strokecolor="windowText" strokeweight="2pt">
                      <v:path arrowok="t"/>
                    </v:shape>
                  </w:pict>
                </mc:Fallback>
              </mc:AlternateContent>
            </w:r>
          </w:p>
          <w:p w:rsidR="00A637B5" w:rsidRPr="00C544C3" w:rsidRDefault="00A637B5" w:rsidP="008E1BA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A637B5" w:rsidRPr="00C544C3" w:rsidRDefault="00A637B5" w:rsidP="008E1BA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43048" wp14:editId="2CDD180B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209550</wp:posOffset>
                      </wp:positionV>
                      <wp:extent cx="469265" cy="118745"/>
                      <wp:effectExtent l="22860" t="0" r="29845" b="29845"/>
                      <wp:wrapNone/>
                      <wp:docPr id="22" name="ลูกศรขว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469265" cy="1187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C8171" id="ลูกศรขวา 22" o:spid="_x0000_s1026" type="#_x0000_t13" style="position:absolute;margin-left:51.75pt;margin-top:16.5pt;width:36.95pt;height:9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" adj="18867" fillcolor="red" strokecolor="windowText" strokeweight="2pt">
                      <v:path arrowok="t"/>
                    </v:shape>
                  </w:pict>
                </mc:Fallback>
              </mc:AlternateContent>
            </w:r>
          </w:p>
          <w:p w:rsidR="00A637B5" w:rsidRPr="00C544C3" w:rsidRDefault="00A637B5" w:rsidP="008E1BA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A637B5" w:rsidRPr="00C544C3" w:rsidRDefault="00A637B5" w:rsidP="008E1BA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รายการหน่วยสมรรถนะ/สมรรถนะรายวิชาและสมรรถนะย่อย/สมรรถนะประจำหน่วย</w:t>
            </w:r>
          </w:p>
        </w:tc>
        <w:tc>
          <w:tcPr>
            <w:tcW w:w="499" w:type="dxa"/>
            <w:tcBorders>
              <w:top w:val="double" w:sz="4" w:space="0" w:color="auto"/>
            </w:tcBorders>
            <w:textDirection w:val="btLr"/>
            <w:vAlign w:val="center"/>
          </w:tcPr>
          <w:p w:rsidR="00A637B5" w:rsidRPr="00C544C3" w:rsidRDefault="00A637B5" w:rsidP="008E1BAA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เกณฑ์การปฏิบัติงาน 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PC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00" w:type="dxa"/>
            <w:tcBorders>
              <w:top w:val="double" w:sz="4" w:space="0" w:color="auto"/>
            </w:tcBorders>
            <w:textDirection w:val="btLr"/>
            <w:vAlign w:val="center"/>
          </w:tcPr>
          <w:p w:rsidR="00A637B5" w:rsidRPr="00C544C3" w:rsidRDefault="00A637B5" w:rsidP="008E1BAA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ความต้องการด้านทักษะ</w:t>
            </w:r>
          </w:p>
        </w:tc>
        <w:tc>
          <w:tcPr>
            <w:tcW w:w="499" w:type="dxa"/>
            <w:tcBorders>
              <w:top w:val="double" w:sz="4" w:space="0" w:color="auto"/>
            </w:tcBorders>
            <w:textDirection w:val="btLr"/>
            <w:vAlign w:val="center"/>
          </w:tcPr>
          <w:p w:rsidR="00A637B5" w:rsidRPr="00C544C3" w:rsidRDefault="00A637B5" w:rsidP="008E1BAA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ความต้องการด้านความรู้</w:t>
            </w:r>
          </w:p>
        </w:tc>
        <w:tc>
          <w:tcPr>
            <w:tcW w:w="500" w:type="dxa"/>
            <w:tcBorders>
              <w:top w:val="double" w:sz="4" w:space="0" w:color="auto"/>
            </w:tcBorders>
            <w:textDirection w:val="btLr"/>
            <w:vAlign w:val="center"/>
          </w:tcPr>
          <w:p w:rsidR="00A637B5" w:rsidRPr="00C544C3" w:rsidRDefault="00A637B5" w:rsidP="004220DF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ความต้องการด้าน</w:t>
            </w:r>
            <w:r w:rsidR="00366BB2"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คุณธรรม</w:t>
            </w:r>
            <w:r w:rsidR="004220DF"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499" w:type="dxa"/>
            <w:tcBorders>
              <w:top w:val="double" w:sz="4" w:space="0" w:color="auto"/>
            </w:tcBorders>
            <w:textDirection w:val="btLr"/>
            <w:vAlign w:val="center"/>
          </w:tcPr>
          <w:p w:rsidR="00A637B5" w:rsidRPr="00C544C3" w:rsidRDefault="00A637B5" w:rsidP="008E1BAA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500" w:type="dxa"/>
            <w:tcBorders>
              <w:top w:val="double" w:sz="4" w:space="0" w:color="auto"/>
            </w:tcBorders>
            <w:textDirection w:val="btLr"/>
          </w:tcPr>
          <w:p w:rsidR="00A637B5" w:rsidRPr="00C544C3" w:rsidRDefault="00A637B5" w:rsidP="008E1BAA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00" w:type="dxa"/>
            <w:tcBorders>
              <w:top w:val="double" w:sz="4" w:space="0" w:color="auto"/>
            </w:tcBorders>
            <w:textDirection w:val="btLr"/>
            <w:vAlign w:val="center"/>
          </w:tcPr>
          <w:p w:rsidR="00A637B5" w:rsidRPr="00C544C3" w:rsidRDefault="00A637B5" w:rsidP="008E1BAA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ลำดับความสำคัญ</w:t>
            </w:r>
          </w:p>
        </w:tc>
        <w:tc>
          <w:tcPr>
            <w:tcW w:w="500" w:type="dxa"/>
            <w:tcBorders>
              <w:top w:val="double" w:sz="4" w:space="0" w:color="auto"/>
            </w:tcBorders>
            <w:textDirection w:val="btLr"/>
            <w:vAlign w:val="center"/>
          </w:tcPr>
          <w:p w:rsidR="00A637B5" w:rsidRPr="00C544C3" w:rsidRDefault="00A637B5" w:rsidP="008E1BAA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8E1BA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หน่วยสมรรถนะ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(Unit Of Competency: UOC)/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:rsidR="00A637B5" w:rsidRPr="00C544C3" w:rsidRDefault="00A637B5" w:rsidP="00490A4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1...........................................................................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8E1BAA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สมรรถนะย่อย 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(Element Of Competency: EOC)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/สมรรถนะประจำหน่วย</w:t>
            </w:r>
          </w:p>
          <w:p w:rsidR="00A637B5" w:rsidRPr="00C544C3" w:rsidRDefault="00A637B5" w:rsidP="00490A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1.1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490A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1.2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490A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1.3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490A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1.4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C8637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หน่วยสมรรถนะ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(Unit Of Competency: UOC)/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:rsidR="00A637B5" w:rsidRPr="00C544C3" w:rsidRDefault="00A637B5" w:rsidP="00490A4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2. .........................................................................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  <w:vAlign w:val="bottom"/>
          </w:tcPr>
          <w:p w:rsidR="00A637B5" w:rsidRPr="00C544C3" w:rsidRDefault="00A637B5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  <w:vAlign w:val="bottom"/>
          </w:tcPr>
          <w:p w:rsidR="00A637B5" w:rsidRPr="00C544C3" w:rsidRDefault="00A637B5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</w:tcPr>
          <w:p w:rsidR="00A637B5" w:rsidRPr="00C544C3" w:rsidRDefault="00A637B5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  <w:vAlign w:val="bottom"/>
          </w:tcPr>
          <w:p w:rsidR="00A637B5" w:rsidRPr="00C544C3" w:rsidRDefault="00A637B5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C8637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สมรรถนะย่อย 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(Element Of Competency: EOC)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/สมรรถนะประจำหน่วย</w:t>
            </w:r>
          </w:p>
          <w:p w:rsidR="00A637B5" w:rsidRPr="00C544C3" w:rsidRDefault="00A637B5" w:rsidP="00490A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2.1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490A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2.2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490A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2.3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490A4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2.4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8E1BA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8E1BA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ind w:left="45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ind w:left="45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A637B5">
        <w:trPr>
          <w:jc w:val="center"/>
        </w:trPr>
        <w:tc>
          <w:tcPr>
            <w:tcW w:w="451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9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00" w:type="dxa"/>
          </w:tcPr>
          <w:p w:rsidR="00A637B5" w:rsidRPr="00C544C3" w:rsidRDefault="00A637B5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</w:tr>
    </w:tbl>
    <w:p w:rsidR="00570E68" w:rsidRPr="00C544C3" w:rsidRDefault="00570E68" w:rsidP="00570E6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ตารางว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เคราะห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์</w:t>
      </w: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พฤต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กรรมการเร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ยนร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ู้</w:t>
      </w:r>
    </w:p>
    <w:p w:rsidR="00570E68" w:rsidRPr="00C544C3" w:rsidRDefault="00570E68" w:rsidP="00570E6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รหัสวิชา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วิชา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ท-ป-น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</w:t>
      </w:r>
    </w:p>
    <w:p w:rsidR="00570E68" w:rsidRPr="00C544C3" w:rsidRDefault="00570E68" w:rsidP="00570E68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กลุ่มชั้น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ภาคเรียน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</w:t>
      </w:r>
      <w:r w:rsidR="00C04382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ชั่วโมง/สัปดาห์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จำนวน.....สัปดาห์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489"/>
        <w:gridCol w:w="490"/>
        <w:gridCol w:w="489"/>
        <w:gridCol w:w="490"/>
        <w:gridCol w:w="490"/>
        <w:gridCol w:w="490"/>
        <w:gridCol w:w="490"/>
        <w:gridCol w:w="490"/>
        <w:gridCol w:w="489"/>
        <w:gridCol w:w="489"/>
        <w:gridCol w:w="489"/>
        <w:gridCol w:w="490"/>
        <w:gridCol w:w="490"/>
      </w:tblGrid>
      <w:tr w:rsidR="00C544C3" w:rsidRPr="00C544C3" w:rsidTr="00512428">
        <w:trPr>
          <w:cantSplit/>
          <w:trHeight w:val="382"/>
          <w:jc w:val="center"/>
        </w:trPr>
        <w:tc>
          <w:tcPr>
            <w:tcW w:w="2704" w:type="dxa"/>
            <w:vMerge w:val="restart"/>
            <w:tcBorders>
              <w:top w:val="single" w:sz="4" w:space="0" w:color="auto"/>
              <w:tl2br w:val="single" w:sz="4" w:space="0" w:color="auto"/>
            </w:tcBorders>
            <w:vAlign w:val="bottom"/>
          </w:tcPr>
          <w:p w:rsidR="00512428" w:rsidRPr="00C544C3" w:rsidRDefault="00512428" w:rsidP="000040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  <w:p w:rsidR="00512428" w:rsidRPr="00C544C3" w:rsidRDefault="00512428" w:rsidP="000040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เชิงพฤติกรรม</w:t>
            </w:r>
          </w:p>
          <w:p w:rsidR="00512428" w:rsidRPr="00C544C3" w:rsidRDefault="00512428" w:rsidP="0000405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:rsidR="00512428" w:rsidRPr="00C544C3" w:rsidRDefault="00512428" w:rsidP="0000405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หน่วยสมรรถนะ/</w:t>
            </w:r>
          </w:p>
          <w:p w:rsidR="00512428" w:rsidRPr="00C544C3" w:rsidRDefault="00512428" w:rsidP="0000405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สมรรถนะรายวิชา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และสมรรถนะย่อย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512428" w:rsidRPr="00C544C3" w:rsidRDefault="00512428" w:rsidP="0000405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สมรรถนะประจำหน่วย</w:t>
            </w:r>
          </w:p>
        </w:tc>
        <w:tc>
          <w:tcPr>
            <w:tcW w:w="48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428" w:rsidRPr="00C544C3" w:rsidRDefault="00512428" w:rsidP="008C58B5">
            <w:pPr>
              <w:spacing w:after="0" w:line="240" w:lineRule="auto"/>
              <w:ind w:left="113" w:right="113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ความสามารถที่คาดหวัง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ลำดับความสำคัญ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C544C3" w:rsidRPr="00C544C3" w:rsidTr="00004056">
        <w:trPr>
          <w:cantSplit/>
          <w:trHeight w:val="382"/>
          <w:jc w:val="center"/>
        </w:trPr>
        <w:tc>
          <w:tcPr>
            <w:tcW w:w="2704" w:type="dxa"/>
            <w:vMerge/>
            <w:tcBorders>
              <w:tl2br w:val="single" w:sz="4" w:space="0" w:color="auto"/>
            </w:tcBorders>
            <w:vAlign w:val="bottom"/>
          </w:tcPr>
          <w:p w:rsidR="00512428" w:rsidRPr="00C544C3" w:rsidRDefault="00512428" w:rsidP="0000405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512428" w:rsidRPr="00C544C3" w:rsidRDefault="00512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ความต้องการด้านความรู้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ความต้องการด้านทักษะ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512428" w:rsidRPr="00C544C3" w:rsidRDefault="00512428" w:rsidP="006C6DDF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ความต้องการด้าน</w:t>
            </w:r>
            <w:r w:rsidR="006C6DDF"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คุณธรรมฯ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ความสามารถในการประยุกต์ใช้ฯ</w:t>
            </w:r>
          </w:p>
        </w:tc>
        <w:tc>
          <w:tcPr>
            <w:tcW w:w="489" w:type="dxa"/>
            <w:vMerge/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Merge/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Merge/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004056">
        <w:trPr>
          <w:cantSplit/>
          <w:trHeight w:val="2698"/>
          <w:jc w:val="center"/>
        </w:trPr>
        <w:tc>
          <w:tcPr>
            <w:tcW w:w="2704" w:type="dxa"/>
            <w:vMerge/>
            <w:tcBorders>
              <w:tl2br w:val="single" w:sz="4" w:space="0" w:color="auto"/>
            </w:tcBorders>
            <w:vAlign w:val="bottom"/>
          </w:tcPr>
          <w:p w:rsidR="00512428" w:rsidRPr="00C544C3" w:rsidRDefault="00512428" w:rsidP="0000405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ความรู้ ความจำ</w:t>
            </w:r>
          </w:p>
        </w:tc>
        <w:tc>
          <w:tcPr>
            <w:tcW w:w="490" w:type="dxa"/>
            <w:tcBorders>
              <w:top w:val="single" w:sz="4" w:space="0" w:color="auto"/>
            </w:tcBorders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489" w:type="dxa"/>
            <w:tcBorders>
              <w:top w:val="single" w:sz="4" w:space="0" w:color="auto"/>
            </w:tcBorders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490" w:type="dxa"/>
            <w:tcBorders>
              <w:top w:val="single" w:sz="4" w:space="0" w:color="auto"/>
            </w:tcBorders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490" w:type="dxa"/>
            <w:tcBorders>
              <w:top w:val="single" w:sz="4" w:space="0" w:color="auto"/>
            </w:tcBorders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490" w:type="dxa"/>
            <w:tcBorders>
              <w:top w:val="single" w:sz="4" w:space="0" w:color="auto"/>
            </w:tcBorders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การประเมินค่า</w:t>
            </w:r>
          </w:p>
        </w:tc>
        <w:tc>
          <w:tcPr>
            <w:tcW w:w="490" w:type="dxa"/>
            <w:vMerge/>
            <w:shd w:val="clear" w:color="auto" w:fill="FFFF00"/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0" w:type="dxa"/>
            <w:vMerge/>
            <w:shd w:val="clear" w:color="auto" w:fill="B6DDE8" w:themeFill="accent5" w:themeFillTint="66"/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9" w:type="dxa"/>
            <w:vMerge/>
            <w:shd w:val="clear" w:color="auto" w:fill="FFFF00"/>
            <w:textDirection w:val="btL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9" w:type="dxa"/>
            <w:vMerge/>
            <w:textDirection w:val="btL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9" w:type="dxa"/>
            <w:vMerge/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0" w:type="dxa"/>
            <w:vMerge/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0" w:type="dxa"/>
            <w:vMerge/>
            <w:textDirection w:val="btLr"/>
            <w:vAlign w:val="center"/>
          </w:tcPr>
          <w:p w:rsidR="00512428" w:rsidRPr="00C544C3" w:rsidRDefault="00512428" w:rsidP="00004056">
            <w:pPr>
              <w:spacing w:after="0" w:line="240" w:lineRule="auto"/>
              <w:ind w:left="113" w:right="113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544C3" w:rsidRPr="00C544C3" w:rsidTr="00CA1C22">
        <w:trPr>
          <w:jc w:val="center"/>
        </w:trPr>
        <w:tc>
          <w:tcPr>
            <w:tcW w:w="2704" w:type="dxa"/>
          </w:tcPr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หน่วยสมรรถนะ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UOC)/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1............................................ 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CA1C2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สมรรถนะย่อย 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EOC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 /สมรรถนะประจำหน่วย</w:t>
            </w:r>
          </w:p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1.1 ...................................... 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A1C22" w:rsidRPr="00C544C3" w:rsidRDefault="00CA1C22" w:rsidP="00027E41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1.2 ......................................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หน่วยสมรรถนะ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UOC)/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2........................................... 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สมรรถนะย่อย 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EOC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 /สมรรถนะประจำหน่วย</w:t>
            </w:r>
          </w:p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2.1 ...................................... 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2.2 ......................................</w:t>
            </w: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A1C22" w:rsidRPr="00C544C3" w:rsidRDefault="00CA1C22" w:rsidP="0000405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bottom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A1C22" w:rsidRPr="00C544C3" w:rsidRDefault="00CA1C22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76428" w:rsidRPr="00C544C3" w:rsidRDefault="00C76428" w:rsidP="0000405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489" w:type="dxa"/>
            <w:vAlign w:val="bottom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89" w:type="dxa"/>
            <w:vAlign w:val="bottom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89" w:type="dxa"/>
            <w:vAlign w:val="bottom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89" w:type="dxa"/>
            <w:vAlign w:val="bottom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489" w:type="dxa"/>
            <w:vAlign w:val="bottom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490" w:type="dxa"/>
            <w:vAlign w:val="bottom"/>
          </w:tcPr>
          <w:p w:rsidR="00C76428" w:rsidRPr="00C544C3" w:rsidRDefault="006E2B94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89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9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9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9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9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ind w:left="45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004056">
        <w:trPr>
          <w:jc w:val="center"/>
        </w:trPr>
        <w:tc>
          <w:tcPr>
            <w:tcW w:w="2704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489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9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:rsidR="00C76428" w:rsidRPr="00C544C3" w:rsidRDefault="00C76428" w:rsidP="0000405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8E1BAA" w:rsidRPr="00C544C3" w:rsidRDefault="00C928C9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ต</w:t>
      </w:r>
      <w:r w:rsidR="008E1BAA"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ารางวิเคราะห์องค์ประกอบสมรรถนะ</w:t>
      </w: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วิชา 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</w:t>
      </w:r>
    </w:p>
    <w:tbl>
      <w:tblPr>
        <w:tblStyle w:val="110"/>
        <w:tblW w:w="8755" w:type="dxa"/>
        <w:jc w:val="center"/>
        <w:tblLook w:val="04A0" w:firstRow="1" w:lastRow="0" w:firstColumn="1" w:lastColumn="0" w:noHBand="0" w:noVBand="1"/>
      </w:tblPr>
      <w:tblGrid>
        <w:gridCol w:w="724"/>
        <w:gridCol w:w="6746"/>
        <w:gridCol w:w="1285"/>
      </w:tblGrid>
      <w:tr w:rsidR="00C544C3" w:rsidRPr="00C544C3" w:rsidTr="00B5155D">
        <w:trPr>
          <w:jc w:val="center"/>
        </w:trPr>
        <w:tc>
          <w:tcPr>
            <w:tcW w:w="724" w:type="dxa"/>
            <w:tcBorders>
              <w:top w:val="double" w:sz="4" w:space="0" w:color="auto"/>
            </w:tcBorders>
            <w:vAlign w:val="center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46" w:type="dxa"/>
            <w:tcBorders>
              <w:top w:val="double" w:sz="4" w:space="0" w:color="auto"/>
            </w:tcBorders>
            <w:vAlign w:val="center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หน่วยสมรรถนะ</w:t>
            </w:r>
            <w:r w:rsidR="00C928C9"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/สมรรถนะรายวิชา</w:t>
            </w: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สมรรถนะย่อย</w:t>
            </w:r>
            <w:r w:rsidR="00C928C9"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/สมรรถนะประจำหน่วย</w:t>
            </w: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และองค์ประกอบของสมรรถนะย่อย</w:t>
            </w:r>
            <w:r w:rsidR="00C928C9"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/สมรรถนะประจำหน่วย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vAlign w:val="center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44C3" w:rsidRPr="00C544C3" w:rsidTr="00B5155D">
        <w:trPr>
          <w:jc w:val="center"/>
        </w:trPr>
        <w:tc>
          <w:tcPr>
            <w:tcW w:w="724" w:type="dxa"/>
            <w:vAlign w:val="bottom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หน่วยสมรรถนะ (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Unit Of Competency: UOC)</w:t>
            </w:r>
            <w:r w:rsidR="00C928C9"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C928C9"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544C3" w:rsidRPr="00C544C3" w:rsidTr="00B5155D">
        <w:trPr>
          <w:jc w:val="center"/>
        </w:trPr>
        <w:tc>
          <w:tcPr>
            <w:tcW w:w="724" w:type="dxa"/>
            <w:vAlign w:val="bottom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.1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หน่วยสมรรถนะ</w:t>
            </w: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Element of Competency: EOC)</w:t>
            </w:r>
            <w:r w:rsidR="00C928C9"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C928C9"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C928C9" w:rsidRPr="00C544C3">
              <w:rPr>
                <w:rFonts w:ascii="TH SarabunPSK" w:hAnsi="TH SarabunPSK" w:cs="TH SarabunPSK"/>
                <w:sz w:val="32"/>
                <w:szCs w:val="32"/>
                <w:cs/>
              </w:rPr>
              <w:t>มรรถนะประจำหน่วย</w:t>
            </w:r>
          </w:p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เกณฑ์การปฏิบัติงาน (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Performant Criteria: PC</w:t>
            </w: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C928C9"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C928C9"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(ขั้นตอน)</w:t>
            </w: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cs="Cordia New"/>
                <w:sz w:val="28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cs="Cordia New"/>
                <w:sz w:val="28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cs="Cordia New"/>
                <w:sz w:val="28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cs="Cordia New"/>
                <w:sz w:val="28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cs="Cordia New"/>
                <w:sz w:val="28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/>
                <w:sz w:val="32"/>
                <w:szCs w:val="32"/>
              </w:rPr>
              <w:t>6)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cs="Cordia New"/>
                <w:sz w:val="28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7)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8)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rPr>
                <w:rFonts w:cs="Cordia New"/>
                <w:sz w:val="28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1.1.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ความต้องการด้านทักษะ</w:t>
            </w: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/>
                <w:sz w:val="32"/>
                <w:szCs w:val="32"/>
              </w:rPr>
              <w:t>5)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/>
                <w:sz w:val="32"/>
                <w:szCs w:val="32"/>
              </w:rPr>
              <w:t>6)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7)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1BAA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8)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rPr>
                <w:rFonts w:cs="Cordia New"/>
                <w:sz w:val="28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1BAA" w:rsidRPr="00C544C3" w:rsidRDefault="008E1BAA" w:rsidP="008E1BAA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8E1BAA" w:rsidRPr="00C544C3" w:rsidRDefault="008E1BAA" w:rsidP="008E1BAA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8E1BAA" w:rsidRPr="00C544C3" w:rsidRDefault="008E1BAA" w:rsidP="008E1BAA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8E1BAA" w:rsidRPr="00C544C3" w:rsidRDefault="008E1BAA" w:rsidP="008E1BAA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8E1BAA" w:rsidRPr="00C544C3" w:rsidRDefault="008E1BAA" w:rsidP="008E1BAA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8E1BAA" w:rsidRPr="00C544C3" w:rsidRDefault="008E1BAA" w:rsidP="008E1BAA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8E1BAA" w:rsidRPr="00C544C3" w:rsidRDefault="008E1BAA" w:rsidP="008E1BAA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ตารางวิเคราะห์องค์ประกอบสมรรถนะ</w:t>
      </w:r>
      <w:r w:rsidRPr="00C544C3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ต่อ</w:t>
      </w:r>
      <w:r w:rsidRPr="00C544C3">
        <w:rPr>
          <w:rFonts w:ascii="TH SarabunPSK" w:eastAsia="Cordia New" w:hAnsi="TH SarabunPSK" w:cs="TH SarabunPSK"/>
          <w:b/>
          <w:bCs/>
          <w:sz w:val="36"/>
          <w:szCs w:val="36"/>
        </w:rPr>
        <w:t>)</w:t>
      </w: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วิชา 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..............................................................</w:t>
      </w:r>
    </w:p>
    <w:tbl>
      <w:tblPr>
        <w:tblStyle w:val="110"/>
        <w:tblW w:w="8755" w:type="dxa"/>
        <w:jc w:val="center"/>
        <w:tblLook w:val="04A0" w:firstRow="1" w:lastRow="0" w:firstColumn="1" w:lastColumn="0" w:noHBand="0" w:noVBand="1"/>
      </w:tblPr>
      <w:tblGrid>
        <w:gridCol w:w="724"/>
        <w:gridCol w:w="6746"/>
        <w:gridCol w:w="1285"/>
      </w:tblGrid>
      <w:tr w:rsidR="00C544C3" w:rsidRPr="00C544C3" w:rsidTr="00B5155D">
        <w:trPr>
          <w:jc w:val="center"/>
        </w:trPr>
        <w:tc>
          <w:tcPr>
            <w:tcW w:w="724" w:type="dxa"/>
            <w:tcBorders>
              <w:top w:val="double" w:sz="4" w:space="0" w:color="auto"/>
            </w:tcBorders>
            <w:vAlign w:val="center"/>
          </w:tcPr>
          <w:p w:rsidR="005F5FDF" w:rsidRPr="00C544C3" w:rsidRDefault="005F5FDF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46" w:type="dxa"/>
            <w:tcBorders>
              <w:top w:val="double" w:sz="4" w:space="0" w:color="auto"/>
            </w:tcBorders>
            <w:vAlign w:val="center"/>
          </w:tcPr>
          <w:p w:rsidR="005F5FDF" w:rsidRPr="00C544C3" w:rsidRDefault="005F5FDF" w:rsidP="000040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หน่วยสมรรถนะ/สมรรถนะรายวิชา สมรรถนะย่อย/สมรรถนะประจำหน่วยและองค์ประกอบของสมรรถนะย่อย/สมรรถนะประจำหน่วย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vAlign w:val="center"/>
          </w:tcPr>
          <w:p w:rsidR="005F5FDF" w:rsidRPr="00C544C3" w:rsidRDefault="005F5FDF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1.1.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ความต้องการด้านความรู้</w:t>
            </w: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6)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7)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rPr>
                <w:rFonts w:cs="Cordia New"/>
                <w:sz w:val="28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1.1.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46" w:type="dxa"/>
          </w:tcPr>
          <w:p w:rsidR="008E1BAA" w:rsidRPr="00C544C3" w:rsidRDefault="008E1BAA" w:rsidP="005F5FD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ความต้องการด้าน</w:t>
            </w:r>
            <w:r w:rsidR="00366BB2"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คุณธรรม จริยธรรมฯ</w:t>
            </w: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490A48" w:rsidRPr="00C544C3" w:rsidRDefault="00490A48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1.1.5</w:t>
            </w:r>
          </w:p>
        </w:tc>
        <w:tc>
          <w:tcPr>
            <w:tcW w:w="6746" w:type="dxa"/>
          </w:tcPr>
          <w:p w:rsidR="00490A48" w:rsidRPr="00C544C3" w:rsidRDefault="00490A48" w:rsidP="008E1B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ความสามารถในการประยุกต์ใช้และความรับผิดชอบ</w:t>
            </w:r>
          </w:p>
        </w:tc>
        <w:tc>
          <w:tcPr>
            <w:tcW w:w="1285" w:type="dxa"/>
          </w:tcPr>
          <w:p w:rsidR="00490A48" w:rsidRPr="00C544C3" w:rsidRDefault="00490A48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490A48" w:rsidRPr="00C544C3" w:rsidRDefault="00D57196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6746" w:type="dxa"/>
          </w:tcPr>
          <w:p w:rsidR="00490A48" w:rsidRPr="00C544C3" w:rsidRDefault="00490A48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490A48" w:rsidRPr="00C544C3" w:rsidRDefault="00490A48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1.2.1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เกณฑ์การปฏิบัติงาน (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Performant Criteria: PC</w:t>
            </w: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5F5FDF"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5F5FDF"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(ขั้นตอน)</w:t>
            </w: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cs="Cordia New"/>
                <w:sz w:val="28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cs="Cordia New"/>
                <w:sz w:val="28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cs="Cordia New"/>
                <w:sz w:val="28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cs="Cordia New"/>
                <w:sz w:val="28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6)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cs="Cordia New"/>
                <w:sz w:val="28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7)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center"/>
              <w:rPr>
                <w:rFonts w:cs="Cordia New"/>
                <w:sz w:val="28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1.2.2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ความต้องการด้านทักษะ</w:t>
            </w: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1BAA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ตารางวิเคราะห์องค์ประกอบสมรรถนะ</w:t>
      </w:r>
      <w:r w:rsidRPr="00C544C3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ต่อ</w:t>
      </w:r>
      <w:r w:rsidRPr="00C544C3">
        <w:rPr>
          <w:rFonts w:ascii="TH SarabunPSK" w:eastAsia="Cordia New" w:hAnsi="TH SarabunPSK" w:cs="TH SarabunPSK"/>
          <w:b/>
          <w:bCs/>
          <w:sz w:val="36"/>
          <w:szCs w:val="36"/>
        </w:rPr>
        <w:t>)</w:t>
      </w: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วิชา 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...........................................................</w:t>
      </w:r>
    </w:p>
    <w:tbl>
      <w:tblPr>
        <w:tblStyle w:val="110"/>
        <w:tblW w:w="8755" w:type="dxa"/>
        <w:jc w:val="center"/>
        <w:tblLook w:val="04A0" w:firstRow="1" w:lastRow="0" w:firstColumn="1" w:lastColumn="0" w:noHBand="0" w:noVBand="1"/>
      </w:tblPr>
      <w:tblGrid>
        <w:gridCol w:w="724"/>
        <w:gridCol w:w="6746"/>
        <w:gridCol w:w="1285"/>
      </w:tblGrid>
      <w:tr w:rsidR="00C544C3" w:rsidRPr="00C544C3" w:rsidTr="00B5155D">
        <w:trPr>
          <w:jc w:val="center"/>
        </w:trPr>
        <w:tc>
          <w:tcPr>
            <w:tcW w:w="724" w:type="dxa"/>
            <w:tcBorders>
              <w:top w:val="double" w:sz="4" w:space="0" w:color="auto"/>
            </w:tcBorders>
            <w:vAlign w:val="center"/>
          </w:tcPr>
          <w:p w:rsidR="005F5FDF" w:rsidRPr="00C544C3" w:rsidRDefault="005F5FDF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46" w:type="dxa"/>
            <w:tcBorders>
              <w:top w:val="double" w:sz="4" w:space="0" w:color="auto"/>
            </w:tcBorders>
            <w:vAlign w:val="center"/>
          </w:tcPr>
          <w:p w:rsidR="005F5FDF" w:rsidRPr="00C544C3" w:rsidRDefault="005F5FDF" w:rsidP="000040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หน่วยสมรรถนะ/สมรรถนะรายวิชา สมรรถนะย่อย/สมรรถนะประจำหน่วยและองค์ประกอบของสมรรถนะย่อย/สมรรถนะประจำหน่วย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vAlign w:val="center"/>
          </w:tcPr>
          <w:p w:rsidR="005F5FDF" w:rsidRPr="00C544C3" w:rsidRDefault="005F5FDF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6)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7)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8)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1.2.3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ความต้องการด้านความรู้</w:t>
            </w: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6)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7)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1.2.4</w:t>
            </w:r>
          </w:p>
        </w:tc>
        <w:tc>
          <w:tcPr>
            <w:tcW w:w="6746" w:type="dxa"/>
          </w:tcPr>
          <w:p w:rsidR="008E1BAA" w:rsidRPr="00C544C3" w:rsidRDefault="008E1BAA" w:rsidP="005F5FD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ความต้องการด้าน</w:t>
            </w:r>
            <w:r w:rsidR="00366BB2"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คุณธรรม จริยธรรมฯ</w:t>
            </w: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6746" w:type="dxa"/>
          </w:tcPr>
          <w:p w:rsidR="008E1BAA" w:rsidRPr="00C544C3" w:rsidRDefault="008E1BAA" w:rsidP="008E1BA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724" w:type="dxa"/>
          </w:tcPr>
          <w:p w:rsidR="00C8637B" w:rsidRPr="00C544C3" w:rsidRDefault="00C8637B" w:rsidP="00C86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1.2.5</w:t>
            </w:r>
          </w:p>
        </w:tc>
        <w:tc>
          <w:tcPr>
            <w:tcW w:w="6746" w:type="dxa"/>
          </w:tcPr>
          <w:p w:rsidR="00C8637B" w:rsidRPr="00C544C3" w:rsidRDefault="00C8637B" w:rsidP="00C8637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ความสามารถในการประยุกต์ใช้และความรับผิดชอบ</w:t>
            </w:r>
          </w:p>
        </w:tc>
        <w:tc>
          <w:tcPr>
            <w:tcW w:w="1285" w:type="dxa"/>
          </w:tcPr>
          <w:p w:rsidR="00C8637B" w:rsidRPr="00C544C3" w:rsidRDefault="00C8637B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37B" w:rsidRPr="00C544C3" w:rsidTr="00B5155D">
        <w:trPr>
          <w:jc w:val="center"/>
        </w:trPr>
        <w:tc>
          <w:tcPr>
            <w:tcW w:w="724" w:type="dxa"/>
          </w:tcPr>
          <w:p w:rsidR="00C8637B" w:rsidRPr="00C544C3" w:rsidRDefault="00D57196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6746" w:type="dxa"/>
          </w:tcPr>
          <w:p w:rsidR="00C8637B" w:rsidRPr="00C544C3" w:rsidRDefault="00C8637B" w:rsidP="008E1BA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C8637B" w:rsidRPr="00C544C3" w:rsidRDefault="00C8637B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โครงการ</w:t>
      </w:r>
      <w:r w:rsidR="002E1FEA"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สอน</w:t>
      </w:r>
      <w:r w:rsidR="00FF0742"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/</w:t>
      </w:r>
      <w:r w:rsidR="00FF0742" w:rsidRPr="00C544C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การกำหนดหน่วยการเรียน</w:t>
      </w:r>
    </w:p>
    <w:p w:rsidR="008E1BAA" w:rsidRPr="00C544C3" w:rsidRDefault="008E1BAA" w:rsidP="00405B7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วิชา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</w:t>
      </w:r>
      <w:r w:rsidR="00405B7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</w:t>
      </w:r>
      <w:r w:rsidR="00405B7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</w:p>
    <w:p w:rsidR="008E1BAA" w:rsidRPr="00C544C3" w:rsidRDefault="004106D0" w:rsidP="00405B7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ทฤษฎี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ชั่วโมง/สัปดาห์ ปฏิบัติ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</w:t>
      </w:r>
      <w:r w:rsidR="00405B7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</w:t>
      </w:r>
      <w:r w:rsidR="00405B7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ชั่วโมง/สัปดาห์ จำนวน</w:t>
      </w:r>
      <w:r w:rsidR="00405B7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หน่วยกิต</w:t>
      </w:r>
    </w:p>
    <w:p w:rsidR="00524426" w:rsidRPr="00C544C3" w:rsidRDefault="00524426" w:rsidP="00405B7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1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5374"/>
        <w:gridCol w:w="850"/>
        <w:gridCol w:w="851"/>
        <w:gridCol w:w="587"/>
      </w:tblGrid>
      <w:tr w:rsidR="00C544C3" w:rsidRPr="00C544C3" w:rsidTr="00C87DBD">
        <w:trPr>
          <w:jc w:val="center"/>
        </w:trPr>
        <w:tc>
          <w:tcPr>
            <w:tcW w:w="801" w:type="dxa"/>
            <w:vMerge w:val="restart"/>
            <w:tcBorders>
              <w:top w:val="double" w:sz="4" w:space="0" w:color="auto"/>
            </w:tcBorders>
            <w:vAlign w:val="center"/>
          </w:tcPr>
          <w:p w:rsidR="00A8705C" w:rsidRPr="00C544C3" w:rsidRDefault="00A8705C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5374" w:type="dxa"/>
            <w:vMerge w:val="restart"/>
            <w:tcBorders>
              <w:top w:val="double" w:sz="4" w:space="0" w:color="auto"/>
            </w:tcBorders>
            <w:vAlign w:val="center"/>
          </w:tcPr>
          <w:p w:rsidR="00A8705C" w:rsidRPr="00C544C3" w:rsidRDefault="00A8705C" w:rsidP="004A2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รายการหน่วย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สมรรถนะ/สมรรถนะรายวิชา สมรรถนะย่อย/สมรรถนะประจำหน่วย</w:t>
            </w:r>
          </w:p>
        </w:tc>
        <w:tc>
          <w:tcPr>
            <w:tcW w:w="228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705C" w:rsidRPr="00C544C3" w:rsidRDefault="00117E58" w:rsidP="00A8705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เวลาเรียน (ชั่วโมง)</w:t>
            </w:r>
          </w:p>
        </w:tc>
      </w:tr>
      <w:tr w:rsidR="00C544C3" w:rsidRPr="00C544C3" w:rsidTr="00C87DBD">
        <w:trPr>
          <w:jc w:val="center"/>
        </w:trPr>
        <w:tc>
          <w:tcPr>
            <w:tcW w:w="801" w:type="dxa"/>
            <w:vMerge/>
            <w:vAlign w:val="center"/>
          </w:tcPr>
          <w:p w:rsidR="00A8705C" w:rsidRPr="00C544C3" w:rsidRDefault="00A8705C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74" w:type="dxa"/>
            <w:vMerge/>
            <w:vAlign w:val="center"/>
          </w:tcPr>
          <w:p w:rsidR="00A8705C" w:rsidRPr="00C544C3" w:rsidRDefault="00A8705C" w:rsidP="004A2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705C" w:rsidRPr="00C544C3" w:rsidRDefault="00A8705C" w:rsidP="0000405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ทฤษฎี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705C" w:rsidRPr="00C544C3" w:rsidRDefault="00A8705C" w:rsidP="0000405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587" w:type="dxa"/>
            <w:tcBorders>
              <w:top w:val="single" w:sz="4" w:space="0" w:color="auto"/>
            </w:tcBorders>
            <w:vAlign w:val="center"/>
          </w:tcPr>
          <w:p w:rsidR="00A8705C" w:rsidRPr="00C544C3" w:rsidRDefault="00A8705C" w:rsidP="0000405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</w:tr>
      <w:tr w:rsidR="00C544C3" w:rsidRPr="00C544C3" w:rsidTr="00C87DBD">
        <w:trPr>
          <w:jc w:val="center"/>
        </w:trPr>
        <w:tc>
          <w:tcPr>
            <w:tcW w:w="801" w:type="dxa"/>
          </w:tcPr>
          <w:p w:rsidR="008E1BAA" w:rsidRPr="00C544C3" w:rsidRDefault="008E1BAA" w:rsidP="008674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74" w:type="dxa"/>
          </w:tcPr>
          <w:p w:rsidR="008E1BAA" w:rsidRPr="00C544C3" w:rsidRDefault="008E1BAA" w:rsidP="008E1B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หน่วยสมรรถนะ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(Unit Of Competency : UOC)</w:t>
            </w:r>
            <w:r w:rsidR="00570E68" w:rsidRPr="00C544C3">
              <w:t xml:space="preserve"> </w:t>
            </w:r>
            <w:r w:rsidR="00570E68"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570E68"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:rsidR="008E1BAA" w:rsidRPr="00C544C3" w:rsidRDefault="008E1BAA" w:rsidP="008E1B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bottom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87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</w:tcPr>
          <w:p w:rsidR="008E1BAA" w:rsidRPr="00C544C3" w:rsidRDefault="008E1BAA" w:rsidP="008674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5374" w:type="dxa"/>
          </w:tcPr>
          <w:p w:rsidR="008E1BAA" w:rsidRPr="00C544C3" w:rsidRDefault="008E1BAA" w:rsidP="008E1B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สมรรถนะย่อย (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Element Of Competency : EOC</w:t>
            </w: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570E68"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570E68"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สมรรถนะประจำหน่วย</w:t>
            </w:r>
          </w:p>
          <w:p w:rsidR="008E1BAA" w:rsidRPr="00C544C3" w:rsidRDefault="008E1BAA" w:rsidP="008E1B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  <w:vAlign w:val="center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5374" w:type="dxa"/>
          </w:tcPr>
          <w:p w:rsidR="008E1BAA" w:rsidRPr="00C544C3" w:rsidRDefault="00867497" w:rsidP="008E1B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  <w:vAlign w:val="center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5374" w:type="dxa"/>
          </w:tcPr>
          <w:p w:rsidR="008E1BAA" w:rsidRPr="00C544C3" w:rsidRDefault="00867497" w:rsidP="008E1B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:rsidR="008E1BAA" w:rsidRPr="00C544C3" w:rsidRDefault="008E1BAA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8E1BAA" w:rsidRPr="00C544C3" w:rsidRDefault="008E1BAA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74" w:type="dxa"/>
          </w:tcPr>
          <w:p w:rsidR="00867497" w:rsidRPr="00C544C3" w:rsidRDefault="00867497" w:rsidP="000040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หน่วยสมรรถนะ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(Unit Of Competency : UOC)</w:t>
            </w:r>
            <w:r w:rsidRPr="00C544C3">
              <w:t xml:space="preserve"> 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:rsidR="00867497" w:rsidRPr="00C544C3" w:rsidRDefault="00867497" w:rsidP="000040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87" w:type="dxa"/>
          </w:tcPr>
          <w:p w:rsidR="00867497" w:rsidRPr="00C544C3" w:rsidRDefault="00867497" w:rsidP="000040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5374" w:type="dxa"/>
          </w:tcPr>
          <w:p w:rsidR="00867497" w:rsidRPr="00C544C3" w:rsidRDefault="00867497" w:rsidP="000040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สมรรถนะย่อย (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Element Of Competency : EOC</w:t>
            </w: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)/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สมรรถนะประจำหน่วย</w:t>
            </w:r>
          </w:p>
          <w:p w:rsidR="00867497" w:rsidRPr="00C544C3" w:rsidRDefault="00867497" w:rsidP="00004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867497" w:rsidRPr="00C544C3" w:rsidRDefault="00867497" w:rsidP="000040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  <w:vAlign w:val="center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5374" w:type="dxa"/>
          </w:tcPr>
          <w:p w:rsidR="00867497" w:rsidRPr="00C544C3" w:rsidRDefault="00867497" w:rsidP="00004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867497" w:rsidRPr="00C544C3" w:rsidRDefault="00867497" w:rsidP="000040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  <w:vAlign w:val="center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5374" w:type="dxa"/>
          </w:tcPr>
          <w:p w:rsidR="00867497" w:rsidRPr="00C544C3" w:rsidRDefault="00867497" w:rsidP="00004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867497" w:rsidRPr="00C544C3" w:rsidRDefault="00867497" w:rsidP="000040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374" w:type="dxa"/>
          </w:tcPr>
          <w:p w:rsidR="00867497" w:rsidRPr="00C544C3" w:rsidRDefault="00867497" w:rsidP="000040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หน่วยสมรรถนะ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(Unit Of Competency : UOC)</w:t>
            </w:r>
            <w:r w:rsidRPr="00C544C3">
              <w:t xml:space="preserve"> 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:rsidR="00867497" w:rsidRPr="00C544C3" w:rsidRDefault="00867497" w:rsidP="000040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87" w:type="dxa"/>
          </w:tcPr>
          <w:p w:rsidR="00867497" w:rsidRPr="00C544C3" w:rsidRDefault="00867497" w:rsidP="000040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5374" w:type="dxa"/>
          </w:tcPr>
          <w:p w:rsidR="00867497" w:rsidRPr="00C544C3" w:rsidRDefault="00867497" w:rsidP="000040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สมรรถนะย่อย (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Element Of Competency : EOC</w:t>
            </w: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)/</w:t>
            </w: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สมรรถนะประจำหน่วย</w:t>
            </w:r>
          </w:p>
          <w:p w:rsidR="00867497" w:rsidRPr="00C544C3" w:rsidRDefault="00867497" w:rsidP="00004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867497" w:rsidRPr="00C544C3" w:rsidRDefault="00867497" w:rsidP="000040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  <w:vAlign w:val="center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5374" w:type="dxa"/>
          </w:tcPr>
          <w:p w:rsidR="00867497" w:rsidRPr="00C544C3" w:rsidRDefault="00867497" w:rsidP="00004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867497" w:rsidRPr="00C544C3" w:rsidRDefault="00867497" w:rsidP="000040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  <w:vAlign w:val="center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5374" w:type="dxa"/>
          </w:tcPr>
          <w:p w:rsidR="00867497" w:rsidRPr="00C544C3" w:rsidRDefault="00867497" w:rsidP="000040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850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:rsidR="00867497" w:rsidRPr="00C544C3" w:rsidRDefault="00867497" w:rsidP="00004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867497" w:rsidRPr="00C544C3" w:rsidRDefault="00867497" w:rsidP="000040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</w:tcPr>
          <w:p w:rsidR="00867497" w:rsidRPr="00C544C3" w:rsidRDefault="00867497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4" w:type="dxa"/>
          </w:tcPr>
          <w:p w:rsidR="00867497" w:rsidRPr="00C544C3" w:rsidRDefault="00867497" w:rsidP="008E1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:rsidR="00867497" w:rsidRPr="00C544C3" w:rsidRDefault="00867497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:rsidR="00867497" w:rsidRPr="00C544C3" w:rsidRDefault="00867497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867497" w:rsidRPr="00C544C3" w:rsidRDefault="00867497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</w:tcPr>
          <w:p w:rsidR="00867497" w:rsidRPr="00C544C3" w:rsidRDefault="00867497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4" w:type="dxa"/>
          </w:tcPr>
          <w:p w:rsidR="00867497" w:rsidRPr="00C544C3" w:rsidRDefault="00867497" w:rsidP="008E1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:rsidR="00867497" w:rsidRPr="00C544C3" w:rsidRDefault="00867497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:rsidR="00867497" w:rsidRPr="00C544C3" w:rsidRDefault="00867497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:rsidR="00867497" w:rsidRPr="00C544C3" w:rsidRDefault="00867497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4C3" w:rsidRPr="00C544C3" w:rsidTr="00C87DBD">
        <w:trPr>
          <w:jc w:val="center"/>
        </w:trPr>
        <w:tc>
          <w:tcPr>
            <w:tcW w:w="801" w:type="dxa"/>
            <w:vAlign w:val="center"/>
          </w:tcPr>
          <w:p w:rsidR="00867497" w:rsidRPr="00C544C3" w:rsidRDefault="00867497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4" w:type="dxa"/>
          </w:tcPr>
          <w:p w:rsidR="00867497" w:rsidRPr="00C544C3" w:rsidRDefault="00867497" w:rsidP="008E1BA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</w:t>
            </w: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ปลายภาค</w:t>
            </w:r>
            <w:r w:rsidR="00C87DBD"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(ประเมินผลลัพธ์การเรียนรู้ระดับรายวิชา)</w:t>
            </w:r>
          </w:p>
        </w:tc>
        <w:tc>
          <w:tcPr>
            <w:tcW w:w="850" w:type="dxa"/>
            <w:vAlign w:val="bottom"/>
          </w:tcPr>
          <w:p w:rsidR="00867497" w:rsidRPr="00C544C3" w:rsidRDefault="00867497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:rsidR="00867497" w:rsidRPr="00C544C3" w:rsidRDefault="00867497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" w:type="dxa"/>
          </w:tcPr>
          <w:p w:rsidR="00867497" w:rsidRPr="00C544C3" w:rsidRDefault="00867497" w:rsidP="008E1B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7497" w:rsidRPr="00C544C3" w:rsidTr="00C87DBD">
        <w:trPr>
          <w:jc w:val="center"/>
        </w:trPr>
        <w:tc>
          <w:tcPr>
            <w:tcW w:w="801" w:type="dxa"/>
            <w:vAlign w:val="center"/>
          </w:tcPr>
          <w:p w:rsidR="00867497" w:rsidRPr="00C544C3" w:rsidRDefault="00867497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4" w:type="dxa"/>
          </w:tcPr>
          <w:p w:rsidR="00867497" w:rsidRPr="00C544C3" w:rsidRDefault="00867497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Align w:val="bottom"/>
          </w:tcPr>
          <w:p w:rsidR="00867497" w:rsidRPr="00C544C3" w:rsidRDefault="00867497" w:rsidP="008E1B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bottom"/>
          </w:tcPr>
          <w:p w:rsidR="00867497" w:rsidRPr="00C544C3" w:rsidRDefault="00867497" w:rsidP="008E1B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44C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87" w:type="dxa"/>
          </w:tcPr>
          <w:p w:rsidR="00867497" w:rsidRPr="00C544C3" w:rsidRDefault="00867497" w:rsidP="008E1B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04B9C" w:rsidRPr="00C544C3" w:rsidRDefault="00004B9C"/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5529"/>
        <w:gridCol w:w="1691"/>
      </w:tblGrid>
      <w:tr w:rsidR="00C544C3" w:rsidRPr="00C544C3" w:rsidTr="00E16A81">
        <w:trPr>
          <w:cantSplit/>
          <w:jc w:val="center"/>
        </w:trPr>
        <w:tc>
          <w:tcPr>
            <w:tcW w:w="1182" w:type="dxa"/>
            <w:vMerge w:val="restart"/>
            <w:vAlign w:val="center"/>
          </w:tcPr>
          <w:p w:rsidR="00FE0E68" w:rsidRPr="00C544C3" w:rsidRDefault="00FE0E68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Browallia New" w:eastAsia="Cordia New" w:hAnsi="Browallia New" w:cs="Browallia New"/>
                <w:noProof/>
                <w:sz w:val="28"/>
              </w:rPr>
              <w:lastRenderedPageBreak/>
              <w:drawing>
                <wp:anchor distT="0" distB="0" distL="114300" distR="114300" simplePos="0" relativeHeight="251654144" behindDoc="0" locked="0" layoutInCell="1" allowOverlap="1" wp14:anchorId="38F02853" wp14:editId="7047D92F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17145</wp:posOffset>
                  </wp:positionV>
                  <wp:extent cx="586105" cy="578485"/>
                  <wp:effectExtent l="0" t="0" r="4445" b="0"/>
                  <wp:wrapNone/>
                  <wp:docPr id="1" name="รูปภาพ 1" descr="ตราสัญลักษณ์ สอศ.,Logo VEC,กรมอาชีวะ,สำนักงานคณะกรรมการการอาชีวศึกษ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ตราสัญลักษณ์ สอศ.,Logo VEC,กรมอาชีวะ,สำนักงานคณะกรรมการการอาชีวศึกษ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</w:tcPr>
          <w:p w:rsidR="00FE0E68" w:rsidRPr="00C544C3" w:rsidRDefault="00FE0E68" w:rsidP="00E65F81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จัดการเรียนรู้</w:t>
            </w:r>
          </w:p>
        </w:tc>
        <w:tc>
          <w:tcPr>
            <w:tcW w:w="1691" w:type="dxa"/>
          </w:tcPr>
          <w:p w:rsidR="00FE0E68" w:rsidRPr="00C544C3" w:rsidRDefault="00FE0E68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C544C3" w:rsidRPr="00C544C3" w:rsidTr="00E16A81">
        <w:trPr>
          <w:cantSplit/>
          <w:jc w:val="center"/>
        </w:trPr>
        <w:tc>
          <w:tcPr>
            <w:tcW w:w="1182" w:type="dxa"/>
            <w:vMerge/>
          </w:tcPr>
          <w:p w:rsidR="00FE0E68" w:rsidRPr="00C544C3" w:rsidRDefault="00FE0E68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:rsidR="00FE0E68" w:rsidRPr="00C544C3" w:rsidRDefault="00FE0E68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วิชา 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…..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..........วิชา ...........................................................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91" w:type="dxa"/>
          </w:tcPr>
          <w:p w:rsidR="00FE0E68" w:rsidRPr="00C544C3" w:rsidRDefault="00FE0E68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สอนครั้งที่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</w:tc>
      </w:tr>
      <w:tr w:rsidR="00C544C3" w:rsidRPr="00C544C3" w:rsidTr="00004056">
        <w:trPr>
          <w:cantSplit/>
          <w:trHeight w:val="733"/>
          <w:jc w:val="center"/>
        </w:trPr>
        <w:tc>
          <w:tcPr>
            <w:tcW w:w="1182" w:type="dxa"/>
            <w:vMerge/>
            <w:tcBorders>
              <w:bottom w:val="single" w:sz="4" w:space="0" w:color="auto"/>
            </w:tcBorders>
          </w:tcPr>
          <w:p w:rsidR="00196056" w:rsidRPr="00C544C3" w:rsidRDefault="00196056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96056" w:rsidRPr="00C544C3" w:rsidRDefault="00196056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</w:t>
            </w:r>
          </w:p>
          <w:p w:rsidR="00196056" w:rsidRPr="00C544C3" w:rsidRDefault="00196056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……………………………………………………………………………………..</w:t>
            </w:r>
          </w:p>
        </w:tc>
        <w:tc>
          <w:tcPr>
            <w:tcW w:w="1691" w:type="dxa"/>
            <w:vMerge w:val="restart"/>
            <w:tcBorders>
              <w:bottom w:val="single" w:sz="4" w:space="0" w:color="auto"/>
            </w:tcBorders>
          </w:tcPr>
          <w:p w:rsidR="00196056" w:rsidRPr="00C544C3" w:rsidRDefault="00196056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ทฤษฎี.....ชั่วโมง</w:t>
            </w:r>
          </w:p>
          <w:p w:rsidR="00196056" w:rsidRPr="00C544C3" w:rsidRDefault="00196056" w:rsidP="00004056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ปฏิบัติ.....ชั่วโมง</w:t>
            </w:r>
          </w:p>
        </w:tc>
      </w:tr>
      <w:tr w:rsidR="00C544C3" w:rsidRPr="00C544C3" w:rsidTr="00E16A81">
        <w:trPr>
          <w:cantSplit/>
          <w:jc w:val="center"/>
        </w:trPr>
        <w:tc>
          <w:tcPr>
            <w:tcW w:w="6711" w:type="dxa"/>
            <w:gridSpan w:val="2"/>
          </w:tcPr>
          <w:p w:rsidR="00196056" w:rsidRPr="00C544C3" w:rsidRDefault="00196056" w:rsidP="00196056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/งาน..................................................................................................</w:t>
            </w:r>
          </w:p>
        </w:tc>
        <w:tc>
          <w:tcPr>
            <w:tcW w:w="1691" w:type="dxa"/>
            <w:vMerge/>
          </w:tcPr>
          <w:p w:rsidR="00196056" w:rsidRPr="00C544C3" w:rsidRDefault="00196056" w:rsidP="008E1BA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04056" w:rsidRPr="00C544C3" w:rsidRDefault="00004056" w:rsidP="00004056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  ผลล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พธ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ยนร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ู้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ระด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บหน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วยการเร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ยน</w:t>
      </w:r>
      <w:r w:rsidR="003F3695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3F3695" w:rsidRPr="00C544C3">
        <w:rPr>
          <w:rFonts w:ascii="TH SarabunPSK" w:eastAsia="Cordia New" w:hAnsi="TH SarabunPSK" w:cs="TH SarabunPSK"/>
          <w:sz w:val="32"/>
          <w:szCs w:val="32"/>
        </w:rPr>
        <w:t>(</w:t>
      </w:r>
      <w:r w:rsidR="003F3695" w:rsidRPr="00C544C3">
        <w:rPr>
          <w:rFonts w:ascii="TH SarabunPSK" w:eastAsia="Cordia New" w:hAnsi="TH SarabunPSK" w:cs="TH SarabunPSK"/>
          <w:sz w:val="32"/>
          <w:szCs w:val="32"/>
          <w:cs/>
        </w:rPr>
        <w:t>เขียนให้ครอบคลุมด้านความรู้ ด้านทักษะ ด้าน</w:t>
      </w:r>
      <w:r w:rsidR="00366BB2" w:rsidRPr="00C544C3">
        <w:rPr>
          <w:rFonts w:ascii="TH SarabunPSK" w:eastAsia="Cordia New" w:hAnsi="TH SarabunPSK" w:cs="TH SarabunPSK"/>
          <w:sz w:val="32"/>
          <w:szCs w:val="32"/>
          <w:cs/>
        </w:rPr>
        <w:t>คุณธรรม จริยธรรมฯ</w:t>
      </w:r>
      <w:r w:rsidR="003F3695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ด้านผลผลิตและด้านความสามารถในการประยุกต์ใช้และความรับผิดชอบ)</w:t>
      </w:r>
    </w:p>
    <w:p w:rsidR="00004056" w:rsidRPr="00C544C3" w:rsidRDefault="00004056" w:rsidP="00004056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004056" w:rsidRPr="00C544C3" w:rsidRDefault="00004056" w:rsidP="00004056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004056" w:rsidRPr="00C544C3" w:rsidRDefault="00004056" w:rsidP="00004056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  อ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้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างอ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งมาตรฐาน/เช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ื่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อมโยงกล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ุ่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มอาช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</w:t>
      </w:r>
    </w:p>
    <w:p w:rsidR="00004056" w:rsidRPr="00C544C3" w:rsidRDefault="00004056" w:rsidP="00004056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004056" w:rsidRPr="00C544C3" w:rsidRDefault="00004056" w:rsidP="00004056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004056" w:rsidRPr="00C544C3" w:rsidRDefault="00004056" w:rsidP="00004056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2.1 มาตรฐานอาช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พ.................................สมรรถนะย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่อย</w:t>
      </w:r>
    </w:p>
    <w:p w:rsidR="00004056" w:rsidRPr="00C544C3" w:rsidRDefault="00004056" w:rsidP="00FF2230">
      <w:pPr>
        <w:keepNext/>
        <w:spacing w:after="0" w:line="240" w:lineRule="auto"/>
        <w:ind w:firstLine="1276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1) เกณฑ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การปฏ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004056" w:rsidRPr="00C544C3" w:rsidRDefault="00004056" w:rsidP="00FF2230">
      <w:pPr>
        <w:keepNext/>
        <w:spacing w:after="0" w:line="240" w:lineRule="auto"/>
        <w:ind w:firstLine="1276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2) ว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ธ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ประเม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.................. </w:t>
      </w:r>
    </w:p>
    <w:p w:rsidR="00004056" w:rsidRPr="00C544C3" w:rsidRDefault="00004056" w:rsidP="00FF2230">
      <w:pPr>
        <w:keepNext/>
        <w:spacing w:after="0" w:line="240" w:lineRule="auto"/>
        <w:ind w:firstLine="1276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3) หล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กฐานการปฏ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 (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Performance Evidence)</w:t>
      </w:r>
    </w:p>
    <w:p w:rsidR="00004056" w:rsidRPr="00C544C3" w:rsidRDefault="00004056" w:rsidP="00FF2230">
      <w:pPr>
        <w:keepNext/>
        <w:spacing w:after="0" w:line="240" w:lineRule="auto"/>
        <w:ind w:firstLine="1276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4) หล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กฐานความร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ู้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Knowledge Evidence) </w:t>
      </w:r>
    </w:p>
    <w:p w:rsidR="00004056" w:rsidRPr="00C544C3" w:rsidRDefault="00004056" w:rsidP="00004056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2.2 บ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ู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รณาการกล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ุ่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มอาช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พ........................................</w:t>
      </w:r>
    </w:p>
    <w:p w:rsidR="00004056" w:rsidRPr="00C544C3" w:rsidRDefault="00004056" w:rsidP="00004056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</w:t>
      </w:r>
    </w:p>
    <w:p w:rsidR="008E1BAA" w:rsidRPr="00C544C3" w:rsidRDefault="00516A50" w:rsidP="008E1BAA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 สมรรถนะประจำรายวิชา</w:t>
      </w:r>
      <w:r w:rsidR="005053CE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</w:t>
      </w:r>
      <w:r w:rsidR="005053CE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สมรรถนะหลัก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Unit of Competency: UOC)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r w:rsidR="005053CE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</w:t>
      </w:r>
    </w:p>
    <w:p w:rsidR="008E1BAA" w:rsidRPr="00C544C3" w:rsidRDefault="008E1BAA" w:rsidP="008E1BAA">
      <w:pPr>
        <w:spacing w:after="0" w:line="240" w:lineRule="auto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</w:t>
      </w:r>
    </w:p>
    <w:p w:rsidR="008E1BAA" w:rsidRPr="00C544C3" w:rsidRDefault="00516A50" w:rsidP="008E1BAA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สมรรถนะประจำหน่วย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หน่วยสมรรถนะ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ย่อย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Element of Competency: EOC) :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8E1BAA" w:rsidRPr="00C544C3" w:rsidRDefault="008E1BAA" w:rsidP="005053CE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(</w:t>
      </w:r>
      <w:r w:rsidR="0025326A" w:rsidRPr="00C544C3">
        <w:rPr>
          <w:rFonts w:ascii="TH SarabunPSK" w:eastAsia="Cordia New" w:hAnsi="TH SarabunPSK" w:cs="TH SarabunPSK" w:hint="cs"/>
          <w:sz w:val="32"/>
          <w:szCs w:val="32"/>
          <w:cs/>
        </w:rPr>
        <w:t>คัดลอก</w:t>
      </w:r>
      <w:r w:rsidR="0025326A"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สมรรถนะประจำหน่วย/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สมรรถนะย่อย (</w:t>
      </w:r>
      <w:r w:rsidRPr="00C544C3">
        <w:rPr>
          <w:rFonts w:ascii="TH SarabunPSK" w:eastAsia="Cordia New" w:hAnsi="TH SarabunPSK" w:cs="TH SarabunPSK"/>
          <w:sz w:val="32"/>
          <w:szCs w:val="32"/>
        </w:rPr>
        <w:t>EOC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25326A" w:rsidRPr="00C544C3"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มาจาก</w:t>
      </w:r>
      <w:r w:rsidR="0025326A" w:rsidRPr="00C544C3">
        <w:rPr>
          <w:rFonts w:ascii="TH SarabunPSK" w:eastAsia="Cordia New" w:hAnsi="TH SarabunPSK" w:cs="TH SarabunPSK"/>
          <w:sz w:val="32"/>
          <w:szCs w:val="32"/>
          <w:cs/>
        </w:rPr>
        <w:t>ตารางวิเคราะห์สมรรถนะหลัก (</w:t>
      </w:r>
      <w:r w:rsidR="0025326A" w:rsidRPr="00C544C3">
        <w:rPr>
          <w:rFonts w:ascii="TH SarabunPSK" w:eastAsia="Cordia New" w:hAnsi="TH SarabunPSK" w:cs="TH SarabunPSK"/>
          <w:sz w:val="32"/>
          <w:szCs w:val="32"/>
        </w:rPr>
        <w:t>UOC)/</w:t>
      </w:r>
      <w:r w:rsidR="0025326A"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สมรรถนะรายวิชาและสมรรถนะย่อย (</w:t>
      </w:r>
      <w:r w:rsidR="0025326A" w:rsidRPr="00C544C3">
        <w:rPr>
          <w:rFonts w:ascii="TH SarabunPSK" w:eastAsia="Cordia New" w:hAnsi="TH SarabunPSK" w:cs="TH SarabunPSK"/>
          <w:sz w:val="32"/>
          <w:szCs w:val="32"/>
        </w:rPr>
        <w:t>EOC)/</w:t>
      </w:r>
      <w:r w:rsidR="0025326A"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สมรรถนะประจำหน่วย ของหลักสูตรรายวิชา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8E1BAA" w:rsidRPr="00C544C3" w:rsidRDefault="008E1BAA" w:rsidP="008E1BAA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2.1 .............................................................................................................................</w:t>
      </w:r>
    </w:p>
    <w:p w:rsidR="008E1BAA" w:rsidRPr="00C544C3" w:rsidRDefault="008E1BAA" w:rsidP="008E1BAA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2.2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8E1BAA" w:rsidP="008E1BAA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2.3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8E1BAA" w:rsidP="008E1BAA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2.4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8E1BAA" w:rsidP="008E1BAA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2.5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B67939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เกณฑ์การปฏิบัติงาน (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Performance Criteria: PC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:rsidR="008E1BAA" w:rsidRPr="00C544C3" w:rsidRDefault="008E1BAA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(นำ</w:t>
      </w:r>
      <w:r w:rsidR="00886B9B"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สมรรถนะประจำหน่วย/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สมรรถนะย่อยมากำหนดเกณฑ์การปฏิบัติงานเพื่อสร้างแบบวัดผลและประเมินผลการปฏิบัติงาน)</w:t>
      </w:r>
    </w:p>
    <w:p w:rsidR="00FD6FC1" w:rsidRPr="00C544C3" w:rsidRDefault="008E1BAA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 xml:space="preserve">3.1 </w:t>
      </w:r>
      <w:r w:rsidR="00886B9B"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สมรรถนะประจำหน่วย/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หน่วยสมรรถนะ</w:t>
      </w:r>
      <w:r w:rsidR="00FD6FC1" w:rsidRPr="00C544C3">
        <w:rPr>
          <w:rFonts w:ascii="TH SarabunPSK" w:eastAsia="Cordia New" w:hAnsi="TH SarabunPSK" w:cs="TH SarabunPSK" w:hint="cs"/>
          <w:sz w:val="32"/>
          <w:szCs w:val="32"/>
          <w:cs/>
        </w:rPr>
        <w:t>ย่อย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FD6FC1" w:rsidRPr="00C544C3">
        <w:rPr>
          <w:rFonts w:ascii="TH SarabunPSK" w:eastAsia="Cordia New" w:hAnsi="TH SarabunPSK" w:cs="TH SarabunPSK"/>
          <w:sz w:val="32"/>
          <w:szCs w:val="32"/>
        </w:rPr>
        <w:t>E</w:t>
      </w:r>
      <w:r w:rsidR="00886B9B" w:rsidRPr="00C544C3">
        <w:rPr>
          <w:rFonts w:ascii="TH SarabunPSK" w:eastAsia="Cordia New" w:hAnsi="TH SarabunPSK" w:cs="TH SarabunPSK"/>
          <w:sz w:val="32"/>
          <w:szCs w:val="32"/>
        </w:rPr>
        <w:t>lement of Competency: EOC) …</w:t>
      </w:r>
    </w:p>
    <w:p w:rsidR="00FD6FC1" w:rsidRPr="00C544C3" w:rsidRDefault="00FD6FC1" w:rsidP="00FD6FC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8E1BAA" w:rsidRDefault="008E1BAA" w:rsidP="00FD6FC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เกณฑ์การปฏิบัติงานดังนี้</w:t>
      </w:r>
    </w:p>
    <w:p w:rsidR="00C544C3" w:rsidRPr="00C544C3" w:rsidRDefault="00C544C3" w:rsidP="00FD6FC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E1BAA" w:rsidRPr="00C544C3" w:rsidRDefault="00B67939" w:rsidP="008E1BAA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5</w:t>
      </w:r>
      <w:r w:rsidR="008E1BAA" w:rsidRPr="00C544C3">
        <w:rPr>
          <w:rFonts w:ascii="TH SarabunPSK" w:eastAsia="Cordia New" w:hAnsi="TH SarabunPSK" w:cs="TH SarabunPSK"/>
          <w:sz w:val="32"/>
          <w:szCs w:val="32"/>
        </w:rPr>
        <w:t>.1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1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B67939" w:rsidP="008E1BAA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8E1BAA" w:rsidRPr="00C544C3">
        <w:rPr>
          <w:rFonts w:ascii="TH SarabunPSK" w:eastAsia="Cordia New" w:hAnsi="TH SarabunPSK" w:cs="TH SarabunPSK"/>
          <w:sz w:val="32"/>
          <w:szCs w:val="32"/>
        </w:rPr>
        <w:t>.1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2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B67939" w:rsidP="008E1BAA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8E1BAA" w:rsidRPr="00C544C3">
        <w:rPr>
          <w:rFonts w:ascii="TH SarabunPSK" w:eastAsia="Cordia New" w:hAnsi="TH SarabunPSK" w:cs="TH SarabunPSK"/>
          <w:sz w:val="32"/>
          <w:szCs w:val="32"/>
        </w:rPr>
        <w:t>.1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3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B67939" w:rsidP="008E1BAA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.1.6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Default="00B67939" w:rsidP="008E1BAA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8E1BAA" w:rsidRPr="00C544C3">
        <w:rPr>
          <w:rFonts w:ascii="TH SarabunPSK" w:eastAsia="Cordia New" w:hAnsi="TH SarabunPSK" w:cs="TH SarabunPSK"/>
          <w:sz w:val="32"/>
          <w:szCs w:val="32"/>
        </w:rPr>
        <w:t>.1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.5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544C3" w:rsidRPr="00C544C3" w:rsidRDefault="00C544C3" w:rsidP="008E1BAA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E1BAA" w:rsidRPr="00C544C3" w:rsidRDefault="00B67939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ความต้องการด้าน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ทักษะ</w:t>
      </w:r>
    </w:p>
    <w:p w:rsidR="008E1BAA" w:rsidRPr="00C544C3" w:rsidRDefault="008E1BAA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นำสมรรถนะย่อยวิเคราะห์องค์ประกอบเป็น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ด้านทักษะ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เพื่อนำไปสร้างเป็นจุดประสงค์เชิงพฤติกรรมด้านทักษะ ในใบงาน</w:t>
      </w:r>
      <w:r w:rsidR="00FC5D7F" w:rsidRPr="00C544C3">
        <w:rPr>
          <w:rFonts w:ascii="TH SarabunPSK" w:eastAsia="Cordia New" w:hAnsi="TH SarabunPSK" w:cs="TH SarabunPSK" w:hint="cs"/>
          <w:sz w:val="32"/>
          <w:szCs w:val="32"/>
          <w:cs/>
        </w:rPr>
        <w:t>หรือในแบบฝึกหัด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886B9B" w:rsidRPr="00C544C3" w:rsidRDefault="00B67939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 xml:space="preserve">1 </w:t>
      </w:r>
      <w:r w:rsidR="00886B9B"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สมรรถนะประจำหน่วย/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สมรรถนะย่อย (</w:t>
      </w:r>
      <w:r w:rsidR="008E1BAA" w:rsidRPr="00C544C3">
        <w:rPr>
          <w:rFonts w:ascii="TH SarabunPSK" w:eastAsia="Cordia New" w:hAnsi="TH SarabunPSK" w:cs="TH SarabunPSK"/>
          <w:sz w:val="32"/>
          <w:szCs w:val="32"/>
        </w:rPr>
        <w:t xml:space="preserve">EOC): 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8E1BAA" w:rsidRPr="00C544C3" w:rsidRDefault="00886B9B" w:rsidP="00886B9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ประกอบด้วย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>ความต้องการด้านทักษะ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 xml:space="preserve"> ดังนี้</w:t>
      </w:r>
    </w:p>
    <w:p w:rsidR="008E1BAA" w:rsidRPr="00C544C3" w:rsidRDefault="00B67939" w:rsidP="008E1BAA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Angsana New" w:hAnsi="TH SarabunPSK" w:cs="TH SarabunPSK" w:hint="cs"/>
          <w:sz w:val="32"/>
          <w:szCs w:val="32"/>
          <w:cs/>
        </w:rPr>
        <w:t>6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 xml:space="preserve">.1.1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B67939" w:rsidP="008E1BAA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6</w:t>
      </w:r>
      <w:r w:rsidR="008E1BAA" w:rsidRPr="00C544C3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.</w:t>
      </w:r>
      <w:r w:rsidR="008E1BAA" w:rsidRPr="00C544C3">
        <w:rPr>
          <w:rFonts w:ascii="TH SarabunPSK" w:eastAsia="Angsana New" w:hAnsi="TH SarabunPSK" w:cs="TH SarabunPSK"/>
          <w:spacing w:val="-4"/>
          <w:sz w:val="32"/>
          <w:szCs w:val="32"/>
        </w:rPr>
        <w:t>1.</w:t>
      </w:r>
      <w:r w:rsidR="008E1BAA" w:rsidRPr="00C544C3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2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8E1BAA" w:rsidRPr="00C544C3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</w:p>
    <w:p w:rsidR="008E1BAA" w:rsidRPr="00C544C3" w:rsidRDefault="00B67939" w:rsidP="008E1BAA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>1.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3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B67939" w:rsidP="008E1BAA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>1.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Default="00B67939" w:rsidP="008E1BAA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>1.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544C3" w:rsidRPr="00C544C3" w:rsidRDefault="00C544C3" w:rsidP="008E1BAA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E1BAA" w:rsidRPr="00C544C3" w:rsidRDefault="00B67939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ความต้องการด้านความรู้</w:t>
      </w:r>
      <w:r w:rsidR="00664939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="00664939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สาระการเรียนรู้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</w:t>
      </w:r>
    </w:p>
    <w:p w:rsidR="008E1BAA" w:rsidRPr="00C544C3" w:rsidRDefault="008E1BAA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นำ</w:t>
      </w:r>
      <w:r w:rsidR="00886B9B"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สมรรถนะประจำหน่วย/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สมรรถนะย่อย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มา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วิเคราะห์องค์ประกอบเป็น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ด้านความรู้</w:t>
      </w:r>
      <w:r w:rsidR="00664939" w:rsidRPr="00C544C3">
        <w:rPr>
          <w:rFonts w:ascii="TH SarabunPSK" w:eastAsia="Cordia New" w:hAnsi="TH SarabunPSK" w:cs="TH SarabunPSK" w:hint="cs"/>
          <w:sz w:val="32"/>
          <w:szCs w:val="32"/>
          <w:cs/>
        </w:rPr>
        <w:t>/สาระการเรียนรู้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886B9B" w:rsidRPr="00C544C3" w:rsidRDefault="00B67939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.1 </w:t>
      </w:r>
      <w:r w:rsidR="00886B9B"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สมรรถนะประจำหน่วย/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สมรรถนะย่อย (</w:t>
      </w:r>
      <w:r w:rsidR="008E1BAA" w:rsidRPr="00C544C3">
        <w:rPr>
          <w:rFonts w:ascii="TH SarabunPSK" w:eastAsia="Cordia New" w:hAnsi="TH SarabunPSK" w:cs="TH SarabunPSK"/>
          <w:sz w:val="32"/>
          <w:szCs w:val="32"/>
        </w:rPr>
        <w:t xml:space="preserve">EOC): 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886B9B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886B9B" w:rsidRPr="00C544C3" w:rsidRDefault="00886B9B" w:rsidP="00886B9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8E1BAA" w:rsidRPr="00C544C3" w:rsidRDefault="008E1BAA" w:rsidP="00886B9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ประกอบด้วย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ความต้องการด้านความรู้</w:t>
      </w:r>
      <w:r w:rsidR="00664939" w:rsidRPr="00C544C3">
        <w:rPr>
          <w:rFonts w:ascii="TH SarabunPSK" w:eastAsia="Cordia New" w:hAnsi="TH SarabunPSK" w:cs="TH SarabunPSK" w:hint="cs"/>
          <w:sz w:val="32"/>
          <w:szCs w:val="32"/>
          <w:cs/>
        </w:rPr>
        <w:t>/สาระการเรียนรู้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 xml:space="preserve"> ดังนี้</w:t>
      </w:r>
    </w:p>
    <w:p w:rsidR="008E1BAA" w:rsidRPr="00C544C3" w:rsidRDefault="00B67939" w:rsidP="008E1BAA">
      <w:pPr>
        <w:spacing w:after="0" w:line="240" w:lineRule="auto"/>
        <w:ind w:firstLine="1134"/>
        <w:rPr>
          <w:rFonts w:ascii="TH SarabunPSK" w:eastAsia="Angsana New" w:hAnsi="TH SarabunPSK" w:cs="TH SarabunPSK"/>
          <w:sz w:val="32"/>
          <w:szCs w:val="32"/>
          <w:cs/>
        </w:rPr>
      </w:pPr>
      <w:r w:rsidRPr="00C544C3">
        <w:rPr>
          <w:rFonts w:ascii="TH SarabunPSK" w:eastAsia="Angsana New" w:hAnsi="TH SarabunPSK" w:cs="TH SarabunPSK"/>
          <w:sz w:val="32"/>
          <w:szCs w:val="32"/>
        </w:rPr>
        <w:t>7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 xml:space="preserve">.1.1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B67939" w:rsidP="008E1BAA">
      <w:pPr>
        <w:spacing w:after="0" w:line="240" w:lineRule="auto"/>
        <w:ind w:firstLine="1134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Angsana New" w:hAnsi="TH SarabunPSK" w:cs="TH SarabunPSK"/>
          <w:sz w:val="32"/>
          <w:szCs w:val="32"/>
        </w:rPr>
        <w:t>7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>.1.2</w:t>
      </w:r>
      <w:r w:rsidR="008E1BAA"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B67939" w:rsidP="008E1BAA">
      <w:pPr>
        <w:spacing w:after="0" w:line="240" w:lineRule="auto"/>
        <w:ind w:firstLine="1134"/>
        <w:rPr>
          <w:rFonts w:ascii="TH SarabunPSK" w:eastAsia="Angsana New" w:hAnsi="TH SarabunPSK" w:cs="TH SarabunPSK"/>
          <w:sz w:val="32"/>
          <w:szCs w:val="32"/>
          <w:cs/>
        </w:rPr>
      </w:pPr>
      <w:r w:rsidRPr="00C544C3">
        <w:rPr>
          <w:rFonts w:ascii="TH SarabunPSK" w:eastAsia="Angsana New" w:hAnsi="TH SarabunPSK" w:cs="TH SarabunPSK"/>
          <w:sz w:val="32"/>
          <w:szCs w:val="32"/>
        </w:rPr>
        <w:t>7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>.1.3</w:t>
      </w:r>
      <w:r w:rsidR="008E1BAA"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B67939" w:rsidP="008E1BAA">
      <w:pPr>
        <w:spacing w:after="0" w:line="240" w:lineRule="auto"/>
        <w:ind w:firstLine="1134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Angsana New" w:hAnsi="TH SarabunPSK" w:cs="TH SarabunPSK"/>
          <w:sz w:val="32"/>
          <w:szCs w:val="32"/>
        </w:rPr>
        <w:t>7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>.1.4</w:t>
      </w:r>
      <w:r w:rsidR="008E1BAA"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Default="00B67939" w:rsidP="008E1BAA">
      <w:pPr>
        <w:spacing w:after="0" w:line="240" w:lineRule="auto"/>
        <w:ind w:firstLine="1134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Angsana New" w:hAnsi="TH SarabunPSK" w:cs="TH SarabunPSK"/>
          <w:sz w:val="32"/>
          <w:szCs w:val="32"/>
        </w:rPr>
        <w:t>7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>.1.</w:t>
      </w:r>
      <w:r w:rsidR="008E1BAA" w:rsidRPr="00C544C3">
        <w:rPr>
          <w:rFonts w:ascii="TH SarabunPSK" w:eastAsia="Angsana New" w:hAnsi="TH SarabunPSK" w:cs="TH SarabunPSK" w:hint="cs"/>
          <w:sz w:val="32"/>
          <w:szCs w:val="32"/>
          <w:cs/>
        </w:rPr>
        <w:t>5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544C3" w:rsidRPr="00C544C3" w:rsidRDefault="00C544C3" w:rsidP="008E1BAA">
      <w:pPr>
        <w:spacing w:after="0" w:line="240" w:lineRule="auto"/>
        <w:ind w:firstLine="1134"/>
        <w:rPr>
          <w:rFonts w:ascii="TH SarabunPSK" w:eastAsia="Angsana New" w:hAnsi="TH SarabunPSK" w:cs="TH SarabunPSK"/>
          <w:sz w:val="32"/>
          <w:szCs w:val="32"/>
        </w:rPr>
      </w:pPr>
    </w:p>
    <w:p w:rsidR="008E1BAA" w:rsidRPr="00C544C3" w:rsidRDefault="00B67939" w:rsidP="008E1BAA">
      <w:p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ความต้องการด้าน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คุณธรรม จริยธรรม</w:t>
      </w:r>
    </w:p>
    <w:p w:rsidR="008E1BAA" w:rsidRPr="00C544C3" w:rsidRDefault="008E1BAA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นำ</w:t>
      </w:r>
      <w:r w:rsidR="00886B9B"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สมรรถนะประจำหน่วย/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สมรรถนะย่อย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มา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วิเคราะห์องค์ประกอบเป็นด้านคุณธรรม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จริยธรรม</w:t>
      </w:r>
      <w:r w:rsidRPr="00C544C3">
        <w:rPr>
          <w:rFonts w:ascii="TH SarabunPSK" w:eastAsia="Cordia New" w:hAnsi="TH SarabunPSK" w:cs="TH SarabunPSK"/>
          <w:sz w:val="32"/>
          <w:szCs w:val="32"/>
        </w:rPr>
        <w:t>)</w:t>
      </w:r>
    </w:p>
    <w:p w:rsidR="00886B9B" w:rsidRDefault="00B67939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.1 </w:t>
      </w:r>
      <w:r w:rsidR="00886B9B"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สมรรถนะประจำหน่วย/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>สมรรถนะย่อย (</w:t>
      </w:r>
      <w:r w:rsidR="004B1A6D" w:rsidRPr="00C544C3">
        <w:rPr>
          <w:rFonts w:ascii="TH SarabunPSK" w:eastAsia="Cordia New" w:hAnsi="TH SarabunPSK" w:cs="TH SarabunPSK"/>
          <w:sz w:val="32"/>
          <w:szCs w:val="32"/>
        </w:rPr>
        <w:t>EOC):</w:t>
      </w:r>
      <w:r w:rsidR="008E1BAA" w:rsidRPr="00C544C3">
        <w:rPr>
          <w:rFonts w:ascii="TH SarabunPSK" w:eastAsia="Cordia New" w:hAnsi="TH SarabunPSK" w:cs="TH SarabunPSK"/>
          <w:sz w:val="32"/>
          <w:szCs w:val="32"/>
        </w:rPr>
        <w:t>……………</w:t>
      </w:r>
      <w:r w:rsidR="004B1A6D" w:rsidRPr="00C544C3">
        <w:rPr>
          <w:rFonts w:ascii="TH SarabunPSK" w:eastAsia="Cordia New" w:hAnsi="TH SarabunPSK" w:cs="TH SarabunPSK"/>
          <w:sz w:val="32"/>
          <w:szCs w:val="32"/>
        </w:rPr>
        <w:t>………</w:t>
      </w:r>
      <w:r w:rsidR="008E1BAA" w:rsidRPr="00C544C3">
        <w:rPr>
          <w:rFonts w:ascii="TH SarabunPSK" w:eastAsia="Cordia New" w:hAnsi="TH SarabunPSK" w:cs="TH SarabunPSK"/>
          <w:sz w:val="32"/>
          <w:szCs w:val="32"/>
        </w:rPr>
        <w:t xml:space="preserve">……………………………. </w:t>
      </w:r>
      <w:r w:rsidR="004B1A6D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C544C3" w:rsidRDefault="00C544C3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C544C3" w:rsidRPr="00C544C3" w:rsidRDefault="00C544C3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E1BAA" w:rsidRPr="00C544C3" w:rsidRDefault="008E1BAA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ประกอบด้วย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ด้านคุณธรรม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จริยธรรม ดังนี้</w:t>
      </w:r>
    </w:p>
    <w:p w:rsidR="008E1BAA" w:rsidRPr="00C544C3" w:rsidRDefault="00B67939" w:rsidP="008E1BAA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8</w:t>
      </w:r>
      <w:r w:rsidR="008E1BAA" w:rsidRPr="00C544C3">
        <w:rPr>
          <w:rFonts w:ascii="TH SarabunPSK" w:eastAsia="Cordia New" w:hAnsi="TH SarabunPSK" w:cs="TH SarabunPSK"/>
          <w:sz w:val="32"/>
          <w:szCs w:val="32"/>
        </w:rPr>
        <w:t>.1.1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Default="00B67939" w:rsidP="009616B9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8</w:t>
      </w:r>
      <w:r w:rsidR="008E1BAA" w:rsidRPr="00C544C3">
        <w:rPr>
          <w:rFonts w:ascii="TH SarabunPSK" w:eastAsia="Cordia New" w:hAnsi="TH SarabunPSK" w:cs="TH SarabunPSK"/>
          <w:sz w:val="32"/>
          <w:szCs w:val="32"/>
        </w:rPr>
        <w:t xml:space="preserve">.1.2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544C3" w:rsidRPr="00C544C3" w:rsidRDefault="00C544C3" w:rsidP="009616B9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FC5D7F" w:rsidRPr="00C544C3" w:rsidRDefault="00B67939" w:rsidP="00FC5D7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="00FC5D7F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FC5D7F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ความสามารถในการประยุกต์ใช้และความรับผิดชอบ</w:t>
      </w:r>
    </w:p>
    <w:p w:rsidR="0024703E" w:rsidRDefault="00FC5D7F" w:rsidP="00FC5D7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C544C3" w:rsidRPr="00C544C3" w:rsidRDefault="00C544C3" w:rsidP="00FC5D7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E1BAA" w:rsidRPr="00C544C3" w:rsidRDefault="0048150D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10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ุดประสงค์เชิงพฤติกรรมด้านความรู้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8E1BAA" w:rsidRPr="00C544C3" w:rsidRDefault="008E1BAA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นำความต้องการด้านความรู้ ไปเขียนจุดประสงค์เชิงพฤติกรรม เพื่อนำไปสร้างใบความรู้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และแบบทดสอบ)</w:t>
      </w:r>
    </w:p>
    <w:p w:rsidR="008E1BAA" w:rsidRPr="00C544C3" w:rsidRDefault="0048150D" w:rsidP="008E1BAA">
      <w:pPr>
        <w:spacing w:after="0" w:line="240" w:lineRule="auto"/>
        <w:ind w:firstLine="851"/>
        <w:rPr>
          <w:rFonts w:ascii="TH SarabunPSK" w:eastAsia="Angsana New" w:hAnsi="TH SarabunPSK" w:cs="TH SarabunPSK"/>
          <w:sz w:val="32"/>
          <w:szCs w:val="32"/>
          <w:cs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8E1BAA" w:rsidRPr="00C544C3">
        <w:rPr>
          <w:rFonts w:ascii="TH SarabunPSK" w:eastAsia="Cordia New" w:hAnsi="TH SarabunPSK" w:cs="TH SarabunPSK"/>
          <w:sz w:val="32"/>
          <w:szCs w:val="32"/>
        </w:rPr>
        <w:t>.1</w:t>
      </w:r>
      <w:r w:rsidR="008E1BAA"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48150D" w:rsidP="008E1BAA">
      <w:pPr>
        <w:spacing w:after="0" w:line="240" w:lineRule="auto"/>
        <w:ind w:firstLine="851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10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>.2</w:t>
      </w:r>
      <w:r w:rsidR="008E1BAA"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48150D" w:rsidP="008E1BAA">
      <w:pPr>
        <w:spacing w:after="0" w:line="240" w:lineRule="auto"/>
        <w:ind w:firstLine="851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10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>.3</w:t>
      </w:r>
      <w:r w:rsidR="008E1BAA"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Default="0048150D" w:rsidP="008E1BAA">
      <w:pPr>
        <w:spacing w:after="0" w:line="240" w:lineRule="auto"/>
        <w:ind w:firstLine="851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10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>.</w:t>
      </w:r>
      <w:r w:rsidR="008E1BAA" w:rsidRPr="00C544C3">
        <w:rPr>
          <w:rFonts w:ascii="TH SarabunPSK" w:eastAsia="Angsana New" w:hAnsi="TH SarabunPSK" w:cs="TH SarabunPSK" w:hint="cs"/>
          <w:sz w:val="32"/>
          <w:szCs w:val="32"/>
          <w:cs/>
        </w:rPr>
        <w:t>4</w:t>
      </w:r>
      <w:r w:rsidR="008E1BAA"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544C3" w:rsidRPr="00C544C3" w:rsidRDefault="00C544C3" w:rsidP="008E1BAA">
      <w:pPr>
        <w:spacing w:after="0" w:line="240" w:lineRule="auto"/>
        <w:ind w:firstLine="851"/>
        <w:rPr>
          <w:rFonts w:ascii="TH SarabunPSK" w:eastAsia="Angsana New" w:hAnsi="TH SarabunPSK" w:cs="TH SarabunPSK"/>
          <w:sz w:val="32"/>
          <w:szCs w:val="32"/>
        </w:rPr>
      </w:pPr>
    </w:p>
    <w:p w:rsidR="008E1BAA" w:rsidRPr="00C544C3" w:rsidRDefault="009424A4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11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 จุดประสงค์เชิงพฤติกรรมด้านทักษะ</w:t>
      </w:r>
    </w:p>
    <w:p w:rsidR="008E1BAA" w:rsidRPr="00C544C3" w:rsidRDefault="008E1BAA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(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นำความต้องการด้านทักษะไปเขียนจุดประสงค์เชิงพฤติกรรมเพื่อสร้างแบบฝึกหัด</w:t>
      </w:r>
      <w:r w:rsidR="009424A4" w:rsidRPr="00C544C3">
        <w:rPr>
          <w:rFonts w:ascii="TH SarabunPSK" w:eastAsia="Cordia New" w:hAnsi="TH SarabunPSK" w:cs="TH SarabunPSK" w:hint="cs"/>
          <w:sz w:val="32"/>
          <w:szCs w:val="32"/>
          <w:cs/>
        </w:rPr>
        <w:t>สำหรับ</w:t>
      </w:r>
      <w:r w:rsidR="009424A4" w:rsidRPr="00C544C3">
        <w:rPr>
          <w:rFonts w:ascii="TH SarabunPSK" w:eastAsia="Cordia New" w:hAnsi="TH SarabunPSK" w:cs="TH SarabunPSK"/>
          <w:sz w:val="32"/>
          <w:szCs w:val="32"/>
          <w:cs/>
        </w:rPr>
        <w:t>วิชาสามัญ/ใบงาน</w:t>
      </w:r>
      <w:r w:rsidR="009424A4" w:rsidRPr="00C544C3">
        <w:rPr>
          <w:rFonts w:ascii="TH SarabunPSK" w:eastAsia="Cordia New" w:hAnsi="TH SarabunPSK" w:cs="TH SarabunPSK" w:hint="cs"/>
          <w:sz w:val="32"/>
          <w:szCs w:val="32"/>
          <w:cs/>
        </w:rPr>
        <w:t>สำหรับ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วิชาชีพ</w:t>
      </w:r>
      <w:r w:rsidR="009424A4" w:rsidRPr="00C544C3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8E1BAA" w:rsidRPr="00C544C3" w:rsidRDefault="005855A5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11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.1</w:t>
      </w:r>
      <w:r w:rsidR="008E1BAA" w:rsidRPr="00C544C3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5855A5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11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2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5855A5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11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3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5855A5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11</w:t>
      </w:r>
      <w:r w:rsidR="00223276" w:rsidRPr="00C544C3">
        <w:rPr>
          <w:rFonts w:ascii="TH SarabunPSK" w:eastAsia="Cordia New" w:hAnsi="TH SarabunPSK" w:cs="TH SarabunPSK" w:hint="cs"/>
          <w:sz w:val="32"/>
          <w:szCs w:val="32"/>
          <w:cs/>
        </w:rPr>
        <w:t>.4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Default="005855A5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11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.5</w:t>
      </w:r>
      <w:r w:rsidR="008E1BAA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544C3" w:rsidRPr="00C544C3" w:rsidRDefault="00C544C3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8E1BAA" w:rsidRPr="00C544C3" w:rsidRDefault="00223276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12</w:t>
      </w:r>
      <w:r w:rsidR="008E1BA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 จุดประสงค์เชิงพฤติกรรมด้านคุณธรรม จริยธรรม</w:t>
      </w:r>
    </w:p>
    <w:p w:rsidR="008E1BAA" w:rsidRPr="00C544C3" w:rsidRDefault="008E1BAA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(นำความต้องการด้านคุณธรรม จริยธรรม ไปเขียนจุดประสงค์เชิงพฤติกรรมเพื่อสร้างแบบวัดผลและประเมินผลการปฏิบัติงาน)</w:t>
      </w:r>
    </w:p>
    <w:p w:rsidR="008E1BAA" w:rsidRPr="00C544C3" w:rsidRDefault="00223276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12</w:t>
      </w:r>
      <w:r w:rsidR="008E1BAA" w:rsidRPr="00C544C3"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Default="00223276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12</w:t>
      </w:r>
      <w:r w:rsidR="008E1BAA" w:rsidRPr="00C544C3">
        <w:rPr>
          <w:rFonts w:ascii="TH SarabunPSK" w:eastAsia="Cordia New" w:hAnsi="TH SarabunPSK" w:cs="TH SarabunPSK"/>
          <w:sz w:val="32"/>
          <w:szCs w:val="32"/>
        </w:rPr>
        <w:t xml:space="preserve">.2 </w:t>
      </w:r>
      <w:r w:rsidR="008E1BAA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544C3" w:rsidRPr="00C544C3" w:rsidRDefault="00C544C3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958FF" w:rsidRPr="00C544C3" w:rsidRDefault="001958FF" w:rsidP="001958F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223276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 จุดประสงค์เชิงพฤติกรรมด้านความสามารถในการประยุกต์ใช้และความรับผิดชอบ</w:t>
      </w:r>
    </w:p>
    <w:p w:rsidR="001958FF" w:rsidRPr="00C544C3" w:rsidRDefault="001958FF" w:rsidP="001958FF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นำ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จุดประสงค์เชิงพฤติกรรมด้านความสามารถในการประยุกต์ใช้และความรับผิดชอบ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ไป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สร้างแบบวัดผลและประเมินผลการปฏิบัติงาน)</w:t>
      </w:r>
    </w:p>
    <w:p w:rsidR="001958FF" w:rsidRPr="00C544C3" w:rsidRDefault="00C16172" w:rsidP="001958FF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1</w:t>
      </w:r>
      <w:r w:rsidR="00223276" w:rsidRPr="00C544C3">
        <w:rPr>
          <w:rFonts w:ascii="TH SarabunPSK" w:eastAsia="Cordia New" w:hAnsi="TH SarabunPSK" w:cs="TH SarabunPSK"/>
          <w:sz w:val="32"/>
          <w:szCs w:val="32"/>
        </w:rPr>
        <w:t>3</w:t>
      </w:r>
      <w:r w:rsidR="001958FF" w:rsidRPr="00C544C3"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="001958FF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1958FF" w:rsidRPr="00C544C3" w:rsidRDefault="00C16172" w:rsidP="001958FF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1</w:t>
      </w:r>
      <w:r w:rsidR="00223276" w:rsidRPr="00C544C3">
        <w:rPr>
          <w:rFonts w:ascii="TH SarabunPSK" w:eastAsia="Cordia New" w:hAnsi="TH SarabunPSK" w:cs="TH SarabunPSK"/>
          <w:sz w:val="32"/>
          <w:szCs w:val="32"/>
        </w:rPr>
        <w:t>3</w:t>
      </w:r>
      <w:r w:rsidR="001958FF" w:rsidRPr="00C544C3">
        <w:rPr>
          <w:rFonts w:ascii="TH SarabunPSK" w:eastAsia="Cordia New" w:hAnsi="TH SarabunPSK" w:cs="TH SarabunPSK"/>
          <w:sz w:val="32"/>
          <w:szCs w:val="32"/>
        </w:rPr>
        <w:t xml:space="preserve">.2 </w:t>
      </w:r>
      <w:r w:rsidR="001958FF"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8E1BAA" w:rsidRPr="00C544C3" w:rsidRDefault="008E1BAA" w:rsidP="008E1BAA">
      <w:pPr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8E1BAA" w:rsidRPr="00C544C3" w:rsidRDefault="008E1BAA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1</w:t>
      </w:r>
      <w:r w:rsidR="00845E51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สาระสำคัญ</w:t>
      </w:r>
    </w:p>
    <w:p w:rsidR="008E1BAA" w:rsidRPr="00C544C3" w:rsidRDefault="008E1BAA" w:rsidP="008E1BAA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8E1BAA" w:rsidRPr="00C544C3" w:rsidRDefault="008E1BAA" w:rsidP="008E1BAA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8E1BAA" w:rsidRPr="00C544C3" w:rsidRDefault="008E1BAA" w:rsidP="008E1BAA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8E1BAA" w:rsidRDefault="008E1BAA" w:rsidP="008E1BAA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C544C3" w:rsidRPr="00C544C3" w:rsidRDefault="00C544C3" w:rsidP="00C544C3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C544C3" w:rsidRPr="00C544C3" w:rsidRDefault="00C544C3" w:rsidP="00C544C3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C544C3" w:rsidRPr="00C544C3" w:rsidRDefault="00C544C3" w:rsidP="00C544C3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C544C3" w:rsidRDefault="00C544C3" w:rsidP="00C544C3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C544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C544C3" w:rsidRPr="00C544C3" w:rsidRDefault="00C544C3" w:rsidP="008E1BAA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8E1BAA" w:rsidRPr="00C544C3" w:rsidRDefault="00C16172" w:rsidP="008E1BAA">
      <w:p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845E51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8E1BAA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กิจกรรมการเรียน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รู้</w:t>
      </w:r>
    </w:p>
    <w:p w:rsidR="009F00BE" w:rsidRPr="00C544C3" w:rsidRDefault="009F00BE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F00BE" w:rsidRDefault="009F00BE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544C3" w:rsidRPr="00C544C3" w:rsidRDefault="00C544C3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E1BAA" w:rsidRPr="00C544C3" w:rsidRDefault="009F00BE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845E51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ื่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อและแหล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งการเร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ยนร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ู้</w:t>
      </w:r>
    </w:p>
    <w:p w:rsidR="009F00BE" w:rsidRPr="00C544C3" w:rsidRDefault="009F00BE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F00BE" w:rsidRDefault="009F00BE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544C3" w:rsidRPr="00C544C3" w:rsidRDefault="00C544C3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F00BE" w:rsidRPr="00C544C3" w:rsidRDefault="009F00BE" w:rsidP="009F00BE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845E51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หล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กฐานการเร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ยนร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ู้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9F00BE" w:rsidRPr="00C544C3" w:rsidRDefault="009F00BE" w:rsidP="009F00BE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845E51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.1  หล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กฐานความร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ู้</w:t>
      </w:r>
    </w:p>
    <w:p w:rsidR="009F00BE" w:rsidRPr="00C544C3" w:rsidRDefault="009F00BE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F00BE" w:rsidRPr="00C544C3" w:rsidRDefault="009F00BE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F00BE" w:rsidRPr="00C544C3" w:rsidRDefault="009F00BE" w:rsidP="009F00BE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845E51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.2 หล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กฐานการปฏ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</w:p>
    <w:p w:rsidR="009F00BE" w:rsidRPr="00C544C3" w:rsidRDefault="009F00BE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F00BE" w:rsidRDefault="009F00BE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544C3" w:rsidRDefault="00C544C3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544C3" w:rsidRDefault="00C544C3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544C3" w:rsidRPr="00C544C3" w:rsidRDefault="00C544C3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F00BE" w:rsidRPr="00C544C3" w:rsidRDefault="009F00BE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1</w:t>
      </w:r>
      <w:r w:rsidR="00845E51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การวัดผลประเมินผล</w:t>
      </w:r>
    </w:p>
    <w:p w:rsidR="009F00BE" w:rsidRPr="00C544C3" w:rsidRDefault="0097109B" w:rsidP="009F00BE">
      <w:pPr>
        <w:tabs>
          <w:tab w:val="left" w:pos="851"/>
        </w:tabs>
        <w:spacing w:after="0" w:line="240" w:lineRule="auto"/>
        <w:ind w:firstLine="85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845E51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9F00BE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.1 </w:t>
      </w:r>
      <w:r w:rsidR="009F00BE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</w:t>
      </w:r>
      <w:r w:rsidR="009F00BE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="009F00BE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</w:t>
      </w:r>
      <w:r w:rsidR="009F00BE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ประเมินผล</w:t>
      </w:r>
    </w:p>
    <w:p w:rsidR="009F00BE" w:rsidRPr="00C544C3" w:rsidRDefault="009F00BE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F00BE" w:rsidRPr="00C544C3" w:rsidRDefault="009F00BE" w:rsidP="009F00BE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F00BE" w:rsidRPr="00C544C3" w:rsidRDefault="0097109B" w:rsidP="009F00BE">
      <w:pPr>
        <w:tabs>
          <w:tab w:val="left" w:pos="851"/>
        </w:tabs>
        <w:spacing w:after="0" w:line="240" w:lineRule="auto"/>
        <w:ind w:firstLine="85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845E51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9F00BE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.2 </w:t>
      </w:r>
      <w:r w:rsidR="009F00BE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</w:t>
      </w:r>
      <w:r w:rsidR="00EA43F7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="009F00BE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ธ</w:t>
      </w:r>
      <w:r w:rsidR="00EA43F7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="009F00BE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การประเม</w:t>
      </w:r>
      <w:r w:rsidR="00EA43F7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="009F00BE"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</w:t>
      </w:r>
    </w:p>
    <w:p w:rsidR="00EA43F7" w:rsidRPr="00C544C3" w:rsidRDefault="00EA43F7" w:rsidP="00EA43F7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EA43F7" w:rsidRPr="00C544C3" w:rsidRDefault="00EA43F7" w:rsidP="00EA43F7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F00BE" w:rsidRPr="00C544C3" w:rsidRDefault="0097109B" w:rsidP="0097109B">
      <w:pPr>
        <w:tabs>
          <w:tab w:val="left" w:pos="851"/>
        </w:tabs>
        <w:spacing w:after="0" w:line="240" w:lineRule="auto"/>
        <w:ind w:firstLine="851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845E51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.3 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เคร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ื่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องม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ื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</w:t>
      </w:r>
      <w:r w:rsidR="006A5062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วัดผลและ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ประเม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</w:t>
      </w:r>
      <w:r w:rsidR="006A5062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</w:t>
      </w:r>
    </w:p>
    <w:p w:rsidR="0097109B" w:rsidRPr="00C544C3" w:rsidRDefault="0097109B" w:rsidP="0097109B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7109B" w:rsidRPr="00C544C3" w:rsidRDefault="0097109B" w:rsidP="0097109B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24703E" w:rsidRPr="00C544C3" w:rsidRDefault="0024703E" w:rsidP="0097109B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7109B" w:rsidRPr="00C544C3" w:rsidRDefault="00CD0D08" w:rsidP="00CD0D08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845E51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9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บ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นท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ึ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กผลหล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งการจ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ดการเร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ยนร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ู้</w:t>
      </w:r>
    </w:p>
    <w:p w:rsidR="00CD0D08" w:rsidRPr="00C544C3" w:rsidRDefault="00CD0D08" w:rsidP="00CD0D08">
      <w:pPr>
        <w:tabs>
          <w:tab w:val="left" w:pos="851"/>
        </w:tabs>
        <w:spacing w:after="0" w:line="240" w:lineRule="auto"/>
        <w:ind w:firstLine="85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845E51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9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.1 ข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้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อสร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ุ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ปหล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งการจ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ดการเร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ยนร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ู้</w:t>
      </w:r>
    </w:p>
    <w:p w:rsidR="00CD0D08" w:rsidRPr="00C544C3" w:rsidRDefault="00CD0D08" w:rsidP="00CD0D08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D0D08" w:rsidRPr="00C544C3" w:rsidRDefault="00CD0D08" w:rsidP="00CD0D08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D0D08" w:rsidRPr="00C544C3" w:rsidRDefault="00CD0D08" w:rsidP="00CD0D08">
      <w:pPr>
        <w:tabs>
          <w:tab w:val="left" w:pos="851"/>
        </w:tabs>
        <w:spacing w:after="0" w:line="240" w:lineRule="auto"/>
        <w:ind w:firstLine="85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845E51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9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ปัญหาที่พบ</w:t>
      </w:r>
    </w:p>
    <w:p w:rsidR="00CD0D08" w:rsidRPr="00C544C3" w:rsidRDefault="00CD0D08" w:rsidP="00CD0D08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D0D08" w:rsidRPr="00C544C3" w:rsidRDefault="00CD0D08" w:rsidP="00CD0D08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D0D08" w:rsidRPr="00C544C3" w:rsidRDefault="00CD0D08" w:rsidP="00CD0D08">
      <w:pPr>
        <w:tabs>
          <w:tab w:val="left" w:pos="851"/>
        </w:tabs>
        <w:spacing w:after="0" w:line="240" w:lineRule="auto"/>
        <w:ind w:firstLine="851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845E51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9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แนวทางการแก้ปัญหา</w:t>
      </w:r>
      <w:r w:rsidR="00845E51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หรือพัฒนา</w:t>
      </w:r>
    </w:p>
    <w:p w:rsidR="00CD0D08" w:rsidRPr="00C544C3" w:rsidRDefault="00CD0D08" w:rsidP="00CD0D08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D0D08" w:rsidRPr="00C544C3" w:rsidRDefault="00CD0D08" w:rsidP="00A52C79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sz w:val="32"/>
          <w:szCs w:val="32"/>
        </w:rPr>
        <w:t>………………………..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A52C79" w:rsidRPr="00C544C3" w:rsidRDefault="00A52C79" w:rsidP="00A52C79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52C79" w:rsidRPr="00C544C3" w:rsidRDefault="00A52C79" w:rsidP="00A52C79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544C3" w:rsidRPr="00C544C3" w:rsidRDefault="00C544C3" w:rsidP="00A52C79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8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5529"/>
        <w:gridCol w:w="1691"/>
      </w:tblGrid>
      <w:tr w:rsidR="00C544C3" w:rsidRPr="00C544C3" w:rsidTr="00C8637B">
        <w:trPr>
          <w:cantSplit/>
          <w:jc w:val="center"/>
        </w:trPr>
        <w:tc>
          <w:tcPr>
            <w:tcW w:w="1182" w:type="dxa"/>
            <w:vMerge w:val="restart"/>
            <w:vAlign w:val="center"/>
          </w:tcPr>
          <w:p w:rsidR="00A52C79" w:rsidRPr="00C544C3" w:rsidRDefault="00A52C79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Browallia New" w:eastAsia="Cordia New" w:hAnsi="Browallia New" w:cs="Browallia New"/>
                <w:noProof/>
                <w:sz w:val="28"/>
              </w:rPr>
              <w:lastRenderedPageBreak/>
              <w:drawing>
                <wp:anchor distT="0" distB="0" distL="114300" distR="114300" simplePos="0" relativeHeight="251655168" behindDoc="0" locked="0" layoutInCell="1" allowOverlap="1" wp14:anchorId="0F63C289" wp14:editId="012AA8F6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17145</wp:posOffset>
                  </wp:positionV>
                  <wp:extent cx="586105" cy="578485"/>
                  <wp:effectExtent l="0" t="0" r="4445" b="0"/>
                  <wp:wrapNone/>
                  <wp:docPr id="3" name="รูปภาพ 3" descr="ตราสัญลักษณ์ สอศ.,Logo VEC,กรมอาชีวะ,สำนักงานคณะกรรมการการอาชีวศึกษ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ตราสัญลักษณ์ สอศ.,Logo VEC,กรมอาชีวะ,สำนักงานคณะกรรมการการอาชีวศึกษ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</w:tcPr>
          <w:p w:rsidR="00A52C79" w:rsidRPr="00C544C3" w:rsidRDefault="00A52C79" w:rsidP="00C8637B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ใบความรู้ที่....</w:t>
            </w:r>
          </w:p>
        </w:tc>
        <w:tc>
          <w:tcPr>
            <w:tcW w:w="1691" w:type="dxa"/>
          </w:tcPr>
          <w:p w:rsidR="00A52C79" w:rsidRPr="00C544C3" w:rsidRDefault="00A52C79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C544C3" w:rsidRPr="00C544C3" w:rsidTr="00C8637B">
        <w:trPr>
          <w:cantSplit/>
          <w:jc w:val="center"/>
        </w:trPr>
        <w:tc>
          <w:tcPr>
            <w:tcW w:w="1182" w:type="dxa"/>
            <w:vMerge/>
          </w:tcPr>
          <w:p w:rsidR="00A52C79" w:rsidRPr="00C544C3" w:rsidRDefault="00A52C79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:rsidR="00A52C79" w:rsidRPr="00C544C3" w:rsidRDefault="00A52C79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วิชา 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…..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..........วิชา ...........................................................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91" w:type="dxa"/>
          </w:tcPr>
          <w:p w:rsidR="00A52C79" w:rsidRPr="00C544C3" w:rsidRDefault="00A52C79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สอนครั้งที่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</w:tc>
      </w:tr>
      <w:tr w:rsidR="00C544C3" w:rsidRPr="00C544C3" w:rsidTr="00C8637B">
        <w:trPr>
          <w:cantSplit/>
          <w:trHeight w:val="733"/>
          <w:jc w:val="center"/>
        </w:trPr>
        <w:tc>
          <w:tcPr>
            <w:tcW w:w="1182" w:type="dxa"/>
            <w:vMerge/>
            <w:tcBorders>
              <w:bottom w:val="single" w:sz="4" w:space="0" w:color="auto"/>
            </w:tcBorders>
          </w:tcPr>
          <w:p w:rsidR="00A52C79" w:rsidRPr="00C544C3" w:rsidRDefault="00A52C79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52C79" w:rsidRPr="00C544C3" w:rsidRDefault="00A52C79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</w:t>
            </w:r>
          </w:p>
          <w:p w:rsidR="00A52C79" w:rsidRPr="00C544C3" w:rsidRDefault="00A52C79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……………………………………………………………………………………..</w:t>
            </w:r>
          </w:p>
        </w:tc>
        <w:tc>
          <w:tcPr>
            <w:tcW w:w="1691" w:type="dxa"/>
            <w:vMerge w:val="restart"/>
            <w:tcBorders>
              <w:bottom w:val="single" w:sz="4" w:space="0" w:color="auto"/>
            </w:tcBorders>
          </w:tcPr>
          <w:p w:rsidR="00A52C79" w:rsidRPr="00C544C3" w:rsidRDefault="00A52C79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ทฤษฎี.....ชั่วโมง</w:t>
            </w:r>
          </w:p>
          <w:p w:rsidR="00A52C79" w:rsidRPr="00C544C3" w:rsidRDefault="00A52C79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ปฏิบัติ.....ชั่วโมง</w:t>
            </w:r>
          </w:p>
        </w:tc>
      </w:tr>
      <w:tr w:rsidR="00C544C3" w:rsidRPr="00C544C3" w:rsidTr="00C8637B">
        <w:trPr>
          <w:cantSplit/>
          <w:jc w:val="center"/>
        </w:trPr>
        <w:tc>
          <w:tcPr>
            <w:tcW w:w="6711" w:type="dxa"/>
            <w:gridSpan w:val="2"/>
          </w:tcPr>
          <w:p w:rsidR="00A52C79" w:rsidRPr="00C544C3" w:rsidRDefault="00A52C79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/งาน..................................................................................................</w:t>
            </w:r>
          </w:p>
        </w:tc>
        <w:tc>
          <w:tcPr>
            <w:tcW w:w="1691" w:type="dxa"/>
            <w:vMerge/>
          </w:tcPr>
          <w:p w:rsidR="00A52C79" w:rsidRPr="00C544C3" w:rsidRDefault="00A52C79" w:rsidP="00C8637B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33D85" w:rsidRPr="00C544C3" w:rsidRDefault="00133D85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  ผลล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พธ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์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ยนร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ู้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ระด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บหน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วยการเร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ยน</w:t>
      </w:r>
      <w:r w:rsidR="003F3695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3F3695" w:rsidRPr="00C544C3">
        <w:rPr>
          <w:rFonts w:ascii="TH SarabunPSK" w:eastAsia="Cordia New" w:hAnsi="TH SarabunPSK" w:cs="TH SarabunPSK"/>
          <w:sz w:val="32"/>
          <w:szCs w:val="32"/>
        </w:rPr>
        <w:t>(</w:t>
      </w:r>
      <w:r w:rsidR="003F3695" w:rsidRPr="00C544C3">
        <w:rPr>
          <w:rFonts w:ascii="TH SarabunPSK" w:eastAsia="Cordia New" w:hAnsi="TH SarabunPSK" w:cs="TH SarabunPSK"/>
          <w:sz w:val="32"/>
          <w:szCs w:val="32"/>
          <w:cs/>
        </w:rPr>
        <w:t>เขียนให้ครอบคลุมด้านความรู้ ด้านทักษะ ด้าน</w:t>
      </w:r>
      <w:r w:rsidR="00366BB2" w:rsidRPr="00C544C3">
        <w:rPr>
          <w:rFonts w:ascii="TH SarabunPSK" w:eastAsia="Cordia New" w:hAnsi="TH SarabunPSK" w:cs="TH SarabunPSK"/>
          <w:sz w:val="32"/>
          <w:szCs w:val="32"/>
          <w:cs/>
        </w:rPr>
        <w:t>คุณธรรม จริยธรรมฯ</w:t>
      </w:r>
      <w:r w:rsidR="003F3695"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ด้านผลผลิตและด้านความสามารถในการประยุกต์ใช้และความรับผิดชอบ)</w:t>
      </w:r>
    </w:p>
    <w:p w:rsidR="00133D85" w:rsidRPr="00C544C3" w:rsidRDefault="00133D85" w:rsidP="00133D85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133D85" w:rsidRDefault="00133D85" w:rsidP="00133D85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C544C3" w:rsidRPr="00C544C3" w:rsidRDefault="00C544C3" w:rsidP="00133D85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</w:p>
    <w:p w:rsidR="00133D85" w:rsidRPr="00C544C3" w:rsidRDefault="00133D85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  อ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้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างอ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งมาตรฐาน/เช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ื่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อมโยงกล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ุ่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มอาช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</w:t>
      </w:r>
    </w:p>
    <w:p w:rsidR="00133D85" w:rsidRPr="00C544C3" w:rsidRDefault="00133D85" w:rsidP="00133D85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133D85" w:rsidRDefault="00133D85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C544C3" w:rsidRPr="00C544C3" w:rsidRDefault="00C544C3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33D85" w:rsidRPr="00C544C3" w:rsidRDefault="00133D85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สมรรถนะประจำหน่วย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หน่วยสมรรถนะ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ย่อย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Element of Competency: EOC) :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133D85" w:rsidRPr="00C544C3" w:rsidRDefault="00133D85" w:rsidP="00133D85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3.1 .............................................................................................................................</w:t>
      </w:r>
    </w:p>
    <w:p w:rsidR="00133D85" w:rsidRPr="00C544C3" w:rsidRDefault="00133D85" w:rsidP="00133D85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3.2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133D85" w:rsidRDefault="00133D85" w:rsidP="00133D85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3.3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544C3" w:rsidRPr="00C544C3" w:rsidRDefault="00C544C3" w:rsidP="00133D85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133D85" w:rsidRPr="00C544C3" w:rsidRDefault="00133D85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จุดประสงค์เชิงพฤติกรรม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133D85" w:rsidRPr="00C544C3" w:rsidRDefault="00133D85" w:rsidP="00133D85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4.1 .............................................................................................................................</w:t>
      </w:r>
    </w:p>
    <w:p w:rsidR="00133D85" w:rsidRPr="00C544C3" w:rsidRDefault="00133D85" w:rsidP="00133D85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4.2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133D85" w:rsidRDefault="00133D85" w:rsidP="00133D85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4.3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544C3" w:rsidRPr="00C544C3" w:rsidRDefault="00C544C3" w:rsidP="00133D85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133D85" w:rsidRPr="00C544C3" w:rsidRDefault="00133D85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เนื้อหาสาระ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133D85" w:rsidRPr="00C544C3" w:rsidRDefault="00133D85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133D85" w:rsidRPr="00C544C3" w:rsidRDefault="00133D85" w:rsidP="00133D85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133D85" w:rsidRDefault="00133D85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C544C3" w:rsidRDefault="00C544C3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C544C3" w:rsidRPr="00C544C3" w:rsidRDefault="00C544C3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C544C3" w:rsidRDefault="00C544C3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33D85" w:rsidRPr="00C544C3" w:rsidRDefault="00133D85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6. แบบฝ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ึ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กห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ด/แบบทดสอบ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:rsidR="00133D85" w:rsidRPr="00C544C3" w:rsidRDefault="00133D85" w:rsidP="00133D85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133D85" w:rsidRPr="00C544C3" w:rsidRDefault="00133D85" w:rsidP="00133D85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133D85" w:rsidRPr="00C544C3" w:rsidRDefault="00133D85" w:rsidP="00133D85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C544C3" w:rsidRDefault="00C544C3" w:rsidP="00133D8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33D85" w:rsidRPr="00C544C3" w:rsidRDefault="00954222" w:rsidP="00133D85">
      <w:pPr>
        <w:spacing w:after="0" w:line="240" w:lineRule="auto"/>
        <w:rPr>
          <w:rFonts w:ascii="Browallia New" w:eastAsia="Cordia New" w:hAnsi="Browallia New" w:cs="Browallia New"/>
          <w:sz w:val="28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7. เอกสารอ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้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างอ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 (ข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ึ้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นหน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้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าใหม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133D85" w:rsidRPr="00C544C3" w:rsidRDefault="00133D85" w:rsidP="00A52C7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A52C79" w:rsidRPr="00C544C3" w:rsidRDefault="0056710E" w:rsidP="00A52C79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8.  ภาคผนวก (เฉลยแบบฝ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ึ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 เฉลยแบบทดสอบ ฯ)</w:t>
      </w:r>
    </w:p>
    <w:p w:rsidR="00133D85" w:rsidRDefault="00133D85" w:rsidP="00133D8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9F7C9C" w:rsidRPr="00C544C3" w:rsidRDefault="009F7C9C" w:rsidP="00133D8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91688" w:rsidRPr="00C544C3" w:rsidRDefault="00F91688" w:rsidP="00F916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val="en-AU"/>
        </w:rPr>
      </w:pP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  <w:lang w:val="en-AU"/>
        </w:rPr>
        <w:t>แบบวัดผลและประเมินผลการปฏิบัติงาน</w:t>
      </w:r>
    </w:p>
    <w:p w:rsidR="00F91688" w:rsidRPr="00C544C3" w:rsidRDefault="00F91688" w:rsidP="00F916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เรื่อง 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.......................................................................</w:t>
      </w:r>
    </w:p>
    <w:p w:rsidR="00F91688" w:rsidRPr="00C544C3" w:rsidRDefault="00F91688" w:rsidP="00F916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C544C3">
        <w:rPr>
          <w:rFonts w:ascii="TH SarabunPSK" w:eastAsia="Cordia New" w:hAnsi="TH SarabunPSK" w:cs="TH SarabunPSK"/>
          <w:sz w:val="32"/>
          <w:szCs w:val="32"/>
        </w:rPr>
        <w:t>-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นามสกุล................................................................................เลขที่.....................................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992"/>
        <w:gridCol w:w="1201"/>
        <w:gridCol w:w="976"/>
      </w:tblGrid>
      <w:tr w:rsidR="00C544C3" w:rsidRPr="00C544C3" w:rsidTr="00C8637B">
        <w:trPr>
          <w:jc w:val="center"/>
        </w:trPr>
        <w:tc>
          <w:tcPr>
            <w:tcW w:w="436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1688" w:rsidRPr="00C544C3" w:rsidRDefault="00F91688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รายการผลลัพธ์การเรียนรู้</w:t>
            </w:r>
          </w:p>
        </w:tc>
        <w:tc>
          <w:tcPr>
            <w:tcW w:w="416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ผลการวัด (คะแนนเต็ม .......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C544C3" w:rsidRPr="00C544C3" w:rsidTr="00C8637B">
        <w:trPr>
          <w:jc w:val="center"/>
        </w:trPr>
        <w:tc>
          <w:tcPr>
            <w:tcW w:w="4361" w:type="dxa"/>
            <w:vMerge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ไม่ปฏิบัติ</w:t>
            </w:r>
          </w:p>
          <w:p w:rsidR="00F91688" w:rsidRPr="00C544C3" w:rsidRDefault="00F91688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(0)</w:t>
            </w: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F91688" w:rsidRPr="00C544C3" w:rsidRDefault="00F91688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F91688" w:rsidRPr="00C544C3" w:rsidRDefault="00F91688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76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F91688" w:rsidRPr="00C544C3" w:rsidRDefault="00F91688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544C3" w:rsidRPr="00C544C3" w:rsidTr="00C8637B">
        <w:trPr>
          <w:jc w:val="center"/>
        </w:trPr>
        <w:tc>
          <w:tcPr>
            <w:tcW w:w="436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1. ด้านทักษะ</w:t>
            </w:r>
          </w:p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Pr="00C544C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F91688" w:rsidRPr="00C544C3" w:rsidRDefault="00F91688" w:rsidP="00C8637B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1.1.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C8637B">
        <w:trPr>
          <w:jc w:val="center"/>
        </w:trPr>
        <w:tc>
          <w:tcPr>
            <w:tcW w:w="436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1.1.2 .......................................................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C8637B">
        <w:trPr>
          <w:jc w:val="center"/>
        </w:trPr>
        <w:tc>
          <w:tcPr>
            <w:tcW w:w="436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ind w:firstLine="42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.1.3 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C8637B">
        <w:trPr>
          <w:jc w:val="center"/>
        </w:trPr>
        <w:tc>
          <w:tcPr>
            <w:tcW w:w="436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C544C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F91688" w:rsidRPr="00C544C3" w:rsidRDefault="00F91688" w:rsidP="00C8637B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2.1.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C8637B">
        <w:trPr>
          <w:jc w:val="center"/>
        </w:trPr>
        <w:tc>
          <w:tcPr>
            <w:tcW w:w="436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2.1.2 .......................................................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C8637B">
        <w:trPr>
          <w:jc w:val="center"/>
        </w:trPr>
        <w:tc>
          <w:tcPr>
            <w:tcW w:w="436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ind w:firstLine="42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.1.3 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C8637B">
        <w:trPr>
          <w:jc w:val="center"/>
        </w:trPr>
        <w:tc>
          <w:tcPr>
            <w:tcW w:w="436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2.1.2 .......................................................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C8637B">
        <w:trPr>
          <w:jc w:val="center"/>
        </w:trPr>
        <w:tc>
          <w:tcPr>
            <w:tcW w:w="436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EB397A"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ด้านจิตพิสัย/คุณธรรม จริยธรรม</w:t>
            </w:r>
          </w:p>
          <w:p w:rsidR="00F91688" w:rsidRPr="00C544C3" w:rsidRDefault="00F91688" w:rsidP="00C8637B">
            <w:pPr>
              <w:spacing w:after="0" w:line="240" w:lineRule="auto"/>
              <w:ind w:firstLine="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C8637B">
        <w:trPr>
          <w:jc w:val="center"/>
        </w:trPr>
        <w:tc>
          <w:tcPr>
            <w:tcW w:w="436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ind w:firstLine="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C8637B">
        <w:trPr>
          <w:jc w:val="center"/>
        </w:trPr>
        <w:tc>
          <w:tcPr>
            <w:tcW w:w="436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ด้านผลผลิต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</w:t>
            </w:r>
          </w:p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 </w:t>
            </w: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C8637B">
        <w:trPr>
          <w:jc w:val="center"/>
        </w:trPr>
        <w:tc>
          <w:tcPr>
            <w:tcW w:w="4361" w:type="dxa"/>
            <w:shd w:val="clear" w:color="auto" w:fill="auto"/>
          </w:tcPr>
          <w:p w:rsidR="00845E51" w:rsidRPr="00C544C3" w:rsidRDefault="00845E51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4. ด้านความสามารถในการประยุกต์ใช้ฯ</w:t>
            </w:r>
          </w:p>
          <w:p w:rsidR="00845E51" w:rsidRPr="00C544C3" w:rsidRDefault="00845E51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845E51" w:rsidRPr="00C544C3" w:rsidRDefault="00845E51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45E51" w:rsidRPr="00C544C3" w:rsidRDefault="00845E51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845E51" w:rsidRPr="00C544C3" w:rsidRDefault="00845E51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845E51" w:rsidRPr="00C544C3" w:rsidRDefault="00845E51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C8637B">
        <w:trPr>
          <w:jc w:val="center"/>
        </w:trPr>
        <w:tc>
          <w:tcPr>
            <w:tcW w:w="436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688" w:rsidRPr="00C544C3" w:rsidTr="00C8637B">
        <w:trPr>
          <w:jc w:val="center"/>
        </w:trPr>
        <w:tc>
          <w:tcPr>
            <w:tcW w:w="4361" w:type="dxa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 (ร้อยละ)</w:t>
            </w:r>
          </w:p>
        </w:tc>
        <w:tc>
          <w:tcPr>
            <w:tcW w:w="4161" w:type="dxa"/>
            <w:gridSpan w:val="4"/>
            <w:shd w:val="clear" w:color="auto" w:fill="auto"/>
          </w:tcPr>
          <w:p w:rsidR="00F91688" w:rsidRPr="00C544C3" w:rsidRDefault="00F91688" w:rsidP="00C8637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91688" w:rsidRPr="00C544C3" w:rsidRDefault="00F91688" w:rsidP="00133D8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F91688" w:rsidRPr="00C544C3" w:rsidRDefault="00F91688" w:rsidP="00133D8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8"/>
        <w:gridCol w:w="5823"/>
        <w:gridCol w:w="1751"/>
      </w:tblGrid>
      <w:tr w:rsidR="00C544C3" w:rsidRPr="00C544C3" w:rsidTr="00764F24">
        <w:tc>
          <w:tcPr>
            <w:tcW w:w="948" w:type="dxa"/>
            <w:vMerge w:val="restart"/>
            <w:vAlign w:val="center"/>
          </w:tcPr>
          <w:p w:rsidR="002F6BE3" w:rsidRPr="00C544C3" w:rsidRDefault="002F6BE3" w:rsidP="00764F24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Browallia New" w:eastAsia="Cordia New" w:hAnsi="Browallia New" w:cs="Browallia New"/>
                <w:noProof/>
                <w:sz w:val="28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5CA098C4" wp14:editId="18118846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-27940</wp:posOffset>
                  </wp:positionV>
                  <wp:extent cx="481965" cy="475615"/>
                  <wp:effectExtent l="0" t="0" r="0" b="635"/>
                  <wp:wrapNone/>
                  <wp:docPr id="4" name="รูปภาพ 4" descr="ตราสัญลักษณ์ สอศ.,Logo VEC,กรมอาชีวะ,สำนักงานคณะกรรมการการอาชีวศึกษ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ตราสัญลักษณ์ สอศ.,Logo VEC,กรมอาชีวะ,สำนักงานคณะกรรมการการอาชีวศึกษ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23" w:type="dxa"/>
          </w:tcPr>
          <w:p w:rsidR="002F6BE3" w:rsidRPr="00C544C3" w:rsidRDefault="002F6BE3" w:rsidP="002F6BE3">
            <w:pPr>
              <w:keepNext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ใบกิจกรรมที่....</w:t>
            </w:r>
          </w:p>
        </w:tc>
        <w:tc>
          <w:tcPr>
            <w:tcW w:w="1751" w:type="dxa"/>
          </w:tcPr>
          <w:p w:rsidR="002F6BE3" w:rsidRPr="00C544C3" w:rsidRDefault="002F6BE3" w:rsidP="00764F2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..</w:t>
            </w:r>
          </w:p>
        </w:tc>
      </w:tr>
      <w:tr w:rsidR="00C544C3" w:rsidRPr="00C544C3" w:rsidTr="00764F24">
        <w:tc>
          <w:tcPr>
            <w:tcW w:w="948" w:type="dxa"/>
            <w:vMerge/>
          </w:tcPr>
          <w:p w:rsidR="002F6BE3" w:rsidRPr="00C544C3" w:rsidRDefault="002F6BE3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23" w:type="dxa"/>
          </w:tcPr>
          <w:p w:rsidR="002F6BE3" w:rsidRPr="00C544C3" w:rsidRDefault="002F6BE3" w:rsidP="00764F2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วิชา 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…..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..........วิชา ...............................................................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51" w:type="dxa"/>
          </w:tcPr>
          <w:p w:rsidR="002F6BE3" w:rsidRPr="00C544C3" w:rsidRDefault="002F6BE3" w:rsidP="00764F2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สอนครั้งที่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</w:tc>
      </w:tr>
      <w:tr w:rsidR="00C544C3" w:rsidRPr="00C544C3" w:rsidTr="00764F24">
        <w:tc>
          <w:tcPr>
            <w:tcW w:w="948" w:type="dxa"/>
            <w:vMerge/>
          </w:tcPr>
          <w:p w:rsidR="002F6BE3" w:rsidRPr="00C544C3" w:rsidRDefault="002F6BE3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23" w:type="dxa"/>
          </w:tcPr>
          <w:p w:rsidR="002F6BE3" w:rsidRPr="00C544C3" w:rsidRDefault="002F6BE3" w:rsidP="00764F2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1751" w:type="dxa"/>
            <w:vMerge w:val="restart"/>
          </w:tcPr>
          <w:p w:rsidR="002F6BE3" w:rsidRPr="00C544C3" w:rsidRDefault="002F6BE3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ทฤษฎี.....ชั่วโมง</w:t>
            </w:r>
          </w:p>
          <w:p w:rsidR="002F6BE3" w:rsidRPr="00C544C3" w:rsidRDefault="002F6BE3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ปฏิบัติ.....ชั่วโมง</w:t>
            </w:r>
          </w:p>
        </w:tc>
      </w:tr>
      <w:tr w:rsidR="00C544C3" w:rsidRPr="00C544C3" w:rsidTr="00764F24">
        <w:tc>
          <w:tcPr>
            <w:tcW w:w="6771" w:type="dxa"/>
            <w:gridSpan w:val="2"/>
          </w:tcPr>
          <w:p w:rsidR="002F6BE3" w:rsidRPr="00C544C3" w:rsidRDefault="002F6BE3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ชื่อเรื่อง/งาน..................................................................................................</w:t>
            </w:r>
          </w:p>
        </w:tc>
        <w:tc>
          <w:tcPr>
            <w:tcW w:w="1751" w:type="dxa"/>
            <w:vMerge/>
          </w:tcPr>
          <w:p w:rsidR="002F6BE3" w:rsidRPr="00C544C3" w:rsidRDefault="002F6BE3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F6BE3" w:rsidRPr="00C544C3" w:rsidRDefault="002F6BE3" w:rsidP="002F6BE3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  ผลลัพธ์การเรียนรู้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การปฏิบัติกิจกรรม</w:t>
      </w:r>
      <w:r w:rsidR="00533DFD"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533DFD" w:rsidRPr="00C544C3">
        <w:rPr>
          <w:rFonts w:ascii="TH SarabunPSK" w:eastAsia="Cordia New" w:hAnsi="TH SarabunPSK" w:cs="TH SarabunPSK"/>
          <w:sz w:val="32"/>
          <w:szCs w:val="32"/>
        </w:rPr>
        <w:t>(</w:t>
      </w:r>
      <w:r w:rsidR="00533DFD" w:rsidRPr="00C544C3">
        <w:rPr>
          <w:rFonts w:ascii="TH SarabunPSK" w:eastAsia="Cordia New" w:hAnsi="TH SarabunPSK" w:cs="TH SarabunPSK" w:hint="cs"/>
          <w:sz w:val="32"/>
          <w:szCs w:val="32"/>
          <w:cs/>
        </w:rPr>
        <w:t>เขียนให้ครอบคลุมด้านความรู้ ด้านทักษะ ด้าน</w:t>
      </w:r>
      <w:r w:rsidR="00366BB2" w:rsidRPr="00C544C3">
        <w:rPr>
          <w:rFonts w:ascii="TH SarabunPSK" w:eastAsia="Cordia New" w:hAnsi="TH SarabunPSK" w:cs="TH SarabunPSK" w:hint="cs"/>
          <w:sz w:val="32"/>
          <w:szCs w:val="32"/>
          <w:cs/>
        </w:rPr>
        <w:t>คุณธรรม จริยธรรมฯ</w:t>
      </w:r>
      <w:r w:rsidR="0013347B" w:rsidRPr="00C544C3">
        <w:rPr>
          <w:rFonts w:ascii="TH SarabunPSK" w:eastAsia="Cordia New" w:hAnsi="TH SarabunPSK" w:cs="TH SarabunPSK" w:hint="cs"/>
          <w:sz w:val="32"/>
          <w:szCs w:val="32"/>
          <w:cs/>
        </w:rPr>
        <w:t>ด้านผลผลิต</w:t>
      </w:r>
      <w:r w:rsidR="00533DFD" w:rsidRPr="00C544C3">
        <w:rPr>
          <w:rFonts w:ascii="TH SarabunPSK" w:eastAsia="Cordia New" w:hAnsi="TH SarabunPSK" w:cs="TH SarabunPSK" w:hint="cs"/>
          <w:sz w:val="32"/>
          <w:szCs w:val="32"/>
          <w:cs/>
        </w:rPr>
        <w:t>และด้านความสามารถในการประยุกต์ใช้และความรับผิดชอบ</w:t>
      </w:r>
      <w:r w:rsidR="00533DFD" w:rsidRPr="00C544C3">
        <w:rPr>
          <w:rFonts w:ascii="TH SarabunPSK" w:eastAsia="Cordia New" w:hAnsi="TH SarabunPSK" w:cs="TH SarabunPSK"/>
          <w:sz w:val="32"/>
          <w:szCs w:val="32"/>
        </w:rPr>
        <w:t>)</w:t>
      </w:r>
    </w:p>
    <w:p w:rsidR="002F6BE3" w:rsidRPr="00C544C3" w:rsidRDefault="002F6BE3" w:rsidP="002F6BE3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2F6BE3" w:rsidRPr="00C544C3" w:rsidRDefault="002F6BE3" w:rsidP="002F6BE3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2F6BE3" w:rsidRPr="00C544C3" w:rsidRDefault="002F6BE3" w:rsidP="002F6BE3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  อ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้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างอ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งมาตรฐาน/เช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ื่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อมโยงกล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ุ่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มอาช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</w:t>
      </w:r>
    </w:p>
    <w:p w:rsidR="002F6BE3" w:rsidRPr="00C544C3" w:rsidRDefault="002F6BE3" w:rsidP="002F6BE3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2F6BE3" w:rsidRPr="00C544C3" w:rsidRDefault="002F6BE3" w:rsidP="002F6BE3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2F6BE3" w:rsidRPr="00C544C3" w:rsidRDefault="002F6BE3" w:rsidP="002F6BE3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สมรรถนะประจำ</w:t>
      </w:r>
      <w:r w:rsidR="000B3D54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กิจกรรม/ประจำ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สมรรถนะ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ย่อย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Element of Competency: EOC) </w:t>
      </w:r>
    </w:p>
    <w:p w:rsidR="002F6BE3" w:rsidRPr="00C544C3" w:rsidRDefault="002F6BE3" w:rsidP="002F6BE3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3.1 .............................................................................................................................</w:t>
      </w:r>
    </w:p>
    <w:p w:rsidR="002F6BE3" w:rsidRPr="00C544C3" w:rsidRDefault="002F6BE3" w:rsidP="002F6BE3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3.2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2F6BE3" w:rsidRPr="00C544C3" w:rsidRDefault="002F6BE3" w:rsidP="002F6BE3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3.3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2F6BE3" w:rsidRPr="00C544C3" w:rsidRDefault="002F6BE3" w:rsidP="002F6BE3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จุดประสงค์เชิงพฤติกรรม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533DFD" w:rsidRPr="00C544C3">
        <w:rPr>
          <w:rFonts w:ascii="TH SarabunPSK" w:eastAsia="Cordia New" w:hAnsi="TH SarabunPSK" w:cs="TH SarabunPSK"/>
          <w:sz w:val="32"/>
          <w:szCs w:val="32"/>
        </w:rPr>
        <w:t>(</w:t>
      </w:r>
      <w:r w:rsidR="00533DFD" w:rsidRPr="00C544C3">
        <w:rPr>
          <w:rFonts w:ascii="TH SarabunPSK" w:eastAsia="Cordia New" w:hAnsi="TH SarabunPSK" w:cs="TH SarabunPSK"/>
          <w:sz w:val="32"/>
          <w:szCs w:val="32"/>
          <w:cs/>
        </w:rPr>
        <w:t>เขียนให้ครอบคลุมด้านความรู้ ด้านทักษะ ด้าน</w:t>
      </w:r>
      <w:r w:rsidR="00366BB2" w:rsidRPr="00C544C3">
        <w:rPr>
          <w:rFonts w:ascii="TH SarabunPSK" w:eastAsia="Cordia New" w:hAnsi="TH SarabunPSK" w:cs="TH SarabunPSK"/>
          <w:sz w:val="32"/>
          <w:szCs w:val="32"/>
          <w:cs/>
        </w:rPr>
        <w:t>คุณธรรม จริยธรรมฯ</w:t>
      </w:r>
      <w:r w:rsidR="0013347B" w:rsidRPr="00C544C3">
        <w:rPr>
          <w:rFonts w:ascii="TH SarabunPSK" w:eastAsia="Cordia New" w:hAnsi="TH SarabunPSK" w:cs="TH SarabunPSK" w:hint="cs"/>
          <w:sz w:val="32"/>
          <w:szCs w:val="32"/>
          <w:cs/>
        </w:rPr>
        <w:t xml:space="preserve"> ด้านผลผลิต</w:t>
      </w:r>
      <w:r w:rsidR="00533DFD" w:rsidRPr="00C544C3">
        <w:rPr>
          <w:rFonts w:ascii="TH SarabunPSK" w:eastAsia="Cordia New" w:hAnsi="TH SarabunPSK" w:cs="TH SarabunPSK"/>
          <w:sz w:val="32"/>
          <w:szCs w:val="32"/>
          <w:cs/>
        </w:rPr>
        <w:t>และด้านความสามารถในการประยุกต์ใช้และความรับผิดชอบ)</w:t>
      </w:r>
    </w:p>
    <w:p w:rsidR="002F6BE3" w:rsidRPr="00C544C3" w:rsidRDefault="002F6BE3" w:rsidP="002F6BE3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4.1 .............................................................................................................................</w:t>
      </w:r>
    </w:p>
    <w:p w:rsidR="002F6BE3" w:rsidRPr="00C544C3" w:rsidRDefault="002F6BE3" w:rsidP="002F6BE3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4.2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2F6BE3" w:rsidRPr="00C544C3" w:rsidRDefault="002F6BE3" w:rsidP="002F6BE3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4.3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2F6BE3" w:rsidRPr="00C544C3" w:rsidRDefault="002F6BE3" w:rsidP="002F6BE3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เนื้อหาสาระ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ความต้องการด้านความรู้</w:t>
      </w:r>
    </w:p>
    <w:p w:rsidR="002F6BE3" w:rsidRPr="00C544C3" w:rsidRDefault="002F6BE3" w:rsidP="002F6BE3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5.1 .............................................................................................................................</w:t>
      </w:r>
    </w:p>
    <w:p w:rsidR="002F6BE3" w:rsidRPr="00C544C3" w:rsidRDefault="002F6BE3" w:rsidP="002F6BE3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5.2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2F6BE3" w:rsidRPr="00C544C3" w:rsidRDefault="002F6BE3" w:rsidP="002F6BE3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5.3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2F6BE3" w:rsidRPr="00C544C3" w:rsidRDefault="002F6BE3" w:rsidP="002F6BE3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6. </w:t>
      </w:r>
      <w:r w:rsidR="0020760E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เครื่องมือ วัสดุ อุปกรณ์</w:t>
      </w:r>
    </w:p>
    <w:p w:rsidR="002F6BE3" w:rsidRPr="00C544C3" w:rsidRDefault="002F6BE3" w:rsidP="002F6BE3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F6BE3" w:rsidRPr="00C544C3" w:rsidRDefault="002F6BE3" w:rsidP="002F6BE3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2F6BE3" w:rsidRPr="00C544C3" w:rsidRDefault="002F6BE3" w:rsidP="002F6BE3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0760E" w:rsidRPr="00C544C3" w:rsidRDefault="0020760E" w:rsidP="0020760E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7.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ขั้นตอนการทำกิจกรรม/เกณฑ์การปฏิบัติงาน</w:t>
      </w:r>
    </w:p>
    <w:p w:rsidR="0020760E" w:rsidRPr="00C544C3" w:rsidRDefault="0020760E" w:rsidP="0020760E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7.1 .............................................................................................................................</w:t>
      </w:r>
    </w:p>
    <w:p w:rsidR="0020760E" w:rsidRPr="00C544C3" w:rsidRDefault="0020760E" w:rsidP="0020760E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7.2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20760E" w:rsidRPr="00C544C3" w:rsidRDefault="0020760E" w:rsidP="0020760E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7.3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20760E" w:rsidRPr="00C544C3" w:rsidRDefault="0020760E" w:rsidP="0020760E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7.4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20760E" w:rsidRPr="00C544C3" w:rsidRDefault="0020760E" w:rsidP="0020760E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7.5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533DFD" w:rsidRPr="00C544C3" w:rsidRDefault="00533DFD" w:rsidP="0020760E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533DFD" w:rsidRPr="00C544C3" w:rsidRDefault="00533DFD" w:rsidP="0020760E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E60312" w:rsidRPr="00C544C3" w:rsidRDefault="00E60312" w:rsidP="00E60312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8.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สรุปและอภิปราย</w:t>
      </w:r>
    </w:p>
    <w:p w:rsidR="005479DD" w:rsidRPr="00C544C3" w:rsidRDefault="005479DD" w:rsidP="005479DD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479DD" w:rsidRPr="00C544C3" w:rsidRDefault="005479DD" w:rsidP="005479DD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5479DD" w:rsidRPr="00C544C3" w:rsidRDefault="005479DD" w:rsidP="005479DD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479DD" w:rsidRPr="00C544C3" w:rsidRDefault="005479DD" w:rsidP="005479DD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9.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การประเมินผล</w:t>
      </w:r>
    </w:p>
    <w:p w:rsidR="005479DD" w:rsidRPr="00C544C3" w:rsidRDefault="005479DD" w:rsidP="005479DD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479DD" w:rsidRPr="00C544C3" w:rsidRDefault="005479DD" w:rsidP="005479DD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5479DD" w:rsidRPr="00C544C3" w:rsidRDefault="005479DD" w:rsidP="005479DD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F7DBB" w:rsidRPr="00C544C3" w:rsidRDefault="00BF7DBB" w:rsidP="00BF7DBB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10.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เอกสารอ้างอิง/เอกสารค้นคว้าเพิ่มเติม</w:t>
      </w:r>
    </w:p>
    <w:p w:rsidR="00BF7DBB" w:rsidRPr="00C544C3" w:rsidRDefault="00BF7DBB" w:rsidP="00BF7DBB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BF7DBB" w:rsidRPr="00C544C3" w:rsidRDefault="00BF7DBB" w:rsidP="00BF7DBB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BF7DBB" w:rsidRPr="00C544C3" w:rsidRDefault="00BF7DBB" w:rsidP="00BF7DBB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133D85" w:rsidRPr="00C544C3" w:rsidRDefault="00133D85" w:rsidP="00A52C79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val="en-AU"/>
        </w:rPr>
      </w:pP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  <w:lang w:val="en-AU"/>
        </w:rPr>
        <w:t>แบบวัดผลและประเมินผลการปฏิบัติงาน</w:t>
      </w:r>
    </w:p>
    <w:p w:rsidR="008E1BAA" w:rsidRPr="00C544C3" w:rsidRDefault="008E1BAA" w:rsidP="008E1BA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เรื่อง 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.......................................................................</w:t>
      </w:r>
    </w:p>
    <w:p w:rsidR="008E1BAA" w:rsidRPr="00C544C3" w:rsidRDefault="008E1BAA" w:rsidP="008E1BA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C544C3">
        <w:rPr>
          <w:rFonts w:ascii="TH SarabunPSK" w:eastAsia="Cordia New" w:hAnsi="TH SarabunPSK" w:cs="TH SarabunPSK"/>
          <w:sz w:val="32"/>
          <w:szCs w:val="32"/>
        </w:rPr>
        <w:t>-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นามสกุล................................................................................เลขที่.....................................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992"/>
        <w:gridCol w:w="1201"/>
        <w:gridCol w:w="976"/>
      </w:tblGrid>
      <w:tr w:rsidR="00C544C3" w:rsidRPr="00C544C3" w:rsidTr="00B5155D">
        <w:trPr>
          <w:jc w:val="center"/>
        </w:trPr>
        <w:tc>
          <w:tcPr>
            <w:tcW w:w="436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1BAA" w:rsidRPr="00C544C3" w:rsidRDefault="008E1BAA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รายการผลลัพธ์การเรียนรู้</w:t>
            </w:r>
          </w:p>
        </w:tc>
        <w:tc>
          <w:tcPr>
            <w:tcW w:w="416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ผลการวัด (คะแนนเต็ม .......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C544C3" w:rsidRPr="00C544C3" w:rsidTr="00B5155D">
        <w:trPr>
          <w:jc w:val="center"/>
        </w:trPr>
        <w:tc>
          <w:tcPr>
            <w:tcW w:w="4361" w:type="dxa"/>
            <w:vMerge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ไม่ปฏิบัติ</w:t>
            </w:r>
          </w:p>
          <w:p w:rsidR="008E1BAA" w:rsidRPr="00C544C3" w:rsidRDefault="008E1BAA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(0)</w:t>
            </w:r>
          </w:p>
        </w:tc>
        <w:tc>
          <w:tcPr>
            <w:tcW w:w="992" w:type="dxa"/>
            <w:shd w:val="clear" w:color="auto" w:fill="auto"/>
          </w:tcPr>
          <w:p w:rsidR="003F1944" w:rsidRPr="00C544C3" w:rsidRDefault="003F1944" w:rsidP="003F19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8E1BAA" w:rsidRPr="00C544C3" w:rsidRDefault="003F1944" w:rsidP="003F19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8E1BAA" w:rsidRPr="00C544C3" w:rsidRDefault="008E1BAA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76" w:type="dxa"/>
            <w:shd w:val="clear" w:color="auto" w:fill="auto"/>
          </w:tcPr>
          <w:p w:rsidR="003F1944" w:rsidRPr="00C544C3" w:rsidRDefault="003F1944" w:rsidP="003F19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8E1BAA" w:rsidRPr="00C544C3" w:rsidRDefault="003F1944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544C3" w:rsidRPr="00C544C3" w:rsidTr="00B5155D">
        <w:trPr>
          <w:jc w:val="center"/>
        </w:trPr>
        <w:tc>
          <w:tcPr>
            <w:tcW w:w="436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1. ด้านทักษะ</w:t>
            </w:r>
          </w:p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Pr="00C544C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8E1BAA" w:rsidRPr="00C544C3" w:rsidRDefault="008E1BAA" w:rsidP="008E1BAA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1.1.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436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1.1.2 .......................................................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436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C544C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8E1BAA" w:rsidRPr="00C544C3" w:rsidRDefault="008E1BAA" w:rsidP="008E1BAA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2.1.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436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2.1.2 .......................................................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436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EB397A"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ด้านจิตพิสัย/คุณธรรม จริยธรรม</w:t>
            </w:r>
          </w:p>
          <w:p w:rsidR="008E1BAA" w:rsidRPr="00C544C3" w:rsidRDefault="008E1BAA" w:rsidP="008E1BAA">
            <w:pPr>
              <w:spacing w:after="0" w:line="240" w:lineRule="auto"/>
              <w:ind w:firstLine="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436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ind w:firstLine="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436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1E0B6F"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1E0B6F"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 </w:t>
            </w: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4361" w:type="dxa"/>
            <w:shd w:val="clear" w:color="auto" w:fill="auto"/>
          </w:tcPr>
          <w:p w:rsidR="00B60E34" w:rsidRPr="00C544C3" w:rsidRDefault="00B60E34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4. ด้านความสามารถในการประยุกต์ใช้ฯ</w:t>
            </w:r>
          </w:p>
          <w:p w:rsidR="00B60E34" w:rsidRPr="00C544C3" w:rsidRDefault="00B60E34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B60E34" w:rsidRPr="00C544C3" w:rsidRDefault="00B60E34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B60E34" w:rsidRPr="00C544C3" w:rsidRDefault="00B60E34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B60E34" w:rsidRPr="00C544C3" w:rsidRDefault="00B60E34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B60E34" w:rsidRPr="00C544C3" w:rsidRDefault="00B60E34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436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B5155D">
        <w:trPr>
          <w:jc w:val="center"/>
        </w:trPr>
        <w:tc>
          <w:tcPr>
            <w:tcW w:w="4361" w:type="dxa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 (ร้อยละ)</w:t>
            </w:r>
          </w:p>
        </w:tc>
        <w:tc>
          <w:tcPr>
            <w:tcW w:w="4161" w:type="dxa"/>
            <w:gridSpan w:val="4"/>
            <w:shd w:val="clear" w:color="auto" w:fill="auto"/>
          </w:tcPr>
          <w:p w:rsidR="008E1BAA" w:rsidRPr="00C544C3" w:rsidRDefault="008E1BAA" w:rsidP="008E1BA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8"/>
        <w:gridCol w:w="5823"/>
        <w:gridCol w:w="1751"/>
      </w:tblGrid>
      <w:tr w:rsidR="00C544C3" w:rsidRPr="00C544C3" w:rsidTr="00764F24">
        <w:tc>
          <w:tcPr>
            <w:tcW w:w="948" w:type="dxa"/>
            <w:vMerge w:val="restart"/>
            <w:vAlign w:val="center"/>
          </w:tcPr>
          <w:p w:rsidR="00504FC4" w:rsidRPr="00C544C3" w:rsidRDefault="00504FC4" w:rsidP="00764F24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Browallia New" w:eastAsia="Cordia New" w:hAnsi="Browallia New" w:cs="Browallia New"/>
                <w:noProof/>
                <w:sz w:val="28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3A5A80A" wp14:editId="352C73D5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-27940</wp:posOffset>
                  </wp:positionV>
                  <wp:extent cx="481965" cy="475615"/>
                  <wp:effectExtent l="0" t="0" r="0" b="635"/>
                  <wp:wrapNone/>
                  <wp:docPr id="5" name="รูปภาพ 5" descr="ตราสัญลักษณ์ สอศ.,Logo VEC,กรมอาชีวะ,สำนักงานคณะกรรมการการอาชีวศึกษ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ตราสัญลักษณ์ สอศ.,Logo VEC,กรมอาชีวะ,สำนักงานคณะกรรมการการอาชีวศึกษ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23" w:type="dxa"/>
          </w:tcPr>
          <w:p w:rsidR="00504FC4" w:rsidRPr="00C544C3" w:rsidRDefault="00504FC4" w:rsidP="00504FC4">
            <w:pPr>
              <w:keepNext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ใบงานที่....</w:t>
            </w:r>
          </w:p>
        </w:tc>
        <w:tc>
          <w:tcPr>
            <w:tcW w:w="1751" w:type="dxa"/>
          </w:tcPr>
          <w:p w:rsidR="00504FC4" w:rsidRPr="00C544C3" w:rsidRDefault="00504FC4" w:rsidP="00764F2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..</w:t>
            </w:r>
          </w:p>
        </w:tc>
      </w:tr>
      <w:tr w:rsidR="00C544C3" w:rsidRPr="00C544C3" w:rsidTr="00764F24">
        <w:tc>
          <w:tcPr>
            <w:tcW w:w="948" w:type="dxa"/>
            <w:vMerge/>
          </w:tcPr>
          <w:p w:rsidR="00504FC4" w:rsidRPr="00C544C3" w:rsidRDefault="00504FC4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23" w:type="dxa"/>
          </w:tcPr>
          <w:p w:rsidR="00504FC4" w:rsidRPr="00C544C3" w:rsidRDefault="00504FC4" w:rsidP="00764F2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วิชา 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…..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..........วิชา ...............................................................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51" w:type="dxa"/>
          </w:tcPr>
          <w:p w:rsidR="00504FC4" w:rsidRPr="00C544C3" w:rsidRDefault="00504FC4" w:rsidP="00764F2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สอนครั้งที่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</w:tc>
      </w:tr>
      <w:tr w:rsidR="00C544C3" w:rsidRPr="00C544C3" w:rsidTr="00764F24">
        <w:tc>
          <w:tcPr>
            <w:tcW w:w="948" w:type="dxa"/>
            <w:vMerge/>
          </w:tcPr>
          <w:p w:rsidR="00504FC4" w:rsidRPr="00C544C3" w:rsidRDefault="00504FC4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23" w:type="dxa"/>
          </w:tcPr>
          <w:p w:rsidR="00504FC4" w:rsidRPr="00C544C3" w:rsidRDefault="00504FC4" w:rsidP="00764F2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1751" w:type="dxa"/>
            <w:vMerge w:val="restart"/>
          </w:tcPr>
          <w:p w:rsidR="00504FC4" w:rsidRPr="00C544C3" w:rsidRDefault="00504FC4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ทฤษฎี.....ชั่วโมง</w:t>
            </w:r>
          </w:p>
          <w:p w:rsidR="00504FC4" w:rsidRPr="00C544C3" w:rsidRDefault="00504FC4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ปฏิบัติ.....ชั่วโมง</w:t>
            </w:r>
          </w:p>
        </w:tc>
      </w:tr>
      <w:tr w:rsidR="00C544C3" w:rsidRPr="00C544C3" w:rsidTr="00764F24">
        <w:tc>
          <w:tcPr>
            <w:tcW w:w="6771" w:type="dxa"/>
            <w:gridSpan w:val="2"/>
          </w:tcPr>
          <w:p w:rsidR="00504FC4" w:rsidRPr="00C544C3" w:rsidRDefault="00504FC4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ชื่อเรื่อง/งาน..................................................................................................</w:t>
            </w:r>
          </w:p>
        </w:tc>
        <w:tc>
          <w:tcPr>
            <w:tcW w:w="1751" w:type="dxa"/>
            <w:vMerge/>
          </w:tcPr>
          <w:p w:rsidR="00504FC4" w:rsidRPr="00C544C3" w:rsidRDefault="00504FC4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  ผลลัพธ์การเรียนรู้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การปฏิบัติ</w:t>
      </w:r>
      <w:r w:rsidR="000E1710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C544C3">
        <w:rPr>
          <w:rFonts w:ascii="TH SarabunPSK" w:eastAsia="Cordia New" w:hAnsi="TH SarabunPSK" w:cs="TH SarabunPSK"/>
          <w:sz w:val="32"/>
          <w:szCs w:val="32"/>
        </w:rPr>
        <w:t>(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เขียนให้ครอบคลุมด้านความรู้ ด้านทักษะ ด้าน</w:t>
      </w:r>
      <w:r w:rsidR="00366BB2" w:rsidRPr="00C544C3">
        <w:rPr>
          <w:rFonts w:ascii="TH SarabunPSK" w:eastAsia="Cordia New" w:hAnsi="TH SarabunPSK" w:cs="TH SarabunPSK" w:hint="cs"/>
          <w:sz w:val="32"/>
          <w:szCs w:val="32"/>
          <w:cs/>
        </w:rPr>
        <w:t>คุณธรรม จริยธรรมฯ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ด้านผลผลิตและด้านความสามารถในการประยุกต์ใช้และความรับผิดชอบ</w:t>
      </w:r>
      <w:r w:rsidRPr="00C544C3">
        <w:rPr>
          <w:rFonts w:ascii="TH SarabunPSK" w:eastAsia="Cordia New" w:hAnsi="TH SarabunPSK" w:cs="TH SarabunPSK"/>
          <w:sz w:val="32"/>
          <w:szCs w:val="32"/>
        </w:rPr>
        <w:t>)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  อ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้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างอ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งมาตรฐาน/เช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ื่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อมโยงกล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ุ่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มอาช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สมรรถนะ</w:t>
      </w:r>
      <w:r w:rsidR="00215E51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การปฏิบัติงาน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/ประจำหน่วย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สมรรถนะ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ย่อย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Element of Competency: EOC) 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3.2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3.3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จุดประสงค์เชิงพฤติกรรม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/>
          <w:sz w:val="32"/>
          <w:szCs w:val="32"/>
        </w:rPr>
        <w:t>(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เขียนให้ครอบคลุมด้านความรู้ ด้านทักษะ ด้าน</w:t>
      </w:r>
      <w:r w:rsidR="00366BB2" w:rsidRPr="00C544C3">
        <w:rPr>
          <w:rFonts w:ascii="TH SarabunPSK" w:eastAsia="Cordia New" w:hAnsi="TH SarabunPSK" w:cs="TH SarabunPSK"/>
          <w:sz w:val="32"/>
          <w:szCs w:val="32"/>
          <w:cs/>
        </w:rPr>
        <w:t>คุณธรรม จริยธรรมฯ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 xml:space="preserve"> ด้านผลผลิต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และด้านความสามารถในการประยุกต์ใช้และความรับผิดชอบ)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4.1 .............................................................................................................................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4.2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4.3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 </w:t>
      </w:r>
      <w:r w:rsidR="00215E51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เครื่องมือ วัสดุ อุปกรณ์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5.1 .............................................................................................................................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5.2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5.3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6. </w:t>
      </w:r>
      <w:r w:rsidR="00215E51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คำแนะนำ/ข้อเสนอแนะ/ข้อควรระวัง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7.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ขั้นตอนการ</w:t>
      </w:r>
      <w:r w:rsidR="00296A7A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ปฏิบัติงาน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/เกณฑ์การปฏิบัติงาน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7.1 .............................................................................................................................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7.2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7.3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7.4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7.5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504FC4" w:rsidRPr="00C544C3" w:rsidRDefault="00504FC4" w:rsidP="00504FC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8. </w:t>
      </w:r>
      <w:r w:rsidR="00744DA4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สรุปและวิจารณ์ผล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9.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การประเมินผล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10.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เอกสารอ้างอิง/เอกสารค้นคว้าเพิ่มเติม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504FC4" w:rsidRPr="00C544C3" w:rsidRDefault="00504FC4" w:rsidP="00504FC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04FC4" w:rsidRPr="00C544C3" w:rsidRDefault="00504FC4" w:rsidP="00504FC4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504FC4" w:rsidRPr="00C544C3" w:rsidRDefault="00504FC4" w:rsidP="00504FC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val="en-AU"/>
        </w:rPr>
      </w:pP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  <w:lang w:val="en-AU"/>
        </w:rPr>
        <w:t>แบบวัดผลและประเมินผลการปฏิบัติงาน</w:t>
      </w:r>
    </w:p>
    <w:p w:rsidR="00504FC4" w:rsidRPr="00C544C3" w:rsidRDefault="00504FC4" w:rsidP="00504FC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เรื่อง 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.......................................................................</w:t>
      </w:r>
    </w:p>
    <w:p w:rsidR="00504FC4" w:rsidRPr="00C544C3" w:rsidRDefault="00504FC4" w:rsidP="00504FC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C544C3">
        <w:rPr>
          <w:rFonts w:ascii="TH SarabunPSK" w:eastAsia="Cordia New" w:hAnsi="TH SarabunPSK" w:cs="TH SarabunPSK"/>
          <w:sz w:val="32"/>
          <w:szCs w:val="32"/>
        </w:rPr>
        <w:t>-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นามสกุล................................................................................เลขที่.....................................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992"/>
        <w:gridCol w:w="1201"/>
        <w:gridCol w:w="976"/>
      </w:tblGrid>
      <w:tr w:rsidR="00C544C3" w:rsidRPr="00C544C3" w:rsidTr="00764F24">
        <w:trPr>
          <w:jc w:val="center"/>
        </w:trPr>
        <w:tc>
          <w:tcPr>
            <w:tcW w:w="436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4FC4" w:rsidRPr="00C544C3" w:rsidRDefault="00504FC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รายการผลลัพธ์การเรียนรู้</w:t>
            </w:r>
          </w:p>
        </w:tc>
        <w:tc>
          <w:tcPr>
            <w:tcW w:w="416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ผลการวัด (คะแนนเต็ม .......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vMerge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ไม่ปฏิบัติ</w:t>
            </w:r>
          </w:p>
          <w:p w:rsidR="00504FC4" w:rsidRPr="00C544C3" w:rsidRDefault="00504FC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(0)</w:t>
            </w: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504FC4" w:rsidRPr="00C544C3" w:rsidRDefault="00504FC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504FC4" w:rsidRPr="00C544C3" w:rsidRDefault="00504FC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76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504FC4" w:rsidRPr="00C544C3" w:rsidRDefault="00504FC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1. ด้านทักษะ</w:t>
            </w:r>
          </w:p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Pr="00C544C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504FC4" w:rsidRPr="00C544C3" w:rsidRDefault="00504FC4" w:rsidP="00764F24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1.1.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1.1.2 .......................................................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C544C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504FC4" w:rsidRPr="00C544C3" w:rsidRDefault="00504FC4" w:rsidP="00764F24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2.1.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2.1.2 .......................................................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744DA4"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จิตพิสัย/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  <w:p w:rsidR="00504FC4" w:rsidRPr="00C544C3" w:rsidRDefault="00504FC4" w:rsidP="00764F24">
            <w:pPr>
              <w:spacing w:after="0" w:line="240" w:lineRule="auto"/>
              <w:ind w:firstLine="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ind w:firstLine="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ด้านผลผลิต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</w:t>
            </w:r>
          </w:p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 </w:t>
            </w: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4. ด้านความสามารถในการประยุกต์ใช้ฯ</w:t>
            </w:r>
          </w:p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 (ร้อยละ)</w:t>
            </w:r>
          </w:p>
        </w:tc>
        <w:tc>
          <w:tcPr>
            <w:tcW w:w="4161" w:type="dxa"/>
            <w:gridSpan w:val="4"/>
            <w:shd w:val="clear" w:color="auto" w:fill="auto"/>
          </w:tcPr>
          <w:p w:rsidR="00504FC4" w:rsidRPr="00C544C3" w:rsidRDefault="00504FC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8"/>
        <w:gridCol w:w="5823"/>
        <w:gridCol w:w="1751"/>
      </w:tblGrid>
      <w:tr w:rsidR="00C544C3" w:rsidRPr="00C544C3" w:rsidTr="00764F24">
        <w:tc>
          <w:tcPr>
            <w:tcW w:w="948" w:type="dxa"/>
            <w:vMerge w:val="restart"/>
            <w:vAlign w:val="center"/>
          </w:tcPr>
          <w:p w:rsidR="00611F24" w:rsidRPr="00C544C3" w:rsidRDefault="00611F24" w:rsidP="00764F24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Browallia New" w:eastAsia="Cordia New" w:hAnsi="Browallia New" w:cs="Browallia New"/>
                <w:noProof/>
                <w:sz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56470F3" wp14:editId="794DC116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-27940</wp:posOffset>
                  </wp:positionV>
                  <wp:extent cx="481965" cy="475615"/>
                  <wp:effectExtent l="0" t="0" r="0" b="635"/>
                  <wp:wrapNone/>
                  <wp:docPr id="7" name="รูปภาพ 7" descr="ตราสัญลักษณ์ สอศ.,Logo VEC,กรมอาชีวะ,สำนักงานคณะกรรมการการอาชีวศึกษ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ตราสัญลักษณ์ สอศ.,Logo VEC,กรมอาชีวะ,สำนักงานคณะกรรมการการอาชีวศึกษ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23" w:type="dxa"/>
          </w:tcPr>
          <w:p w:rsidR="00611F24" w:rsidRPr="00C544C3" w:rsidRDefault="00611F24" w:rsidP="00764F24">
            <w:pPr>
              <w:keepNext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ใบมอบหมายงานที่....</w:t>
            </w:r>
          </w:p>
        </w:tc>
        <w:tc>
          <w:tcPr>
            <w:tcW w:w="1751" w:type="dxa"/>
          </w:tcPr>
          <w:p w:rsidR="00611F24" w:rsidRPr="00C544C3" w:rsidRDefault="00611F24" w:rsidP="00764F2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..</w:t>
            </w:r>
          </w:p>
        </w:tc>
      </w:tr>
      <w:tr w:rsidR="00C544C3" w:rsidRPr="00C544C3" w:rsidTr="00764F24">
        <w:tc>
          <w:tcPr>
            <w:tcW w:w="948" w:type="dxa"/>
            <w:vMerge/>
          </w:tcPr>
          <w:p w:rsidR="00611F24" w:rsidRPr="00C544C3" w:rsidRDefault="00611F24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23" w:type="dxa"/>
          </w:tcPr>
          <w:p w:rsidR="00611F24" w:rsidRPr="00C544C3" w:rsidRDefault="00611F24" w:rsidP="00764F2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วิชา 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…..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..........วิชา ...............................................................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51" w:type="dxa"/>
          </w:tcPr>
          <w:p w:rsidR="00611F24" w:rsidRPr="00C544C3" w:rsidRDefault="00611F24" w:rsidP="00764F24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สอนครั้งที่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</w:tc>
      </w:tr>
      <w:tr w:rsidR="00C544C3" w:rsidRPr="00C544C3" w:rsidTr="00764F24">
        <w:tc>
          <w:tcPr>
            <w:tcW w:w="948" w:type="dxa"/>
            <w:vMerge/>
          </w:tcPr>
          <w:p w:rsidR="00611F24" w:rsidRPr="00C544C3" w:rsidRDefault="00611F24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23" w:type="dxa"/>
          </w:tcPr>
          <w:p w:rsidR="00611F24" w:rsidRPr="00C544C3" w:rsidRDefault="00611F24" w:rsidP="00764F2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1751" w:type="dxa"/>
            <w:vMerge w:val="restart"/>
          </w:tcPr>
          <w:p w:rsidR="00611F24" w:rsidRPr="00C544C3" w:rsidRDefault="00611F24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ทฤษฎี.....ชั่วโมง</w:t>
            </w:r>
          </w:p>
          <w:p w:rsidR="00611F24" w:rsidRPr="00C544C3" w:rsidRDefault="00611F24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ปฏิบัติ.....ชั่วโมง</w:t>
            </w:r>
          </w:p>
        </w:tc>
      </w:tr>
      <w:tr w:rsidR="00C544C3" w:rsidRPr="00C544C3" w:rsidTr="00764F24">
        <w:tc>
          <w:tcPr>
            <w:tcW w:w="6771" w:type="dxa"/>
            <w:gridSpan w:val="2"/>
          </w:tcPr>
          <w:p w:rsidR="00611F24" w:rsidRPr="00C544C3" w:rsidRDefault="00611F24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ชื่อเรื่อง/งาน..................................................................................................</w:t>
            </w:r>
          </w:p>
        </w:tc>
        <w:tc>
          <w:tcPr>
            <w:tcW w:w="1751" w:type="dxa"/>
            <w:vMerge/>
          </w:tcPr>
          <w:p w:rsidR="00611F24" w:rsidRPr="00C544C3" w:rsidRDefault="00611F24" w:rsidP="00764F24">
            <w:pPr>
              <w:keepNext/>
              <w:jc w:val="thaiDistribute"/>
              <w:outlineLvl w:val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1. 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ผลงานหรือผลการปฏิบัติงาน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C544C3">
        <w:rPr>
          <w:rFonts w:ascii="TH SarabunPSK" w:eastAsia="Cordia New" w:hAnsi="TH SarabunPSK" w:cs="TH SarabunPSK"/>
          <w:sz w:val="32"/>
          <w:szCs w:val="32"/>
        </w:rPr>
        <w:t>(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เขียนให้ครอบคลุมด้านความรู้ ด้านทักษะ ด้าน</w:t>
      </w:r>
      <w:r w:rsidR="00366BB2" w:rsidRPr="00C544C3">
        <w:rPr>
          <w:rFonts w:ascii="TH SarabunPSK" w:eastAsia="Cordia New" w:hAnsi="TH SarabunPSK" w:cs="TH SarabunPSK" w:hint="cs"/>
          <w:sz w:val="32"/>
          <w:szCs w:val="32"/>
          <w:cs/>
        </w:rPr>
        <w:t>คุณธรรม จริยธรรมฯ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ด้านผลผลิตและด้านความสามารถในการประยุกต์ใช้และความรับผิดชอบ</w:t>
      </w:r>
      <w:r w:rsidRPr="00C544C3">
        <w:rPr>
          <w:rFonts w:ascii="TH SarabunPSK" w:eastAsia="Cordia New" w:hAnsi="TH SarabunPSK" w:cs="TH SarabunPSK"/>
          <w:sz w:val="32"/>
          <w:szCs w:val="32"/>
        </w:rPr>
        <w:t>)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  อ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้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างอ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ิ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งมาตรฐาน/เช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ื่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อมโยงกล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ุ่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มอาช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Browallia New" w:eastAsia="Cordia New" w:hAnsi="Browallia New" w:cs="Browallia New"/>
          <w:sz w:val="28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Browallia New" w:eastAsia="Cord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สมรรถนะการปฏิบัติงาน/ประจำหน่วย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สมรรถนะ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ย่อย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Element of Competency: EOC) 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3.1 .............................................................................................................................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3.2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3.3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จุดประสงค์เชิงพฤติกรรม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/>
          <w:sz w:val="32"/>
          <w:szCs w:val="32"/>
        </w:rPr>
        <w:t>(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เขียนให้ครอบคลุมด้านความรู้ ด้านทักษะ ด้าน</w:t>
      </w:r>
      <w:r w:rsidR="00366BB2" w:rsidRPr="00C544C3">
        <w:rPr>
          <w:rFonts w:ascii="TH SarabunPSK" w:eastAsia="Cordia New" w:hAnsi="TH SarabunPSK" w:cs="TH SarabunPSK"/>
          <w:sz w:val="32"/>
          <w:szCs w:val="32"/>
          <w:cs/>
        </w:rPr>
        <w:t>คุณธรรม จริยธรรมฯ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 xml:space="preserve"> ด้านผลผลิต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>และด้านความสามารถในการประยุกต์ใช้และความรับผิดชอบ)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4.1 .............................................................................................................................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4.2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4.3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 </w:t>
      </w:r>
      <w:r w:rsidR="00186128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รายละเอียดของงาน </w:t>
      </w:r>
      <w:r w:rsidR="00186128" w:rsidRPr="00C544C3">
        <w:rPr>
          <w:rFonts w:ascii="TH SarabunPSK" w:eastAsia="Cordia New" w:hAnsi="TH SarabunPSK" w:cs="TH SarabunPSK" w:hint="cs"/>
          <w:sz w:val="32"/>
          <w:szCs w:val="32"/>
          <w:cs/>
        </w:rPr>
        <w:t>(อาจมีแบบ รูปภาพหรืออื่น ๆ ประกอบ)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5.1 .............................................................................................................................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5.2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5.3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6. </w:t>
      </w:r>
      <w:r w:rsidR="008C515B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กำหนดเวลาส่งงาน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7. </w:t>
      </w:r>
      <w:r w:rsidR="008C515B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แนวทางใน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การปฏิบัติงาน</w:t>
      </w:r>
      <w:r w:rsidR="001026D2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/เกณฑ์การปฏิบัติงาน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7.1 .............................................................................................................................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7.2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7.3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7.4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</w:rPr>
        <w:t>7.5</w:t>
      </w:r>
      <w:r w:rsidRPr="00C544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611F24" w:rsidRPr="00C544C3" w:rsidRDefault="00611F24" w:rsidP="00611F24">
      <w:pPr>
        <w:keepNext/>
        <w:spacing w:after="0" w:line="240" w:lineRule="auto"/>
        <w:ind w:firstLine="851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8. </w:t>
      </w:r>
      <w:r w:rsidR="001026D2"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แหล่งข้อมูลค้นคว้าเพิ่มเติม</w:t>
      </w:r>
      <w:bookmarkStart w:id="0" w:name="_GoBack"/>
      <w:bookmarkEnd w:id="0"/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544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9. </w:t>
      </w:r>
      <w:r w:rsidRPr="00C544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การประเมินผล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C544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611F24" w:rsidRPr="00C544C3" w:rsidRDefault="00611F24" w:rsidP="00611F24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C544C3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611F24" w:rsidRPr="00C544C3" w:rsidRDefault="00611F24" w:rsidP="00611F24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611F24" w:rsidRPr="00C544C3" w:rsidRDefault="00611F24" w:rsidP="00611F2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val="en-AU"/>
        </w:rPr>
      </w:pP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  <w:lang w:val="en-AU"/>
        </w:rPr>
        <w:t>แบบวัดผลและประเมินผลการปฏิบัติงาน</w:t>
      </w:r>
    </w:p>
    <w:p w:rsidR="00611F24" w:rsidRPr="00C544C3" w:rsidRDefault="00611F24" w:rsidP="00611F2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544C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เรื่อง </w:t>
      </w:r>
      <w:r w:rsidRPr="00C544C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.......................................................................</w:t>
      </w:r>
    </w:p>
    <w:p w:rsidR="00611F24" w:rsidRPr="00C544C3" w:rsidRDefault="00611F24" w:rsidP="00611F2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C544C3">
        <w:rPr>
          <w:rFonts w:ascii="TH SarabunPSK" w:eastAsia="Cordia New" w:hAnsi="TH SarabunPSK" w:cs="TH SarabunPSK"/>
          <w:sz w:val="32"/>
          <w:szCs w:val="32"/>
        </w:rPr>
        <w:t>-</w:t>
      </w:r>
      <w:r w:rsidRPr="00C544C3">
        <w:rPr>
          <w:rFonts w:ascii="TH SarabunPSK" w:eastAsia="Cordia New" w:hAnsi="TH SarabunPSK" w:cs="TH SarabunPSK" w:hint="cs"/>
          <w:sz w:val="32"/>
          <w:szCs w:val="32"/>
          <w:cs/>
        </w:rPr>
        <w:t>นามสกุล................................................................................เลขที่.....................................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992"/>
        <w:gridCol w:w="1201"/>
        <w:gridCol w:w="976"/>
      </w:tblGrid>
      <w:tr w:rsidR="00C544C3" w:rsidRPr="00C544C3" w:rsidTr="00764F24">
        <w:trPr>
          <w:jc w:val="center"/>
        </w:trPr>
        <w:tc>
          <w:tcPr>
            <w:tcW w:w="436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1F24" w:rsidRPr="00C544C3" w:rsidRDefault="00611F2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รายการผลลัพธ์การเรียนรู้</w:t>
            </w:r>
          </w:p>
        </w:tc>
        <w:tc>
          <w:tcPr>
            <w:tcW w:w="416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ผลการวัด (คะแนนเต็ม .......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vMerge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ไม่ปฏิบัติ</w:t>
            </w:r>
          </w:p>
          <w:p w:rsidR="00611F24" w:rsidRPr="00C544C3" w:rsidRDefault="00611F2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(0)</w:t>
            </w: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611F24" w:rsidRPr="00C544C3" w:rsidRDefault="00611F2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0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611F24" w:rsidRPr="00C544C3" w:rsidRDefault="00611F2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76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  <w:p w:rsidR="00611F24" w:rsidRPr="00C544C3" w:rsidRDefault="00611F2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5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1. ด้านทักษะ</w:t>
            </w:r>
          </w:p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1.1 </w:t>
            </w:r>
            <w:r w:rsidRPr="00C544C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611F24" w:rsidRPr="00C544C3" w:rsidRDefault="00611F24" w:rsidP="00764F24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1.1.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1.1.2 .......................................................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1.2 </w:t>
            </w:r>
            <w:r w:rsidRPr="00C544C3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611F24" w:rsidRPr="00C544C3" w:rsidRDefault="00611F24" w:rsidP="00764F24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2.1.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ind w:firstLine="426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2.1.2 .......................................................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ด้านจิตพิสัย/คุณธรรม จริยธรรม</w:t>
            </w:r>
          </w:p>
          <w:p w:rsidR="00611F24" w:rsidRPr="00C544C3" w:rsidRDefault="00611F24" w:rsidP="00764F24">
            <w:pPr>
              <w:spacing w:after="0" w:line="240" w:lineRule="auto"/>
              <w:ind w:firstLine="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ind w:firstLine="284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C544C3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ด้านผลผลิต</w:t>
            </w:r>
            <w:r w:rsidRPr="00C54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</w:t>
            </w:r>
          </w:p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 </w:t>
            </w: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4. ด้านความสามารถในการประยุกต์ใช้ฯ</w:t>
            </w:r>
          </w:p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44C3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F24" w:rsidRPr="00C544C3" w:rsidTr="00764F24">
        <w:trPr>
          <w:jc w:val="center"/>
        </w:trPr>
        <w:tc>
          <w:tcPr>
            <w:tcW w:w="4361" w:type="dxa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544C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 (ร้อยละ)</w:t>
            </w:r>
          </w:p>
        </w:tc>
        <w:tc>
          <w:tcPr>
            <w:tcW w:w="4161" w:type="dxa"/>
            <w:gridSpan w:val="4"/>
            <w:shd w:val="clear" w:color="auto" w:fill="auto"/>
          </w:tcPr>
          <w:p w:rsidR="00611F24" w:rsidRPr="00C544C3" w:rsidRDefault="00611F24" w:rsidP="00764F24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11F24" w:rsidRPr="00C544C3" w:rsidRDefault="00611F24" w:rsidP="00611F2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B81C84" w:rsidRPr="00C544C3" w:rsidRDefault="00B81C84" w:rsidP="008E1B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B81C84" w:rsidRPr="00C544C3" w:rsidSect="00B5155D">
      <w:headerReference w:type="default" r:id="rId12"/>
      <w:pgSz w:w="11906" w:h="16838"/>
      <w:pgMar w:top="2160" w:right="1440" w:bottom="1440" w:left="21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2B" w:rsidRDefault="00416E2B">
      <w:pPr>
        <w:spacing w:after="0" w:line="240" w:lineRule="auto"/>
      </w:pPr>
      <w:r>
        <w:separator/>
      </w:r>
    </w:p>
  </w:endnote>
  <w:endnote w:type="continuationSeparator" w:id="0">
    <w:p w:rsidR="00416E2B" w:rsidRDefault="0041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2B" w:rsidRDefault="00416E2B">
      <w:pPr>
        <w:spacing w:after="0" w:line="240" w:lineRule="auto"/>
      </w:pPr>
      <w:r>
        <w:separator/>
      </w:r>
    </w:p>
  </w:footnote>
  <w:footnote w:type="continuationSeparator" w:id="0">
    <w:p w:rsidR="00416E2B" w:rsidRDefault="0041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1723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C544C3" w:rsidRPr="00DD33B1" w:rsidRDefault="00C544C3">
        <w:pPr>
          <w:pStyle w:val="a5"/>
          <w:jc w:val="center"/>
          <w:rPr>
            <w:rFonts w:ascii="TH SarabunPSK" w:hAnsi="TH SarabunPSK" w:cs="TH SarabunPSK"/>
            <w:sz w:val="32"/>
            <w:szCs w:val="40"/>
          </w:rPr>
        </w:pPr>
        <w:r w:rsidRPr="00DD33B1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D33B1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D33B1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9F7C9C" w:rsidRPr="009F7C9C">
          <w:rPr>
            <w:rFonts w:ascii="TH SarabunPSK" w:hAnsi="TH SarabunPSK" w:cs="TH SarabunPSK"/>
            <w:noProof/>
            <w:sz w:val="32"/>
            <w:szCs w:val="32"/>
            <w:lang w:val="th-TH"/>
          </w:rPr>
          <w:t>24</w:t>
        </w:r>
        <w:r w:rsidRPr="00DD33B1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C544C3" w:rsidRDefault="00C54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20C8"/>
    <w:multiLevelType w:val="hybridMultilevel"/>
    <w:tmpl w:val="566C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11ED"/>
    <w:multiLevelType w:val="hybridMultilevel"/>
    <w:tmpl w:val="AD32E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C0317"/>
    <w:multiLevelType w:val="hybridMultilevel"/>
    <w:tmpl w:val="B8A4FE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C9445F"/>
    <w:multiLevelType w:val="multilevel"/>
    <w:tmpl w:val="542C7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Cordia New" w:hint="default"/>
        <w:b/>
        <w:bCs/>
        <w:sz w:val="28"/>
        <w:szCs w:val="28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Cordia New" w:hint="default"/>
        <w:b/>
        <w:bCs/>
        <w:sz w:val="28"/>
        <w:szCs w:val="28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Cordia New" w:hint="default"/>
        <w:b/>
        <w:bCs/>
        <w:sz w:val="28"/>
        <w:szCs w:val="28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Cordia New" w:hint="default"/>
        <w:b/>
        <w:bCs/>
        <w:sz w:val="28"/>
        <w:szCs w:val="28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Cordia New" w:hint="default"/>
        <w:b/>
        <w:bCs/>
        <w:sz w:val="28"/>
        <w:szCs w:val="28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Cordia New" w:hint="default"/>
        <w:b/>
        <w:bCs/>
        <w:sz w:val="28"/>
        <w:szCs w:val="28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Cordia New" w:hint="default"/>
        <w:b/>
        <w:bCs/>
        <w:sz w:val="28"/>
        <w:szCs w:val="28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Cordia New" w:hint="default"/>
        <w:b/>
        <w:bCs/>
        <w:sz w:val="28"/>
        <w:szCs w:val="28"/>
        <w:cs w:val="0"/>
        <w:lang w:bidi="th-TH"/>
      </w:rPr>
    </w:lvl>
  </w:abstractNum>
  <w:abstractNum w:abstractNumId="4">
    <w:nsid w:val="405246B9"/>
    <w:multiLevelType w:val="multilevel"/>
    <w:tmpl w:val="7A9A0C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5">
    <w:nsid w:val="4E183C59"/>
    <w:multiLevelType w:val="multilevel"/>
    <w:tmpl w:val="6A1E9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6">
    <w:nsid w:val="4F0424D5"/>
    <w:multiLevelType w:val="hybridMultilevel"/>
    <w:tmpl w:val="FAD4319E"/>
    <w:lvl w:ilvl="0" w:tplc="8BA83014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AA"/>
    <w:rsid w:val="00004056"/>
    <w:rsid w:val="00004B9C"/>
    <w:rsid w:val="00020719"/>
    <w:rsid w:val="00027E41"/>
    <w:rsid w:val="00032899"/>
    <w:rsid w:val="00035672"/>
    <w:rsid w:val="00036116"/>
    <w:rsid w:val="00056158"/>
    <w:rsid w:val="00056C3F"/>
    <w:rsid w:val="00094EB6"/>
    <w:rsid w:val="000B1FF3"/>
    <w:rsid w:val="000B3D54"/>
    <w:rsid w:val="000E1710"/>
    <w:rsid w:val="000E24AA"/>
    <w:rsid w:val="000F164E"/>
    <w:rsid w:val="000F16B5"/>
    <w:rsid w:val="000F6F0F"/>
    <w:rsid w:val="0010080F"/>
    <w:rsid w:val="001026D2"/>
    <w:rsid w:val="001146FD"/>
    <w:rsid w:val="0011559F"/>
    <w:rsid w:val="00117E58"/>
    <w:rsid w:val="00122EE1"/>
    <w:rsid w:val="0013347B"/>
    <w:rsid w:val="00133D85"/>
    <w:rsid w:val="0014095F"/>
    <w:rsid w:val="00181184"/>
    <w:rsid w:val="00186128"/>
    <w:rsid w:val="001958FF"/>
    <w:rsid w:val="00196056"/>
    <w:rsid w:val="001A4442"/>
    <w:rsid w:val="001B29F4"/>
    <w:rsid w:val="001B4531"/>
    <w:rsid w:val="001B7C92"/>
    <w:rsid w:val="001E0B6F"/>
    <w:rsid w:val="001F41E6"/>
    <w:rsid w:val="00200E90"/>
    <w:rsid w:val="0020542A"/>
    <w:rsid w:val="0020760E"/>
    <w:rsid w:val="00215E51"/>
    <w:rsid w:val="00217FAA"/>
    <w:rsid w:val="00223276"/>
    <w:rsid w:val="00237B59"/>
    <w:rsid w:val="0024703E"/>
    <w:rsid w:val="0025326A"/>
    <w:rsid w:val="0026265E"/>
    <w:rsid w:val="00270941"/>
    <w:rsid w:val="00271421"/>
    <w:rsid w:val="002813CC"/>
    <w:rsid w:val="00296A7A"/>
    <w:rsid w:val="002D3B36"/>
    <w:rsid w:val="002E1FEA"/>
    <w:rsid w:val="002F4A7A"/>
    <w:rsid w:val="002F6BE3"/>
    <w:rsid w:val="003043E0"/>
    <w:rsid w:val="00322E7E"/>
    <w:rsid w:val="00336C30"/>
    <w:rsid w:val="00341AF8"/>
    <w:rsid w:val="00341F0E"/>
    <w:rsid w:val="00345F1C"/>
    <w:rsid w:val="00347E2F"/>
    <w:rsid w:val="00366BB2"/>
    <w:rsid w:val="0036781A"/>
    <w:rsid w:val="003701C1"/>
    <w:rsid w:val="00373524"/>
    <w:rsid w:val="003F1944"/>
    <w:rsid w:val="003F2E1C"/>
    <w:rsid w:val="003F3695"/>
    <w:rsid w:val="003F6705"/>
    <w:rsid w:val="0040202A"/>
    <w:rsid w:val="0040549F"/>
    <w:rsid w:val="00405B7A"/>
    <w:rsid w:val="004106D0"/>
    <w:rsid w:val="00416E2B"/>
    <w:rsid w:val="00420310"/>
    <w:rsid w:val="004220DF"/>
    <w:rsid w:val="004450C7"/>
    <w:rsid w:val="0045169B"/>
    <w:rsid w:val="004518E4"/>
    <w:rsid w:val="004532DF"/>
    <w:rsid w:val="0045786C"/>
    <w:rsid w:val="00462D48"/>
    <w:rsid w:val="004812DE"/>
    <w:rsid w:val="0048150D"/>
    <w:rsid w:val="00490A48"/>
    <w:rsid w:val="004A2956"/>
    <w:rsid w:val="004B1A6D"/>
    <w:rsid w:val="004B36AC"/>
    <w:rsid w:val="004B7C1A"/>
    <w:rsid w:val="00500BF9"/>
    <w:rsid w:val="005034EB"/>
    <w:rsid w:val="00504FC4"/>
    <w:rsid w:val="005053CE"/>
    <w:rsid w:val="00512428"/>
    <w:rsid w:val="005157D0"/>
    <w:rsid w:val="00515A5D"/>
    <w:rsid w:val="00516113"/>
    <w:rsid w:val="00516A50"/>
    <w:rsid w:val="00524426"/>
    <w:rsid w:val="00533DFD"/>
    <w:rsid w:val="005479DD"/>
    <w:rsid w:val="0056710E"/>
    <w:rsid w:val="005705C8"/>
    <w:rsid w:val="00570E68"/>
    <w:rsid w:val="005855A5"/>
    <w:rsid w:val="00585FAD"/>
    <w:rsid w:val="005A7B8A"/>
    <w:rsid w:val="005C4993"/>
    <w:rsid w:val="005D2156"/>
    <w:rsid w:val="005F5FDF"/>
    <w:rsid w:val="00611F24"/>
    <w:rsid w:val="00624376"/>
    <w:rsid w:val="0062533D"/>
    <w:rsid w:val="00635370"/>
    <w:rsid w:val="00664939"/>
    <w:rsid w:val="00672968"/>
    <w:rsid w:val="006A5062"/>
    <w:rsid w:val="006B69E1"/>
    <w:rsid w:val="006B6E5A"/>
    <w:rsid w:val="006C6DDF"/>
    <w:rsid w:val="006E2B94"/>
    <w:rsid w:val="00701E3B"/>
    <w:rsid w:val="00744DA4"/>
    <w:rsid w:val="00764F24"/>
    <w:rsid w:val="007920B7"/>
    <w:rsid w:val="007A1771"/>
    <w:rsid w:val="007B55A7"/>
    <w:rsid w:val="007B55D8"/>
    <w:rsid w:val="007D0B41"/>
    <w:rsid w:val="007D0D6C"/>
    <w:rsid w:val="0080147D"/>
    <w:rsid w:val="00807AAF"/>
    <w:rsid w:val="008110FE"/>
    <w:rsid w:val="00812442"/>
    <w:rsid w:val="00837BD2"/>
    <w:rsid w:val="00845E51"/>
    <w:rsid w:val="00867497"/>
    <w:rsid w:val="00886B9B"/>
    <w:rsid w:val="008A422D"/>
    <w:rsid w:val="008A476D"/>
    <w:rsid w:val="008A4D2F"/>
    <w:rsid w:val="008A623D"/>
    <w:rsid w:val="008A6BDF"/>
    <w:rsid w:val="008B2E5A"/>
    <w:rsid w:val="008B4E91"/>
    <w:rsid w:val="008C515B"/>
    <w:rsid w:val="008C58B5"/>
    <w:rsid w:val="008D3D52"/>
    <w:rsid w:val="008E1BAA"/>
    <w:rsid w:val="008E2242"/>
    <w:rsid w:val="008E26A8"/>
    <w:rsid w:val="00902ED5"/>
    <w:rsid w:val="00913A2C"/>
    <w:rsid w:val="009424A4"/>
    <w:rsid w:val="00954222"/>
    <w:rsid w:val="009616B9"/>
    <w:rsid w:val="0097109B"/>
    <w:rsid w:val="009717C2"/>
    <w:rsid w:val="00996A4B"/>
    <w:rsid w:val="009B2D28"/>
    <w:rsid w:val="009E7347"/>
    <w:rsid w:val="009F00BE"/>
    <w:rsid w:val="009F1087"/>
    <w:rsid w:val="009F7C9C"/>
    <w:rsid w:val="00A103BF"/>
    <w:rsid w:val="00A10DD5"/>
    <w:rsid w:val="00A41DD1"/>
    <w:rsid w:val="00A43904"/>
    <w:rsid w:val="00A52C79"/>
    <w:rsid w:val="00A602AA"/>
    <w:rsid w:val="00A637B5"/>
    <w:rsid w:val="00A67AF5"/>
    <w:rsid w:val="00A77005"/>
    <w:rsid w:val="00A865A0"/>
    <w:rsid w:val="00A8705C"/>
    <w:rsid w:val="00A93CA3"/>
    <w:rsid w:val="00A97110"/>
    <w:rsid w:val="00AB6C49"/>
    <w:rsid w:val="00AC350F"/>
    <w:rsid w:val="00AC61EA"/>
    <w:rsid w:val="00AD3F3A"/>
    <w:rsid w:val="00AE4D83"/>
    <w:rsid w:val="00B44F7B"/>
    <w:rsid w:val="00B4669B"/>
    <w:rsid w:val="00B470E5"/>
    <w:rsid w:val="00B50393"/>
    <w:rsid w:val="00B5155D"/>
    <w:rsid w:val="00B52C40"/>
    <w:rsid w:val="00B534BA"/>
    <w:rsid w:val="00B54DE2"/>
    <w:rsid w:val="00B60E34"/>
    <w:rsid w:val="00B67939"/>
    <w:rsid w:val="00B8172A"/>
    <w:rsid w:val="00B81C84"/>
    <w:rsid w:val="00B96F95"/>
    <w:rsid w:val="00BB02AF"/>
    <w:rsid w:val="00BB4048"/>
    <w:rsid w:val="00BC11A3"/>
    <w:rsid w:val="00BF10B6"/>
    <w:rsid w:val="00BF7DBB"/>
    <w:rsid w:val="00C04382"/>
    <w:rsid w:val="00C15DEA"/>
    <w:rsid w:val="00C16172"/>
    <w:rsid w:val="00C3720D"/>
    <w:rsid w:val="00C44B5E"/>
    <w:rsid w:val="00C544C3"/>
    <w:rsid w:val="00C7420D"/>
    <w:rsid w:val="00C76428"/>
    <w:rsid w:val="00C7649B"/>
    <w:rsid w:val="00C8637B"/>
    <w:rsid w:val="00C87DBD"/>
    <w:rsid w:val="00C928C9"/>
    <w:rsid w:val="00CA1C22"/>
    <w:rsid w:val="00CB0C0E"/>
    <w:rsid w:val="00CC2A16"/>
    <w:rsid w:val="00CD0D08"/>
    <w:rsid w:val="00CE352B"/>
    <w:rsid w:val="00CE4582"/>
    <w:rsid w:val="00CE7311"/>
    <w:rsid w:val="00D1129F"/>
    <w:rsid w:val="00D15092"/>
    <w:rsid w:val="00D4308B"/>
    <w:rsid w:val="00D515C2"/>
    <w:rsid w:val="00D57196"/>
    <w:rsid w:val="00D87BCA"/>
    <w:rsid w:val="00D948D3"/>
    <w:rsid w:val="00DB532B"/>
    <w:rsid w:val="00DE1907"/>
    <w:rsid w:val="00DE4ACF"/>
    <w:rsid w:val="00E0081B"/>
    <w:rsid w:val="00E01905"/>
    <w:rsid w:val="00E13BBD"/>
    <w:rsid w:val="00E13C3F"/>
    <w:rsid w:val="00E16A81"/>
    <w:rsid w:val="00E2275C"/>
    <w:rsid w:val="00E262CF"/>
    <w:rsid w:val="00E37F38"/>
    <w:rsid w:val="00E45415"/>
    <w:rsid w:val="00E467F5"/>
    <w:rsid w:val="00E60312"/>
    <w:rsid w:val="00E65F81"/>
    <w:rsid w:val="00EA43F7"/>
    <w:rsid w:val="00EA4943"/>
    <w:rsid w:val="00EB397A"/>
    <w:rsid w:val="00EB5C3E"/>
    <w:rsid w:val="00EB67EE"/>
    <w:rsid w:val="00EC16A3"/>
    <w:rsid w:val="00EE16A6"/>
    <w:rsid w:val="00EE21BE"/>
    <w:rsid w:val="00EF0730"/>
    <w:rsid w:val="00F230CA"/>
    <w:rsid w:val="00F4753D"/>
    <w:rsid w:val="00F53E88"/>
    <w:rsid w:val="00F91688"/>
    <w:rsid w:val="00F968D8"/>
    <w:rsid w:val="00FA2307"/>
    <w:rsid w:val="00FB40A6"/>
    <w:rsid w:val="00FC5D7F"/>
    <w:rsid w:val="00FD294F"/>
    <w:rsid w:val="00FD6FC1"/>
    <w:rsid w:val="00FE0E68"/>
    <w:rsid w:val="00FE2F08"/>
    <w:rsid w:val="00FF0742"/>
    <w:rsid w:val="00FF2054"/>
    <w:rsid w:val="00FF2230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71B75-768B-4231-B259-F105572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1BAA"/>
    <w:pPr>
      <w:keepNext/>
      <w:spacing w:after="0" w:line="240" w:lineRule="auto"/>
      <w:outlineLvl w:val="0"/>
    </w:pPr>
    <w:rPr>
      <w:rFonts w:ascii="Browallia New" w:eastAsia="Cordia New" w:hAnsi="Browallia New" w:cs="Browalli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8E1BAA"/>
    <w:pPr>
      <w:keepNext/>
      <w:spacing w:after="0" w:line="240" w:lineRule="auto"/>
      <w:jc w:val="center"/>
      <w:outlineLvl w:val="1"/>
    </w:pPr>
    <w:rPr>
      <w:rFonts w:ascii="Browallia New" w:eastAsia="Cordia New" w:hAnsi="Browallia New" w:cs="Browallia New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9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8E1BAA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b/>
      <w:bCs/>
      <w:sz w:val="40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BAA"/>
    <w:pPr>
      <w:spacing w:before="240" w:after="60" w:line="240" w:lineRule="auto"/>
      <w:outlineLvl w:val="5"/>
    </w:pPr>
    <w:rPr>
      <w:rFonts w:ascii="Calibri" w:eastAsia="Times New Roman" w:hAnsi="Calibri" w:cs="Cordia New"/>
      <w:b/>
      <w:bCs/>
    </w:rPr>
  </w:style>
  <w:style w:type="paragraph" w:styleId="7">
    <w:name w:val="heading 7"/>
    <w:basedOn w:val="a"/>
    <w:next w:val="a"/>
    <w:link w:val="70"/>
    <w:qFormat/>
    <w:rsid w:val="008E1BAA"/>
    <w:pPr>
      <w:keepNext/>
      <w:spacing w:after="0" w:line="240" w:lineRule="auto"/>
      <w:jc w:val="center"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8E1BAA"/>
    <w:pPr>
      <w:keepNext/>
      <w:spacing w:after="0" w:line="240" w:lineRule="auto"/>
      <w:outlineLvl w:val="7"/>
    </w:pPr>
    <w:rPr>
      <w:rFonts w:ascii="Cordia New" w:eastAsia="Cordia New" w:hAnsi="Cordia New" w:cs="Cord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E1BAA"/>
    <w:rPr>
      <w:rFonts w:ascii="Browallia New" w:eastAsia="Cordia New" w:hAnsi="Browallia New" w:cs="Browalli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8E1BAA"/>
    <w:rPr>
      <w:rFonts w:ascii="Browallia New" w:eastAsia="Cordia New" w:hAnsi="Browallia New" w:cs="Browall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8E1BAA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E1BAA"/>
    <w:rPr>
      <w:rFonts w:ascii="Calibri" w:eastAsia="Times New Roman" w:hAnsi="Calibri" w:cs="Cordia New"/>
      <w:b/>
      <w:bCs/>
    </w:rPr>
  </w:style>
  <w:style w:type="character" w:customStyle="1" w:styleId="70">
    <w:name w:val="หัวเรื่อง 7 อักขระ"/>
    <w:basedOn w:val="a0"/>
    <w:link w:val="7"/>
    <w:rsid w:val="008E1BAA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8E1BAA"/>
    <w:rPr>
      <w:rFonts w:ascii="Cordia New" w:eastAsia="Cordia New" w:hAnsi="Cordia New" w:cs="Cordia New"/>
      <w:b/>
      <w:bCs/>
      <w:sz w:val="28"/>
    </w:rPr>
  </w:style>
  <w:style w:type="paragraph" w:styleId="a3">
    <w:name w:val="Normal (Web)"/>
    <w:basedOn w:val="a"/>
    <w:uiPriority w:val="99"/>
    <w:unhideWhenUsed/>
    <w:rsid w:val="008E1BAA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4">
    <w:name w:val="Table Grid"/>
    <w:basedOn w:val="a1"/>
    <w:uiPriority w:val="59"/>
    <w:rsid w:val="008E1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1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E1BAA"/>
  </w:style>
  <w:style w:type="paragraph" w:styleId="a7">
    <w:name w:val="footer"/>
    <w:basedOn w:val="a"/>
    <w:link w:val="a8"/>
    <w:uiPriority w:val="99"/>
    <w:unhideWhenUsed/>
    <w:rsid w:val="008E1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E1BAA"/>
  </w:style>
  <w:style w:type="paragraph" w:styleId="a9">
    <w:name w:val="List Paragraph"/>
    <w:basedOn w:val="a"/>
    <w:uiPriority w:val="34"/>
    <w:qFormat/>
    <w:rsid w:val="008E1BAA"/>
    <w:pPr>
      <w:ind w:left="720"/>
      <w:contextualSpacing/>
    </w:pPr>
  </w:style>
  <w:style w:type="numbering" w:customStyle="1" w:styleId="11">
    <w:name w:val="ไม่มีรายการ1"/>
    <w:next w:val="a2"/>
    <w:uiPriority w:val="99"/>
    <w:semiHidden/>
    <w:unhideWhenUsed/>
    <w:rsid w:val="008E1BAA"/>
  </w:style>
  <w:style w:type="table" w:customStyle="1" w:styleId="12">
    <w:name w:val="เส้นตาราง1"/>
    <w:basedOn w:val="a1"/>
    <w:next w:val="a4"/>
    <w:uiPriority w:val="59"/>
    <w:rsid w:val="008E1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4"/>
    <w:rsid w:val="008E1BA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ไม่มีรายการ11"/>
    <w:next w:val="a2"/>
    <w:uiPriority w:val="99"/>
    <w:semiHidden/>
    <w:unhideWhenUsed/>
    <w:rsid w:val="008E1BAA"/>
  </w:style>
  <w:style w:type="paragraph" w:styleId="aa">
    <w:name w:val="Body Text Indent"/>
    <w:basedOn w:val="a"/>
    <w:link w:val="ab"/>
    <w:semiHidden/>
    <w:rsid w:val="008E1BAA"/>
    <w:pPr>
      <w:spacing w:after="0" w:line="240" w:lineRule="auto"/>
      <w:ind w:firstLine="851"/>
    </w:pPr>
    <w:rPr>
      <w:rFonts w:ascii="Browallia New" w:eastAsia="Cordia New" w:hAnsi="Browallia New" w:cs="Browallia New"/>
      <w:sz w:val="28"/>
    </w:rPr>
  </w:style>
  <w:style w:type="character" w:customStyle="1" w:styleId="ab">
    <w:name w:val="การเยื้องเนื้อความ อักขระ"/>
    <w:basedOn w:val="a0"/>
    <w:link w:val="aa"/>
    <w:semiHidden/>
    <w:rsid w:val="008E1BAA"/>
    <w:rPr>
      <w:rFonts w:ascii="Browallia New" w:eastAsia="Cordia New" w:hAnsi="Browallia New" w:cs="Browallia New"/>
      <w:sz w:val="28"/>
    </w:rPr>
  </w:style>
  <w:style w:type="paragraph" w:styleId="21">
    <w:name w:val="Body Text 2"/>
    <w:basedOn w:val="a"/>
    <w:link w:val="22"/>
    <w:semiHidden/>
    <w:rsid w:val="008E1BAA"/>
    <w:pPr>
      <w:spacing w:after="0" w:line="240" w:lineRule="auto"/>
      <w:jc w:val="thaiDistribute"/>
    </w:pPr>
    <w:rPr>
      <w:rFonts w:ascii="Cordia New" w:eastAsia="Cordia New" w:hAnsi="Cordia New" w:cs="Cordia New"/>
      <w:sz w:val="28"/>
    </w:rPr>
  </w:style>
  <w:style w:type="character" w:customStyle="1" w:styleId="22">
    <w:name w:val="เนื้อความ 2 อักขระ"/>
    <w:basedOn w:val="a0"/>
    <w:link w:val="21"/>
    <w:semiHidden/>
    <w:rsid w:val="008E1BAA"/>
    <w:rPr>
      <w:rFonts w:ascii="Cordia New" w:eastAsia="Cordia New" w:hAnsi="Cordia New" w:cs="Cordia New"/>
      <w:sz w:val="28"/>
    </w:rPr>
  </w:style>
  <w:style w:type="paragraph" w:styleId="23">
    <w:name w:val="Body Text Indent 2"/>
    <w:basedOn w:val="a"/>
    <w:link w:val="24"/>
    <w:semiHidden/>
    <w:rsid w:val="008E1BAA"/>
    <w:pPr>
      <w:spacing w:after="0" w:line="240" w:lineRule="auto"/>
      <w:ind w:firstLine="1080"/>
      <w:jc w:val="thaiDistribute"/>
    </w:pPr>
    <w:rPr>
      <w:rFonts w:ascii="Angsana New" w:eastAsia="Cordia New" w:hAnsi="Browallia New" w:cs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semiHidden/>
    <w:rsid w:val="008E1BAA"/>
    <w:rPr>
      <w:rFonts w:ascii="Angsana New" w:eastAsia="Cordia New" w:hAnsi="Browallia New" w:cs="Angsana New"/>
      <w:sz w:val="32"/>
      <w:szCs w:val="32"/>
    </w:rPr>
  </w:style>
  <w:style w:type="paragraph" w:styleId="31">
    <w:name w:val="Body Text Indent 3"/>
    <w:basedOn w:val="a"/>
    <w:link w:val="32"/>
    <w:semiHidden/>
    <w:rsid w:val="008E1BAA"/>
    <w:pPr>
      <w:spacing w:after="0" w:line="240" w:lineRule="auto"/>
      <w:ind w:firstLine="993"/>
    </w:pPr>
    <w:rPr>
      <w:rFonts w:ascii="Browallia New" w:eastAsia="Cordia New" w:hAnsi="Browallia New" w:cs="Browallia New"/>
      <w:sz w:val="28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8E1BAA"/>
    <w:rPr>
      <w:rFonts w:ascii="Browallia New" w:eastAsia="Cordia New" w:hAnsi="Browallia New" w:cs="Browallia New"/>
      <w:sz w:val="28"/>
    </w:rPr>
  </w:style>
  <w:style w:type="character" w:styleId="ac">
    <w:name w:val="page number"/>
    <w:basedOn w:val="a0"/>
    <w:semiHidden/>
    <w:rsid w:val="008E1BAA"/>
  </w:style>
  <w:style w:type="table" w:customStyle="1" w:styleId="25">
    <w:name w:val="เส้นตาราง2"/>
    <w:basedOn w:val="a1"/>
    <w:next w:val="a4"/>
    <w:uiPriority w:val="59"/>
    <w:rsid w:val="008E1BA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8E1BAA"/>
    <w:rPr>
      <w:color w:val="0000FF"/>
      <w:u w:val="single"/>
    </w:rPr>
  </w:style>
  <w:style w:type="paragraph" w:styleId="ae">
    <w:name w:val="Body Text"/>
    <w:basedOn w:val="a"/>
    <w:link w:val="af"/>
    <w:uiPriority w:val="99"/>
    <w:unhideWhenUsed/>
    <w:rsid w:val="008E1BAA"/>
    <w:pPr>
      <w:spacing w:after="120" w:line="240" w:lineRule="auto"/>
    </w:pPr>
    <w:rPr>
      <w:rFonts w:ascii="Browallia New" w:eastAsia="Cordia New" w:hAnsi="Browallia New" w:cs="Angsana New"/>
      <w:sz w:val="28"/>
      <w:szCs w:val="35"/>
    </w:rPr>
  </w:style>
  <w:style w:type="character" w:customStyle="1" w:styleId="af">
    <w:name w:val="เนื้อความ อักขระ"/>
    <w:basedOn w:val="a0"/>
    <w:link w:val="ae"/>
    <w:uiPriority w:val="99"/>
    <w:rsid w:val="008E1BAA"/>
    <w:rPr>
      <w:rFonts w:ascii="Browallia New" w:eastAsia="Cordia New" w:hAnsi="Browallia New" w:cs="Angsana New"/>
      <w:sz w:val="28"/>
      <w:szCs w:val="35"/>
    </w:rPr>
  </w:style>
  <w:style w:type="paragraph" w:customStyle="1" w:styleId="Default">
    <w:name w:val="Default"/>
    <w:rsid w:val="008E1BAA"/>
    <w:pPr>
      <w:autoSpaceDE w:val="0"/>
      <w:autoSpaceDN w:val="0"/>
      <w:adjustRightInd w:val="0"/>
      <w:spacing w:after="0" w:line="240" w:lineRule="auto"/>
    </w:pPr>
    <w:rPr>
      <w:rFonts w:ascii="Angsana New" w:eastAsia="Cordia New" w:hAnsi="Angsana New" w:cs="Angsana New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E1B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8E1BAA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D29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s://www.vec.go.th/portals/0/ovec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C053-63B1-4FBC-9EDA-56BB63ED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8289</Words>
  <Characters>47253</Characters>
  <Application>Microsoft Office Word</Application>
  <DocSecurity>0</DocSecurity>
  <Lines>393</Lines>
  <Paragraphs>110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cp:lastPrinted>2024-04-18T17:20:00Z</cp:lastPrinted>
  <dcterms:created xsi:type="dcterms:W3CDTF">2024-04-22T04:16:00Z</dcterms:created>
  <dcterms:modified xsi:type="dcterms:W3CDTF">2024-04-22T04:16:00Z</dcterms:modified>
</cp:coreProperties>
</file>